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60" w:rsidRPr="002967F1" w:rsidRDefault="00F97560" w:rsidP="002D1CF7">
      <w:pPr>
        <w:rPr>
          <w:rFonts w:ascii="Times New Roman" w:hAnsi="Times New Roman"/>
          <w:sz w:val="28"/>
          <w:szCs w:val="28"/>
        </w:rPr>
      </w:pPr>
    </w:p>
    <w:p w:rsidR="00F404F3" w:rsidRDefault="00F404F3" w:rsidP="00F404F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КСТОВСКОГО  МУНИЦИПАЛЬНОГО РАЙОНА</w:t>
      </w:r>
    </w:p>
    <w:p w:rsidR="00F404F3" w:rsidRDefault="00F404F3" w:rsidP="00F404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 БЮДЖЕТНОЕ ОБЩЕОБРАЗОВАТЕЛЬНОЕ УЧРЕЖДЕНИЕ</w:t>
      </w:r>
    </w:p>
    <w:p w:rsidR="00F404F3" w:rsidRDefault="00F404F3" w:rsidP="00F404F3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«ШЕЛОКШАНСКАЯ ОСНОВНАЯ ШКОЛА»</w:t>
      </w:r>
    </w:p>
    <w:p w:rsidR="00F404F3" w:rsidRDefault="00F404F3" w:rsidP="00F404F3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КСТОВСКОГО МУНИЦИПАЛЬНОГО РАЙОНА </w:t>
      </w:r>
      <w:r>
        <w:rPr>
          <w:b/>
          <w:sz w:val="20"/>
          <w:szCs w:val="20"/>
        </w:rPr>
        <w:br/>
        <w:t>НИЖЕГОРОДСКОЙ ОБЛАСТИ</w:t>
      </w:r>
    </w:p>
    <w:p w:rsidR="00F404F3" w:rsidRDefault="00F404F3" w:rsidP="00F404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607672  Нижегородская область   </w:t>
      </w:r>
      <w:proofErr w:type="spellStart"/>
      <w:r>
        <w:rPr>
          <w:sz w:val="20"/>
          <w:szCs w:val="20"/>
        </w:rPr>
        <w:t>Кстовский</w:t>
      </w:r>
      <w:proofErr w:type="spellEnd"/>
      <w:r>
        <w:rPr>
          <w:sz w:val="20"/>
          <w:szCs w:val="20"/>
        </w:rPr>
        <w:t xml:space="preserve"> район  село </w:t>
      </w:r>
      <w:proofErr w:type="spellStart"/>
      <w:r>
        <w:rPr>
          <w:sz w:val="20"/>
          <w:szCs w:val="20"/>
        </w:rPr>
        <w:t>Шелокша</w:t>
      </w:r>
      <w:proofErr w:type="spellEnd"/>
      <w:r>
        <w:rPr>
          <w:sz w:val="20"/>
          <w:szCs w:val="20"/>
        </w:rPr>
        <w:t xml:space="preserve"> 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(83145) 56-2-55</w:t>
      </w:r>
    </w:p>
    <w:tbl>
      <w:tblPr>
        <w:tblpPr w:leftFromText="180" w:rightFromText="180" w:vertAnchor="text" w:horzAnchor="margin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</w:tblGrid>
      <w:tr w:rsidR="00F404F3" w:rsidTr="00F404F3">
        <w:trPr>
          <w:trHeight w:val="194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4F3" w:rsidRDefault="00F404F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F404F3" w:rsidRDefault="00F404F3" w:rsidP="00F404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404F3" w:rsidRDefault="00F404F3" w:rsidP="00F404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школы </w:t>
            </w:r>
          </w:p>
          <w:p w:rsidR="00F404F3" w:rsidRDefault="00F404F3" w:rsidP="00F40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от 26.08. 2020</w:t>
            </w:r>
          </w:p>
        </w:tc>
      </w:tr>
    </w:tbl>
    <w:p w:rsidR="00F404F3" w:rsidRDefault="00F404F3" w:rsidP="00F404F3">
      <w:pPr>
        <w:spacing w:line="360" w:lineRule="auto"/>
        <w:jc w:val="center"/>
        <w:rPr>
          <w:rFonts w:eastAsia="Times New Roman"/>
          <w:sz w:val="24"/>
          <w:szCs w:val="24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7" w:history="1">
        <w:r>
          <w:rPr>
            <w:rStyle w:val="af"/>
            <w:sz w:val="20"/>
            <w:szCs w:val="20"/>
            <w:lang w:val="en-US"/>
          </w:rPr>
          <w:t>korotinnp@mail.ru</w:t>
        </w:r>
      </w:hyperlink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</w:tblGrid>
      <w:tr w:rsidR="00F404F3" w:rsidTr="00F404F3">
        <w:trPr>
          <w:trHeight w:val="1838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4F3" w:rsidRDefault="00F404F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F404F3" w:rsidRDefault="00F404F3" w:rsidP="00F404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школы </w:t>
            </w:r>
          </w:p>
          <w:p w:rsidR="00F404F3" w:rsidRDefault="00F404F3" w:rsidP="00F40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404F3" w:rsidRDefault="00F404F3" w:rsidP="00F404F3">
      <w:pPr>
        <w:jc w:val="center"/>
        <w:rPr>
          <w:rFonts w:eastAsia="Times New Roman"/>
          <w:b/>
          <w:sz w:val="28"/>
          <w:szCs w:val="28"/>
        </w:rPr>
      </w:pPr>
    </w:p>
    <w:p w:rsidR="00F404F3" w:rsidRDefault="00F404F3" w:rsidP="00F404F3">
      <w:pPr>
        <w:jc w:val="center"/>
        <w:rPr>
          <w:b/>
          <w:sz w:val="28"/>
          <w:szCs w:val="28"/>
        </w:rPr>
      </w:pPr>
    </w:p>
    <w:p w:rsidR="00F404F3" w:rsidRDefault="00F404F3" w:rsidP="00F404F3">
      <w:pPr>
        <w:jc w:val="center"/>
        <w:rPr>
          <w:b/>
          <w:sz w:val="28"/>
          <w:szCs w:val="28"/>
        </w:rPr>
      </w:pPr>
    </w:p>
    <w:p w:rsidR="00F404F3" w:rsidRDefault="00F404F3" w:rsidP="00F404F3">
      <w:pPr>
        <w:jc w:val="center"/>
        <w:rPr>
          <w:b/>
          <w:sz w:val="28"/>
          <w:szCs w:val="28"/>
        </w:rPr>
      </w:pPr>
    </w:p>
    <w:p w:rsidR="00F404F3" w:rsidRDefault="00F404F3" w:rsidP="00F404F3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F97560" w:rsidRPr="006934BC" w:rsidRDefault="00F97560" w:rsidP="002D1CF7">
      <w:pPr>
        <w:spacing w:after="0" w:line="240" w:lineRule="auto"/>
        <w:ind w:right="-642"/>
        <w:rPr>
          <w:rFonts w:ascii="Times New Roman" w:hAnsi="Times New Roman"/>
          <w:sz w:val="32"/>
          <w:szCs w:val="32"/>
          <w:lang w:eastAsia="ru-RU"/>
        </w:rPr>
      </w:pPr>
    </w:p>
    <w:p w:rsidR="00F97560" w:rsidRPr="00E65952" w:rsidRDefault="00F97560" w:rsidP="002D1CF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>РАБОЧАЯ ПРОГРАММА</w:t>
      </w:r>
    </w:p>
    <w:p w:rsidR="00F97560" w:rsidRPr="00E65952" w:rsidRDefault="00F97560" w:rsidP="002D1CF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 xml:space="preserve">начального общего образования </w:t>
      </w:r>
    </w:p>
    <w:p w:rsidR="00F97560" w:rsidRDefault="00F97560" w:rsidP="002D1CF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 xml:space="preserve">по  математике </w:t>
      </w:r>
    </w:p>
    <w:p w:rsidR="00F97560" w:rsidRPr="00E65952" w:rsidRDefault="00F97560" w:rsidP="002D1CF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>УМК «Школа России»</w:t>
      </w:r>
    </w:p>
    <w:p w:rsidR="00F97560" w:rsidRPr="00E65952" w:rsidRDefault="00F97560" w:rsidP="00E65952">
      <w:pPr>
        <w:shd w:val="clear" w:color="auto" w:fill="FFFFFF"/>
        <w:tabs>
          <w:tab w:val="center" w:pos="8407"/>
        </w:tabs>
        <w:spacing w:line="240" w:lineRule="auto"/>
        <w:ind w:left="1416" w:hanging="1416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E65952">
        <w:rPr>
          <w:rFonts w:ascii="Times New Roman" w:hAnsi="Times New Roman"/>
          <w:b/>
          <w:sz w:val="28"/>
          <w:szCs w:val="24"/>
          <w:lang w:eastAsia="ru-RU"/>
        </w:rPr>
        <w:t>-4 классы</w:t>
      </w:r>
    </w:p>
    <w:p w:rsidR="00F97560" w:rsidRPr="002967F1" w:rsidRDefault="00F97560" w:rsidP="002D1CF7">
      <w:pPr>
        <w:tabs>
          <w:tab w:val="left" w:pos="2700"/>
        </w:tabs>
        <w:spacing w:after="0" w:line="240" w:lineRule="auto"/>
        <w:ind w:right="-642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967F1">
        <w:rPr>
          <w:rFonts w:ascii="Times New Roman" w:hAnsi="Times New Roman"/>
          <w:sz w:val="32"/>
          <w:szCs w:val="32"/>
          <w:lang w:eastAsia="ru-RU"/>
        </w:rPr>
        <w:t xml:space="preserve">  </w:t>
      </w:r>
    </w:p>
    <w:p w:rsidR="00F97560" w:rsidRPr="00E65952" w:rsidRDefault="00F97560" w:rsidP="004B308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 xml:space="preserve">Рабочая  программа  составлена  на основе Федерального государственного образовательного стандарта, примерных рабочих программ, предметной линии учебников системы «Школа России», </w:t>
      </w:r>
      <w:r w:rsidRPr="00E65952">
        <w:rPr>
          <w:rFonts w:ascii="Times New Roman" w:hAnsi="Times New Roman"/>
          <w:b/>
          <w:i/>
          <w:sz w:val="28"/>
          <w:szCs w:val="24"/>
          <w:lang w:eastAsia="ru-RU"/>
        </w:rPr>
        <w:t xml:space="preserve">авторы: М. И. Моро, С. И. Волкова, С. В. Степанова М. А.,  </w:t>
      </w:r>
      <w:proofErr w:type="spellStart"/>
      <w:r w:rsidRPr="00E65952">
        <w:rPr>
          <w:rFonts w:ascii="Times New Roman" w:hAnsi="Times New Roman"/>
          <w:b/>
          <w:i/>
          <w:sz w:val="28"/>
          <w:szCs w:val="24"/>
          <w:lang w:eastAsia="ru-RU"/>
        </w:rPr>
        <w:t>Бантова</w:t>
      </w:r>
      <w:proofErr w:type="spellEnd"/>
      <w:r w:rsidRPr="00E65952">
        <w:rPr>
          <w:rFonts w:ascii="Times New Roman" w:hAnsi="Times New Roman"/>
          <w:b/>
          <w:i/>
          <w:sz w:val="28"/>
          <w:szCs w:val="24"/>
          <w:lang w:eastAsia="ru-RU"/>
        </w:rPr>
        <w:t xml:space="preserve">, Г. В. </w:t>
      </w:r>
      <w:proofErr w:type="spellStart"/>
      <w:r w:rsidRPr="00E65952">
        <w:rPr>
          <w:rFonts w:ascii="Times New Roman" w:hAnsi="Times New Roman"/>
          <w:b/>
          <w:i/>
          <w:sz w:val="28"/>
          <w:szCs w:val="24"/>
          <w:lang w:eastAsia="ru-RU"/>
        </w:rPr>
        <w:t>Бельтюкова</w:t>
      </w:r>
      <w:proofErr w:type="spellEnd"/>
      <w:r w:rsidRPr="00E65952">
        <w:rPr>
          <w:rFonts w:ascii="Times New Roman" w:hAnsi="Times New Roman"/>
          <w:b/>
          <w:i/>
          <w:sz w:val="28"/>
          <w:szCs w:val="24"/>
          <w:lang w:eastAsia="ru-RU"/>
        </w:rPr>
        <w:t>. М.: Просвещение, 2019.</w:t>
      </w:r>
    </w:p>
    <w:p w:rsidR="00F97560" w:rsidRPr="00E65952" w:rsidRDefault="00F97560" w:rsidP="002D1CF7">
      <w:pPr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F97560" w:rsidRPr="00E65952" w:rsidRDefault="00F97560" w:rsidP="00E6595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 xml:space="preserve">Авторы-составители:                                                                                                             </w:t>
      </w:r>
    </w:p>
    <w:p w:rsidR="00F97560" w:rsidRDefault="00F97560" w:rsidP="00E65952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E6595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65952">
        <w:rPr>
          <w:rFonts w:ascii="Times New Roman" w:hAnsi="Times New Roman"/>
          <w:sz w:val="28"/>
          <w:szCs w:val="24"/>
          <w:lang w:eastAsia="ru-RU"/>
        </w:rPr>
        <w:t xml:space="preserve">кафедра   учителей  </w:t>
      </w:r>
    </w:p>
    <w:p w:rsidR="00F97560" w:rsidRDefault="00F97560" w:rsidP="00E65952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E65952">
        <w:rPr>
          <w:rFonts w:ascii="Times New Roman" w:hAnsi="Times New Roman"/>
          <w:sz w:val="28"/>
          <w:szCs w:val="24"/>
          <w:lang w:eastAsia="ru-RU"/>
        </w:rPr>
        <w:t xml:space="preserve">начальных классов </w:t>
      </w:r>
    </w:p>
    <w:p w:rsidR="00F97560" w:rsidRDefault="00F404F3" w:rsidP="00F404F3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МБОУ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Шелокшанская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ОШ</w:t>
      </w:r>
    </w:p>
    <w:p w:rsidR="00F97560" w:rsidRPr="00777669" w:rsidRDefault="00F97560" w:rsidP="002D1CF7">
      <w:pPr>
        <w:rPr>
          <w:rFonts w:ascii="Times New Roman" w:hAnsi="Times New Roman"/>
          <w:sz w:val="24"/>
          <w:szCs w:val="24"/>
          <w:lang w:eastAsia="ru-RU"/>
        </w:rPr>
      </w:pPr>
    </w:p>
    <w:p w:rsidR="00F97560" w:rsidRDefault="00F97560" w:rsidP="002D1CF7">
      <w:pPr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97560" w:rsidRDefault="00F97560" w:rsidP="002D1CF7">
      <w:pPr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97560" w:rsidRDefault="00F404F3" w:rsidP="002D1CF7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4"/>
          <w:lang w:eastAsia="ru-RU"/>
        </w:rPr>
        <w:t>Шелокша</w:t>
      </w:r>
      <w:proofErr w:type="spellEnd"/>
    </w:p>
    <w:p w:rsidR="00F97560" w:rsidRPr="00E65952" w:rsidRDefault="00F97560" w:rsidP="00E65952">
      <w:pPr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24"/>
          <w:lang w:eastAsia="ru-RU"/>
        </w:rPr>
      </w:pPr>
      <w:r w:rsidRPr="00E65952">
        <w:rPr>
          <w:rFonts w:ascii="Times New Roman" w:hAnsi="Times New Roman"/>
          <w:b/>
          <w:color w:val="800000"/>
          <w:sz w:val="36"/>
          <w:szCs w:val="24"/>
          <w:lang w:eastAsia="ru-RU"/>
        </w:rPr>
        <w:lastRenderedPageBreak/>
        <w:t>Содержание</w:t>
      </w:r>
    </w:p>
    <w:p w:rsidR="00F97560" w:rsidRPr="00E65952" w:rsidRDefault="00F97560" w:rsidP="00E6595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E65952">
        <w:rPr>
          <w:rFonts w:ascii="Times New Roman" w:hAnsi="Times New Roman"/>
          <w:sz w:val="28"/>
          <w:szCs w:val="24"/>
          <w:lang w:eastAsia="ru-RU"/>
        </w:rPr>
        <w:t xml:space="preserve">Планируемые результаты изучения  учебного предмета </w:t>
      </w:r>
    </w:p>
    <w:p w:rsidR="00F97560" w:rsidRPr="00E65952" w:rsidRDefault="00F97560" w:rsidP="00E6595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E65952">
        <w:rPr>
          <w:rFonts w:ascii="Times New Roman" w:hAnsi="Times New Roman"/>
          <w:sz w:val="28"/>
          <w:szCs w:val="24"/>
          <w:lang w:eastAsia="ru-RU"/>
        </w:rPr>
        <w:t xml:space="preserve">Содержание курса </w:t>
      </w:r>
    </w:p>
    <w:p w:rsidR="00F97560" w:rsidRPr="00E65952" w:rsidRDefault="00F97560" w:rsidP="00E6595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E65952">
        <w:rPr>
          <w:rFonts w:ascii="Times New Roman" w:hAnsi="Times New Roman"/>
          <w:sz w:val="28"/>
          <w:szCs w:val="24"/>
          <w:lang w:eastAsia="ru-RU"/>
        </w:rPr>
        <w:t xml:space="preserve">Тематическое планирование </w:t>
      </w:r>
    </w:p>
    <w:p w:rsidR="00F97560" w:rsidRPr="00E65952" w:rsidRDefault="00F97560" w:rsidP="00E6595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F97560" w:rsidRPr="00F404F3" w:rsidRDefault="00F97560" w:rsidP="00F404F3">
      <w:pPr>
        <w:rPr>
          <w:rFonts w:ascii="Times New Roman" w:hAnsi="Times New Roman"/>
          <w:sz w:val="28"/>
          <w:szCs w:val="28"/>
        </w:rPr>
      </w:pPr>
      <w:r w:rsidRPr="00E65952">
        <w:rPr>
          <w:rFonts w:ascii="Times New Roman" w:hAnsi="Times New Roman"/>
          <w:b/>
          <w:bCs/>
          <w:color w:val="800000"/>
          <w:sz w:val="36"/>
          <w:szCs w:val="24"/>
        </w:rPr>
        <w:t>Планируемые результаты</w:t>
      </w:r>
      <w:r w:rsidR="00F404F3">
        <w:rPr>
          <w:rFonts w:ascii="Times New Roman" w:hAnsi="Times New Roman"/>
          <w:sz w:val="28"/>
          <w:szCs w:val="28"/>
        </w:rPr>
        <w:t xml:space="preserve"> </w:t>
      </w:r>
      <w:r w:rsidRPr="00E65952">
        <w:rPr>
          <w:rFonts w:ascii="Times New Roman" w:hAnsi="Times New Roman"/>
          <w:b/>
          <w:bCs/>
          <w:color w:val="800000"/>
          <w:sz w:val="36"/>
          <w:szCs w:val="24"/>
        </w:rPr>
        <w:t>освоения учебного предмета</w:t>
      </w:r>
    </w:p>
    <w:p w:rsidR="00F97560" w:rsidRPr="00E65952" w:rsidRDefault="00F97560" w:rsidP="00F404F3">
      <w:pPr>
        <w:tabs>
          <w:tab w:val="left" w:pos="5025"/>
          <w:tab w:val="left" w:pos="5160"/>
          <w:tab w:val="center" w:pos="7105"/>
        </w:tabs>
        <w:spacing w:after="0" w:line="360" w:lineRule="auto"/>
        <w:rPr>
          <w:rFonts w:ascii="Times New Roman" w:hAnsi="Times New Roman"/>
          <w:b/>
          <w:bCs/>
          <w:color w:val="800000"/>
          <w:sz w:val="36"/>
          <w:szCs w:val="24"/>
        </w:rPr>
      </w:pPr>
      <w:r w:rsidRPr="00E65952">
        <w:rPr>
          <w:rFonts w:ascii="Times New Roman" w:hAnsi="Times New Roman"/>
          <w:b/>
          <w:bCs/>
          <w:color w:val="800000"/>
          <w:sz w:val="36"/>
          <w:szCs w:val="24"/>
        </w:rPr>
        <w:t>«Математика»</w:t>
      </w:r>
    </w:p>
    <w:p w:rsidR="00F97560" w:rsidRPr="00E65952" w:rsidRDefault="00F97560" w:rsidP="00E65952">
      <w:pPr>
        <w:pStyle w:val="a6"/>
        <w:spacing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Планируемые результаты изучения курса «Математики» М. И. Моро и др. по годам обучения,   разработаны в соответствии с особенностями структуры и содержания данного курса и являются ориентирами, помогающими учителю разрабатывать свою рабочую программу.</w:t>
      </w:r>
    </w:p>
    <w:p w:rsidR="00F97560" w:rsidRPr="00E65952" w:rsidRDefault="00F97560" w:rsidP="00E65952">
      <w:pPr>
        <w:pStyle w:val="a6"/>
        <w:spacing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обучающихся, собственными профессиональными взглядами, материально-техническими и другими условиями образовательной организации.</w:t>
      </w:r>
    </w:p>
    <w:p w:rsidR="00F97560" w:rsidRPr="00E73905" w:rsidRDefault="00F97560" w:rsidP="00E65952">
      <w:pPr>
        <w:pStyle w:val="a6"/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E73905">
        <w:rPr>
          <w:rFonts w:ascii="Times New Roman" w:hAnsi="Times New Roman"/>
          <w:b/>
          <w:color w:val="800000"/>
          <w:sz w:val="36"/>
          <w:szCs w:val="24"/>
        </w:rPr>
        <w:t>1 класс</w:t>
      </w:r>
    </w:p>
    <w:p w:rsidR="00F97560" w:rsidRPr="00E65952" w:rsidRDefault="00F97560" w:rsidP="00E6595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color w:val="003366"/>
          <w:sz w:val="28"/>
          <w:szCs w:val="28"/>
        </w:rPr>
      </w:pPr>
      <w:r w:rsidRPr="00E65952">
        <w:rPr>
          <w:rFonts w:ascii="Times New Roman" w:hAnsi="Times New Roman"/>
          <w:b/>
          <w:color w:val="003366"/>
          <w:sz w:val="28"/>
          <w:szCs w:val="28"/>
        </w:rPr>
        <w:t>Личностные результаты</w:t>
      </w:r>
    </w:p>
    <w:p w:rsidR="00F97560" w:rsidRPr="00E65952" w:rsidRDefault="00F97560" w:rsidP="00E6595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E65952">
        <w:rPr>
          <w:rFonts w:ascii="Times New Roman" w:hAnsi="Times New Roman"/>
          <w:b/>
          <w:sz w:val="28"/>
          <w:szCs w:val="24"/>
        </w:rPr>
        <w:t>У учащегося будут сформированы: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начальные представления о математических способах познания мира;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начальные представления о целостности окружающего мира;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lastRenderedPageBreak/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освоение положительного и позитивного стиля общения со сверстниками и взрослыми в школе и дома;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97560" w:rsidRPr="00E65952" w:rsidRDefault="00F97560" w:rsidP="008E5696">
      <w:pPr>
        <w:pStyle w:val="a6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F97560" w:rsidRPr="00E65952" w:rsidRDefault="00F97560" w:rsidP="00E6595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E65952">
        <w:rPr>
          <w:rFonts w:ascii="Times New Roman" w:hAnsi="Times New Roman"/>
          <w:b/>
          <w:sz w:val="28"/>
          <w:szCs w:val="24"/>
        </w:rPr>
        <w:t>Учащийся получит возможность для формирования:</w:t>
      </w:r>
    </w:p>
    <w:p w:rsidR="00F97560" w:rsidRPr="00E65952" w:rsidRDefault="00F97560" w:rsidP="008E5696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 xml:space="preserve"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</w:t>
      </w:r>
      <w:proofErr w:type="spellStart"/>
      <w:r w:rsidRPr="00E65952">
        <w:rPr>
          <w:rFonts w:ascii="Times New Roman" w:hAnsi="Times New Roman"/>
          <w:sz w:val="28"/>
          <w:szCs w:val="24"/>
        </w:rPr>
        <w:t>ма</w:t>
      </w:r>
      <w:proofErr w:type="spellEnd"/>
      <w:r w:rsidRPr="00E65952">
        <w:rPr>
          <w:rFonts w:ascii="Times New Roman" w:hAnsi="Times New Roman"/>
          <w:sz w:val="28"/>
          <w:szCs w:val="24"/>
        </w:rPr>
        <w:t xml:space="preserve"> тематики (ежедневно быть готовым к уроку, бережно относиться к учебнику и рабочей тетради);</w:t>
      </w:r>
    </w:p>
    <w:p w:rsidR="00F97560" w:rsidRPr="00E65952" w:rsidRDefault="00F97560" w:rsidP="008E5696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учебно-познавательного интереса к новому учебному  материалу и способам решения новых учебных и практических задач;</w:t>
      </w:r>
    </w:p>
    <w:p w:rsidR="00F97560" w:rsidRPr="00E65952" w:rsidRDefault="00F97560" w:rsidP="008E5696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способности к самооценке результатов своей учебной деятельности.</w:t>
      </w:r>
    </w:p>
    <w:p w:rsidR="00F97560" w:rsidRPr="00E65952" w:rsidRDefault="00F97560" w:rsidP="00E65952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proofErr w:type="spellStart"/>
      <w:r w:rsidRPr="00E65952">
        <w:rPr>
          <w:rFonts w:ascii="Times New Roman" w:hAnsi="Times New Roman"/>
          <w:b/>
          <w:color w:val="003366"/>
          <w:sz w:val="28"/>
          <w:szCs w:val="24"/>
        </w:rPr>
        <w:t>Метапредметные</w:t>
      </w:r>
      <w:proofErr w:type="spellEnd"/>
      <w:r w:rsidRPr="00E65952">
        <w:rPr>
          <w:rFonts w:ascii="Times New Roman" w:hAnsi="Times New Roman"/>
          <w:b/>
          <w:color w:val="003366"/>
          <w:sz w:val="28"/>
          <w:szCs w:val="24"/>
        </w:rPr>
        <w:t xml:space="preserve"> результаты</w:t>
      </w:r>
    </w:p>
    <w:p w:rsidR="00F97560" w:rsidRPr="00E65952" w:rsidRDefault="00F97560" w:rsidP="00E65952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65952">
        <w:rPr>
          <w:rFonts w:ascii="Times New Roman" w:hAnsi="Times New Roman"/>
          <w:b/>
          <w:sz w:val="28"/>
          <w:szCs w:val="24"/>
        </w:rPr>
        <w:t>РЕГУЛЯТИВНЫЕ</w:t>
      </w:r>
    </w:p>
    <w:p w:rsidR="00F97560" w:rsidRPr="00E65952" w:rsidRDefault="00F97560" w:rsidP="00E6595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E65952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65952" w:rsidRDefault="00F97560" w:rsidP="008E5696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понимать и принимать учебную задачу, поставленную учителем, на разных этапах обучения;</w:t>
      </w:r>
    </w:p>
    <w:p w:rsidR="00F97560" w:rsidRPr="00E65952" w:rsidRDefault="00F97560" w:rsidP="008E5696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lastRenderedPageBreak/>
        <w:t>понимать и применять предложенные учителем способы решения учебной задачи;</w:t>
      </w:r>
    </w:p>
    <w:p w:rsidR="00F97560" w:rsidRPr="00E65952" w:rsidRDefault="00F97560" w:rsidP="008E5696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принимать план действий для решения несложных учебных задач и следовать ему;</w:t>
      </w:r>
    </w:p>
    <w:p w:rsidR="00F97560" w:rsidRPr="00E65952" w:rsidRDefault="00F97560" w:rsidP="008E5696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F97560" w:rsidRPr="00E65952" w:rsidRDefault="00F97560" w:rsidP="008E5696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F97560" w:rsidRPr="00E65952" w:rsidRDefault="00F97560" w:rsidP="008E5696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65952">
        <w:rPr>
          <w:rFonts w:ascii="Times New Roman" w:hAnsi="Times New Roman"/>
          <w:sz w:val="28"/>
          <w:szCs w:val="24"/>
        </w:rPr>
        <w:t>осуществлять пошаговый контроль своих действий под руководством учителя.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C25B3A" w:rsidRDefault="00F97560" w:rsidP="008E5696">
      <w:pPr>
        <w:pStyle w:val="a6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F97560" w:rsidRPr="00C25B3A" w:rsidRDefault="00F97560" w:rsidP="008E5696">
      <w:pPr>
        <w:pStyle w:val="a6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F97560" w:rsidRPr="00C25B3A" w:rsidRDefault="00F97560" w:rsidP="008E5696">
      <w:pPr>
        <w:pStyle w:val="a6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F97560" w:rsidRPr="00C25B3A" w:rsidRDefault="00F97560" w:rsidP="00C25B3A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>
        <w:rPr>
          <w:rFonts w:ascii="Times New Roman" w:hAnsi="Times New Roman"/>
          <w:b/>
          <w:color w:val="003366"/>
          <w:sz w:val="28"/>
          <w:szCs w:val="24"/>
        </w:rPr>
        <w:t>Познавательные результаты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 xml:space="preserve">проводить сравнение объектов с целью выделения их различий, различать существенные и несущественные </w:t>
      </w:r>
      <w:proofErr w:type="gramStart"/>
      <w:r w:rsidRPr="00C25B3A">
        <w:rPr>
          <w:rFonts w:ascii="Times New Roman" w:hAnsi="Times New Roman"/>
          <w:sz w:val="28"/>
          <w:szCs w:val="28"/>
        </w:rPr>
        <w:t>при</w:t>
      </w:r>
      <w:proofErr w:type="gramEnd"/>
      <w:r w:rsidRPr="00C25B3A">
        <w:rPr>
          <w:rFonts w:ascii="Times New Roman" w:hAnsi="Times New Roman"/>
          <w:sz w:val="28"/>
          <w:szCs w:val="28"/>
        </w:rPr>
        <w:t xml:space="preserve"> знаки;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lastRenderedPageBreak/>
        <w:t>определять закономерность следования объектов и использовать её для выполнения задания;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 xml:space="preserve">иметь начальное представление о базовых </w:t>
      </w:r>
      <w:proofErr w:type="spellStart"/>
      <w:r w:rsidRPr="00C25B3A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25B3A">
        <w:rPr>
          <w:rFonts w:ascii="Times New Roman" w:hAnsi="Times New Roman"/>
          <w:sz w:val="28"/>
          <w:szCs w:val="28"/>
        </w:rPr>
        <w:t xml:space="preserve"> понятиях: числе, величине, геометрической фигуре;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>выделять из предложенного текста (рисунка) информацию по заданному условию, д</w:t>
      </w:r>
      <w:r>
        <w:rPr>
          <w:rFonts w:ascii="Times New Roman" w:hAnsi="Times New Roman"/>
          <w:sz w:val="28"/>
          <w:szCs w:val="28"/>
        </w:rPr>
        <w:t>ополнять ею текст задачи с недо</w:t>
      </w:r>
      <w:r w:rsidRPr="00C25B3A">
        <w:rPr>
          <w:rFonts w:ascii="Times New Roman" w:hAnsi="Times New Roman"/>
          <w:sz w:val="28"/>
          <w:szCs w:val="28"/>
        </w:rPr>
        <w:t>стающими данными, составлять по ней текстовые задачи с разными вопросами и решать их;</w:t>
      </w:r>
    </w:p>
    <w:p w:rsidR="00F97560" w:rsidRPr="00C25B3A" w:rsidRDefault="00F97560" w:rsidP="008E5696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3A">
        <w:rPr>
          <w:rFonts w:ascii="Times New Roman" w:hAnsi="Times New Roman"/>
          <w:sz w:val="28"/>
          <w:szCs w:val="28"/>
        </w:rPr>
        <w:t xml:space="preserve">находить и отбирать из разных источников информацию по заданной теме 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C25B3A" w:rsidRDefault="00F97560" w:rsidP="008E5696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понимать и выполнять несложные обобщения и использовать их для получения новых знаний;</w:t>
      </w:r>
    </w:p>
    <w:p w:rsidR="00F97560" w:rsidRPr="00C25B3A" w:rsidRDefault="00F97560" w:rsidP="008E5696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F97560" w:rsidRPr="00C25B3A" w:rsidRDefault="00F97560" w:rsidP="008E5696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применять полученные знания в изменённых условиях;</w:t>
      </w:r>
    </w:p>
    <w:p w:rsidR="00F97560" w:rsidRPr="00C25B3A" w:rsidRDefault="00F97560" w:rsidP="008E5696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F97560" w:rsidRPr="00C25B3A" w:rsidRDefault="00F97560" w:rsidP="008E5696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выделять из предложенного текста информацию по  заданному условию;</w:t>
      </w:r>
    </w:p>
    <w:p w:rsidR="00F97560" w:rsidRPr="00C25B3A" w:rsidRDefault="00F97560" w:rsidP="008E5696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F97560" w:rsidRPr="00C25B3A" w:rsidRDefault="00F97560" w:rsidP="00C25B3A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C25B3A">
        <w:rPr>
          <w:rFonts w:ascii="Times New Roman" w:hAnsi="Times New Roman"/>
          <w:b/>
          <w:color w:val="003366"/>
          <w:sz w:val="28"/>
          <w:szCs w:val="24"/>
        </w:rPr>
        <w:t>К</w:t>
      </w:r>
      <w:r>
        <w:rPr>
          <w:rFonts w:ascii="Times New Roman" w:hAnsi="Times New Roman"/>
          <w:b/>
          <w:color w:val="003366"/>
          <w:sz w:val="28"/>
          <w:szCs w:val="24"/>
        </w:rPr>
        <w:t>оммуникативные результаты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C25B3A" w:rsidRDefault="00F97560" w:rsidP="008E5696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lastRenderedPageBreak/>
        <w:t>задавать вопросы и отвечать на вопросы партнёра;</w:t>
      </w:r>
    </w:p>
    <w:p w:rsidR="00F97560" w:rsidRPr="00C25B3A" w:rsidRDefault="00F97560" w:rsidP="008E5696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F97560" w:rsidRPr="00C25B3A" w:rsidRDefault="00F97560" w:rsidP="008E5696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уважительно вести диалог с товарищами;</w:t>
      </w:r>
    </w:p>
    <w:p w:rsidR="00F97560" w:rsidRPr="00C25B3A" w:rsidRDefault="00F97560" w:rsidP="008E5696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F97560" w:rsidRPr="00C25B3A" w:rsidRDefault="00F97560" w:rsidP="008E5696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F97560" w:rsidRPr="00C25B3A" w:rsidRDefault="00F97560" w:rsidP="008E5696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осуществлять взаимный контроль и оказывать необходимую взаимную помощь.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25B3A">
        <w:rPr>
          <w:rFonts w:ascii="Times New Roman" w:hAnsi="Times New Roman"/>
          <w:sz w:val="28"/>
          <w:szCs w:val="24"/>
        </w:rPr>
        <w:t>аргументированно</w:t>
      </w:r>
      <w:proofErr w:type="spellEnd"/>
      <w:r w:rsidRPr="00C25B3A">
        <w:rPr>
          <w:rFonts w:ascii="Times New Roman" w:hAnsi="Times New Roman"/>
          <w:sz w:val="28"/>
          <w:szCs w:val="24"/>
        </w:rPr>
        <w:t xml:space="preserve"> выражать своё мнение;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оказывать помощь товарищу в случаях затруднения;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признавать свои ошибки, озвучивать их, соглашаться, если на ошибки указывают другие;</w:t>
      </w:r>
    </w:p>
    <w:p w:rsidR="00F97560" w:rsidRPr="00C25B3A" w:rsidRDefault="00F97560" w:rsidP="008E569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lastRenderedPageBreak/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F97560" w:rsidRPr="00C25B3A" w:rsidRDefault="00F97560" w:rsidP="00C25B3A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C25B3A">
        <w:rPr>
          <w:rFonts w:ascii="Times New Roman" w:hAnsi="Times New Roman"/>
          <w:b/>
          <w:color w:val="003366"/>
          <w:sz w:val="28"/>
          <w:szCs w:val="24"/>
        </w:rPr>
        <w:t>Предметные результаты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ЧИСЛА И ВЕЛИЧИНЫ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читать, записывать, сравнивать (используя знаки сравнения</w:t>
      </w:r>
      <w:proofErr w:type="gramStart"/>
      <w:r w:rsidRPr="00C25B3A">
        <w:rPr>
          <w:rFonts w:ascii="Times New Roman" w:hAnsi="Times New Roman"/>
          <w:sz w:val="28"/>
          <w:szCs w:val="24"/>
        </w:rPr>
        <w:t xml:space="preserve"> «&gt;», «&lt;», «=», </w:t>
      </w:r>
      <w:proofErr w:type="gramEnd"/>
      <w:r w:rsidRPr="00C25B3A">
        <w:rPr>
          <w:rFonts w:ascii="Times New Roman" w:hAnsi="Times New Roman"/>
          <w:sz w:val="28"/>
          <w:szCs w:val="24"/>
        </w:rPr>
        <w:t>термины равенство  и  неравенство) и упорядочивать числа в пределах 20;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объяснять, как образуются числа в числовом ряду, знать  место числа 0; объяснять, как образуются числа второго  десятка из одного десятка и нескольких единиц и что обозначает каждая цифра в их записи;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выполнять действия, применяя знания по нумерации: 15 + 1, 18 − 1,  10  + 6, 12 − 10,  14 − 4;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выполнять классификацию чисел по заданному или самостоятельно установленному признаку;</w:t>
      </w:r>
    </w:p>
    <w:p w:rsidR="00F97560" w:rsidRPr="00C25B3A" w:rsidRDefault="00F97560" w:rsidP="008E5696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F97560" w:rsidRPr="00C25B3A" w:rsidRDefault="00F97560" w:rsidP="00C25B3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C25B3A" w:rsidRDefault="00F97560" w:rsidP="008E5696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вести счёт десятками;</w:t>
      </w:r>
    </w:p>
    <w:p w:rsidR="00F97560" w:rsidRPr="00C25B3A" w:rsidRDefault="00F97560" w:rsidP="008E5696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 xml:space="preserve">обобщать и распространять свойства натурального ряда чисел на числа, большие 20.  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lastRenderedPageBreak/>
        <w:t>АРИФМЕТИЧЕСКИЕ ДЕЙСТВИЯ. СЛОЖЕНИЕ И ВЫЧИТАНИЕ</w:t>
      </w:r>
    </w:p>
    <w:p w:rsidR="00F97560" w:rsidRPr="00C25B3A" w:rsidRDefault="00F97560" w:rsidP="00C25B3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C25B3A" w:rsidRDefault="00F97560" w:rsidP="008E5696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F97560" w:rsidRPr="00C25B3A" w:rsidRDefault="00F97560" w:rsidP="008E5696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F97560" w:rsidRPr="00C25B3A" w:rsidRDefault="00F97560" w:rsidP="008E5696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97560" w:rsidRPr="00C25B3A" w:rsidRDefault="00F97560" w:rsidP="008E5696">
      <w:pPr>
        <w:pStyle w:val="a6"/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объяснять приём сложения (вычитания) с переходом через разряд в пределах 20.</w:t>
      </w:r>
    </w:p>
    <w:p w:rsidR="00F97560" w:rsidRPr="00C25B3A" w:rsidRDefault="00F97560" w:rsidP="00C25B3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C25B3A" w:rsidRDefault="00F97560" w:rsidP="008E5696">
      <w:pPr>
        <w:pStyle w:val="a6"/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выполнять сложение и вычитание с переходом через десяток в пределах 20;</w:t>
      </w:r>
    </w:p>
    <w:p w:rsidR="00F97560" w:rsidRPr="00C25B3A" w:rsidRDefault="00F97560" w:rsidP="008E5696">
      <w:pPr>
        <w:pStyle w:val="a6"/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 (подбором);</w:t>
      </w:r>
    </w:p>
    <w:p w:rsidR="00F97560" w:rsidRPr="00C25B3A" w:rsidRDefault="00F97560" w:rsidP="008E5696">
      <w:pPr>
        <w:pStyle w:val="a6"/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проверять и исправлять выполненные действия.</w:t>
      </w:r>
    </w:p>
    <w:p w:rsidR="00F97560" w:rsidRPr="00C25B3A" w:rsidRDefault="00F97560" w:rsidP="00C25B3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РАБОТА С ТЕКСТОВЫМИ ЗАДАЧАМИ</w:t>
      </w:r>
    </w:p>
    <w:p w:rsidR="00F97560" w:rsidRPr="00C25B3A" w:rsidRDefault="00F97560" w:rsidP="00C25B3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C25B3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C25B3A" w:rsidRDefault="00F97560" w:rsidP="008E5696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решать задачи (в 1 действие), в том числе и задачи практического содержания;</w:t>
      </w:r>
    </w:p>
    <w:p w:rsidR="00F97560" w:rsidRPr="00C25B3A" w:rsidRDefault="00F97560" w:rsidP="008E5696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составлять по серии рисунков рассказ с использованием математических терминов;</w:t>
      </w:r>
    </w:p>
    <w:p w:rsidR="00F97560" w:rsidRPr="00C25B3A" w:rsidRDefault="00F97560" w:rsidP="008E5696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F97560" w:rsidRPr="00C25B3A" w:rsidRDefault="00F97560" w:rsidP="008E5696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25B3A">
        <w:rPr>
          <w:rFonts w:ascii="Times New Roman" w:hAnsi="Times New Roman"/>
          <w:sz w:val="28"/>
          <w:szCs w:val="24"/>
        </w:rPr>
        <w:t>устанавливать связь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F97560" w:rsidRPr="005E3620" w:rsidRDefault="00F97560" w:rsidP="008E5696">
      <w:pPr>
        <w:pStyle w:val="a6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5B3A">
        <w:rPr>
          <w:rFonts w:ascii="Times New Roman" w:hAnsi="Times New Roman"/>
          <w:sz w:val="28"/>
          <w:szCs w:val="24"/>
        </w:rPr>
        <w:lastRenderedPageBreak/>
        <w:t>составлять задачу по рисунку, по схеме, по решению.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B055B7" w:rsidRDefault="00F97560" w:rsidP="008E5696">
      <w:pPr>
        <w:pStyle w:val="a6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составлять различные задачи по предлагаемым схемам и записям решения;</w:t>
      </w:r>
    </w:p>
    <w:p w:rsidR="00F97560" w:rsidRPr="00B055B7" w:rsidRDefault="00F97560" w:rsidP="008E5696">
      <w:pPr>
        <w:pStyle w:val="a6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находить несколько способов решения одной и той же задачи и объяснять их;</w:t>
      </w:r>
    </w:p>
    <w:p w:rsidR="00F97560" w:rsidRPr="00B055B7" w:rsidRDefault="00F97560" w:rsidP="008E5696">
      <w:pPr>
        <w:pStyle w:val="a6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F97560" w:rsidRPr="00B055B7" w:rsidRDefault="00F97560" w:rsidP="008E5696">
      <w:pPr>
        <w:pStyle w:val="a6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решать задачи в 2 действия;</w:t>
      </w:r>
    </w:p>
    <w:p w:rsidR="00F97560" w:rsidRPr="00B055B7" w:rsidRDefault="00F97560" w:rsidP="008E5696">
      <w:pPr>
        <w:pStyle w:val="a6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 xml:space="preserve">проверять и исправлять неверное решение задачи. </w:t>
      </w:r>
    </w:p>
    <w:p w:rsidR="00F97560" w:rsidRDefault="00F97560" w:rsidP="00257ADD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ПРОСТРАНСТВЕННЫЕ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055B7">
        <w:rPr>
          <w:rFonts w:ascii="Times New Roman" w:hAnsi="Times New Roman"/>
          <w:b/>
          <w:sz w:val="28"/>
          <w:szCs w:val="24"/>
        </w:rPr>
        <w:t xml:space="preserve">ОТНОШЕНИЯ. </w:t>
      </w:r>
    </w:p>
    <w:p w:rsidR="00F97560" w:rsidRPr="00B055B7" w:rsidRDefault="00F97560" w:rsidP="00257ADD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ГЕОМЕТРИЧЕСКИЕ ФИГУРЫ</w:t>
      </w:r>
    </w:p>
    <w:p w:rsidR="00F97560" w:rsidRPr="00B055B7" w:rsidRDefault="00F97560" w:rsidP="00B055B7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B055B7" w:rsidRDefault="00F97560" w:rsidP="008E5696">
      <w:pPr>
        <w:pStyle w:val="a6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F97560" w:rsidRPr="00B055B7" w:rsidRDefault="00F97560" w:rsidP="008E5696">
      <w:pPr>
        <w:pStyle w:val="a6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B055B7">
        <w:rPr>
          <w:rFonts w:ascii="Times New Roman" w:hAnsi="Times New Roman"/>
          <w:sz w:val="28"/>
          <w:szCs w:val="24"/>
        </w:rPr>
        <w:t>описывать взаимное расположение предметов на плоскости и в пространстве: слева, справа, левее, правее; вверху, внизу, выше, ниже; перед, за, между и др.;</w:t>
      </w:r>
      <w:proofErr w:type="gramEnd"/>
    </w:p>
    <w:p w:rsidR="00F97560" w:rsidRPr="00B055B7" w:rsidRDefault="00F97560" w:rsidP="008E5696">
      <w:pPr>
        <w:pStyle w:val="a6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:rsidR="00F97560" w:rsidRPr="00B055B7" w:rsidRDefault="00F97560" w:rsidP="008E5696">
      <w:pPr>
        <w:pStyle w:val="a6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B055B7">
        <w:rPr>
          <w:rFonts w:ascii="Times New Roman" w:hAnsi="Times New Roman"/>
          <w:sz w:val="28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F97560" w:rsidRPr="00B055B7" w:rsidRDefault="00F97560" w:rsidP="008E5696">
      <w:pPr>
        <w:pStyle w:val="a6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находить сходство и различие геометрических фигур (</w:t>
      </w:r>
      <w:proofErr w:type="gramStart"/>
      <w:r w:rsidRPr="00B055B7">
        <w:rPr>
          <w:rFonts w:ascii="Times New Roman" w:hAnsi="Times New Roman"/>
          <w:sz w:val="28"/>
          <w:szCs w:val="24"/>
        </w:rPr>
        <w:t>прямая</w:t>
      </w:r>
      <w:proofErr w:type="gramEnd"/>
      <w:r w:rsidRPr="00B055B7">
        <w:rPr>
          <w:rFonts w:ascii="Times New Roman" w:hAnsi="Times New Roman"/>
          <w:sz w:val="28"/>
          <w:szCs w:val="24"/>
        </w:rPr>
        <w:t>, отрезок, луч).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B055B7" w:rsidRDefault="00F97560" w:rsidP="008E569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выделять изученные фигуры в более сложных фигурах (количество отрезков, которые образуются, если на  отрезке поставить одну точку (две точки), не совпадающие с его концами).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ГЕОМЕТРИЧЕСКИЕ ВЕЛИЧИНЫ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B055B7" w:rsidRDefault="00F97560" w:rsidP="008E569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lastRenderedPageBreak/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F97560" w:rsidRPr="00B055B7" w:rsidRDefault="00F97560" w:rsidP="008E569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чертить отрезки заданной длины с помощью оцифрованной линейки;</w:t>
      </w:r>
    </w:p>
    <w:p w:rsidR="00F97560" w:rsidRPr="00B055B7" w:rsidRDefault="00F97560" w:rsidP="008E5696">
      <w:pPr>
        <w:pStyle w:val="a6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выбирать единицу длины, соответствующую измеряемому предмету.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B055B7" w:rsidRDefault="00F97560" w:rsidP="008E5696">
      <w:pPr>
        <w:pStyle w:val="a6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соотносить и сравнивать значения величины (например, располагать в порядке убывания (возрастания) значения длины: 1 дм, 8 см, 13 см).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РАБОТА С ИНФОРМАЦИЕЙ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B055B7" w:rsidRDefault="00F97560" w:rsidP="008E5696">
      <w:pPr>
        <w:pStyle w:val="a6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читать небольшие готовые таблицы;</w:t>
      </w:r>
    </w:p>
    <w:p w:rsidR="00F97560" w:rsidRPr="00B055B7" w:rsidRDefault="00F97560" w:rsidP="008E5696">
      <w:pPr>
        <w:pStyle w:val="a6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строить несложные цепочки логических рассуждений;</w:t>
      </w:r>
    </w:p>
    <w:p w:rsidR="00F97560" w:rsidRPr="00B055B7" w:rsidRDefault="00F97560" w:rsidP="008E5696">
      <w:pPr>
        <w:pStyle w:val="a6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определять верные логические высказывания по отношению к конкретному рисунку.</w:t>
      </w:r>
    </w:p>
    <w:p w:rsidR="00F97560" w:rsidRPr="00B055B7" w:rsidRDefault="00F97560" w:rsidP="00B055B7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B055B7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B055B7" w:rsidRDefault="00F97560" w:rsidP="008E5696">
      <w:pPr>
        <w:pStyle w:val="a6"/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F97560" w:rsidRPr="00B055B7" w:rsidRDefault="00F97560" w:rsidP="008E5696">
      <w:pPr>
        <w:pStyle w:val="a6"/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055B7">
        <w:rPr>
          <w:rFonts w:ascii="Times New Roman" w:hAnsi="Times New Roman"/>
          <w:sz w:val="28"/>
          <w:szCs w:val="24"/>
        </w:rPr>
        <w:t xml:space="preserve">проводить </w:t>
      </w:r>
      <w:proofErr w:type="gramStart"/>
      <w:r w:rsidRPr="00B055B7">
        <w:rPr>
          <w:rFonts w:ascii="Times New Roman" w:hAnsi="Times New Roman"/>
          <w:sz w:val="28"/>
          <w:szCs w:val="24"/>
        </w:rPr>
        <w:t>логические рассуждения</w:t>
      </w:r>
      <w:proofErr w:type="gramEnd"/>
      <w:r w:rsidRPr="00B055B7">
        <w:rPr>
          <w:rFonts w:ascii="Times New Roman" w:hAnsi="Times New Roman"/>
          <w:sz w:val="28"/>
          <w:szCs w:val="24"/>
        </w:rPr>
        <w:t>, устанавливая отношения между объектами и формулируя выводы.</w:t>
      </w:r>
    </w:p>
    <w:p w:rsidR="00F97560" w:rsidRPr="005E3620" w:rsidRDefault="00F97560" w:rsidP="007616E4">
      <w:pPr>
        <w:pStyle w:val="a6"/>
        <w:rPr>
          <w:rFonts w:ascii="Times New Roman" w:hAnsi="Times New Roman"/>
          <w:i/>
          <w:sz w:val="24"/>
          <w:szCs w:val="24"/>
        </w:rPr>
      </w:pPr>
    </w:p>
    <w:p w:rsidR="00F97560" w:rsidRPr="00E73905" w:rsidRDefault="00F97560" w:rsidP="00E73905">
      <w:pPr>
        <w:pStyle w:val="a6"/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E73905">
        <w:rPr>
          <w:rFonts w:ascii="Times New Roman" w:hAnsi="Times New Roman"/>
          <w:b/>
          <w:color w:val="800000"/>
          <w:sz w:val="36"/>
          <w:szCs w:val="24"/>
        </w:rPr>
        <w:t>2 класс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color w:val="003366"/>
          <w:sz w:val="28"/>
          <w:szCs w:val="24"/>
        </w:rPr>
      </w:pPr>
      <w:r w:rsidRPr="00E73905">
        <w:rPr>
          <w:rFonts w:ascii="Times New Roman" w:hAnsi="Times New Roman"/>
          <w:b/>
          <w:color w:val="003366"/>
          <w:sz w:val="28"/>
          <w:szCs w:val="24"/>
        </w:rPr>
        <w:t>Личностные результаты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 учащегося будут сформированы: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 xml:space="preserve">элементарные умения в проведении самоконтроля и </w:t>
      </w:r>
      <w:proofErr w:type="spellStart"/>
      <w:proofErr w:type="gramStart"/>
      <w:r w:rsidRPr="00E73905">
        <w:rPr>
          <w:rFonts w:ascii="Times New Roman" w:hAnsi="Times New Roman"/>
          <w:sz w:val="28"/>
          <w:szCs w:val="24"/>
        </w:rPr>
        <w:t>само-оценки</w:t>
      </w:r>
      <w:proofErr w:type="spellEnd"/>
      <w:proofErr w:type="gramEnd"/>
      <w:r w:rsidRPr="00E73905">
        <w:rPr>
          <w:rFonts w:ascii="Times New Roman" w:hAnsi="Times New Roman"/>
          <w:sz w:val="28"/>
          <w:szCs w:val="24"/>
        </w:rPr>
        <w:t xml:space="preserve"> результатов своей учебной деятельности (поурочно и по результатам изучения темы);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lastRenderedPageBreak/>
        <w:t>элементарные правила общения (знание правил общения и их применение);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начальные представления об основах гражданской идентичности (через систему определённых заданий и упражнений;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 xml:space="preserve">уважение семейных ценностей, понимание необходимости бережного отношения к природе, к своему здоровью и 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здоровью других людей;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основы мотивации учебной деятельности и личностного смысла учения, понимание необходимости расширения  знаний, интерес к освоению новых знаний и способов действий; положительное отношение к обучению математике;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понимание причин успеха в учебной деятельности;</w:t>
      </w:r>
    </w:p>
    <w:p w:rsidR="00F97560" w:rsidRPr="00E73905" w:rsidRDefault="00F97560" w:rsidP="008E5696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умение использовать освоенные математические способы познания для решения несложных учебных задач.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получит возможность для формирования:</w:t>
      </w:r>
    </w:p>
    <w:p w:rsidR="00F97560" w:rsidRPr="00E73905" w:rsidRDefault="00F97560" w:rsidP="008E569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F97560" w:rsidRPr="00E73905" w:rsidRDefault="00F97560" w:rsidP="008E569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F97560" w:rsidRPr="00E73905" w:rsidRDefault="00F97560" w:rsidP="008E569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потребности в проведении самоконтроля и в оценке результатов учебной деятельности.</w:t>
      </w:r>
    </w:p>
    <w:p w:rsidR="00F97560" w:rsidRPr="00E73905" w:rsidRDefault="00F97560" w:rsidP="00E73905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proofErr w:type="spellStart"/>
      <w:r w:rsidRPr="00E73905">
        <w:rPr>
          <w:rFonts w:ascii="Times New Roman" w:hAnsi="Times New Roman"/>
          <w:b/>
          <w:color w:val="003366"/>
          <w:sz w:val="28"/>
          <w:szCs w:val="24"/>
        </w:rPr>
        <w:t>Метапредметные</w:t>
      </w:r>
      <w:proofErr w:type="spellEnd"/>
      <w:r w:rsidRPr="00E73905">
        <w:rPr>
          <w:rFonts w:ascii="Times New Roman" w:hAnsi="Times New Roman"/>
          <w:b/>
          <w:color w:val="003366"/>
          <w:sz w:val="28"/>
          <w:szCs w:val="24"/>
        </w:rPr>
        <w:t xml:space="preserve"> результаты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РЕГУЛЯТИВНЫЕ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73905" w:rsidRDefault="00F97560" w:rsidP="008E5696">
      <w:pPr>
        <w:pStyle w:val="a6"/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F97560" w:rsidRPr="00E73905" w:rsidRDefault="00F97560" w:rsidP="008E5696">
      <w:pPr>
        <w:pStyle w:val="a6"/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составлять под руководством учителя план действий для решения учебных задач;</w:t>
      </w:r>
    </w:p>
    <w:p w:rsidR="00F97560" w:rsidRPr="00E73905" w:rsidRDefault="00F97560" w:rsidP="008E5696">
      <w:pPr>
        <w:pStyle w:val="a6"/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F97560" w:rsidRPr="00E73905" w:rsidRDefault="00F97560" w:rsidP="008E5696">
      <w:pPr>
        <w:pStyle w:val="a6"/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lastRenderedPageBreak/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E73905">
        <w:rPr>
          <w:rFonts w:ascii="Times New Roman" w:hAnsi="Times New Roman"/>
          <w:sz w:val="28"/>
          <w:szCs w:val="24"/>
        </w:rPr>
        <w:t>рациональный</w:t>
      </w:r>
      <w:proofErr w:type="gramEnd"/>
      <w:r w:rsidRPr="00E73905">
        <w:rPr>
          <w:rFonts w:ascii="Times New Roman" w:hAnsi="Times New Roman"/>
          <w:sz w:val="28"/>
          <w:szCs w:val="24"/>
        </w:rPr>
        <w:t>.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73905" w:rsidRDefault="00F97560" w:rsidP="008E5696">
      <w:pPr>
        <w:pStyle w:val="a6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F97560" w:rsidRPr="00E73905" w:rsidRDefault="00F97560" w:rsidP="008E5696">
      <w:pPr>
        <w:pStyle w:val="a6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F97560" w:rsidRPr="00E73905" w:rsidRDefault="00F97560" w:rsidP="008E5696">
      <w:pPr>
        <w:pStyle w:val="a6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выполнять учебные действия в устной и письменной  форме, использовать математические термины, символы и знаки;</w:t>
      </w:r>
    </w:p>
    <w:p w:rsidR="00F97560" w:rsidRPr="00E73905" w:rsidRDefault="00F97560" w:rsidP="008E5696">
      <w:pPr>
        <w:pStyle w:val="a6"/>
        <w:numPr>
          <w:ilvl w:val="0"/>
          <w:numId w:val="2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контролировать ход совместной работы и оказывать помощь товарищу в случаях затруднений.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ПОЗНАВАТЕЛЬНЫЕ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описывать результаты учебных действий, используя математические термины и записи;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 xml:space="preserve">иметь общее представление о базовых </w:t>
      </w:r>
      <w:proofErr w:type="spellStart"/>
      <w:r w:rsidRPr="00E73905">
        <w:rPr>
          <w:rFonts w:ascii="Times New Roman" w:hAnsi="Times New Roman"/>
          <w:sz w:val="28"/>
          <w:szCs w:val="24"/>
        </w:rPr>
        <w:t>межпредметных</w:t>
      </w:r>
      <w:proofErr w:type="spellEnd"/>
      <w:r w:rsidRPr="00E73905">
        <w:rPr>
          <w:rFonts w:ascii="Times New Roman" w:hAnsi="Times New Roman"/>
          <w:sz w:val="28"/>
          <w:szCs w:val="24"/>
        </w:rPr>
        <w:t xml:space="preserve">  понятиях: числе, величине, геометрической фигуре;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применять полученные знания в изменённых условиях;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осваивать способы решения задач творческого и поискового характера;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выделять из предложенного текста информацию по заданному условию, дополнять ею текст задачи с недостающими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73905">
        <w:rPr>
          <w:rFonts w:ascii="Times New Roman" w:hAnsi="Times New Roman"/>
          <w:sz w:val="28"/>
          <w:szCs w:val="24"/>
        </w:rPr>
        <w:t>данными, составлять по ней текстовые задачи с разными вопросами и решать их;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E73905">
        <w:rPr>
          <w:rFonts w:ascii="Times New Roman" w:hAnsi="Times New Roman"/>
          <w:sz w:val="28"/>
          <w:szCs w:val="24"/>
        </w:rPr>
        <w:t>о-</w:t>
      </w:r>
      <w:proofErr w:type="gramEnd"/>
      <w:r w:rsidRPr="00E73905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E73905">
        <w:rPr>
          <w:rFonts w:ascii="Times New Roman" w:hAnsi="Times New Roman"/>
          <w:sz w:val="28"/>
          <w:szCs w:val="24"/>
        </w:rPr>
        <w:t>видеоносители</w:t>
      </w:r>
      <w:proofErr w:type="spellEnd"/>
      <w:r w:rsidRPr="00E73905">
        <w:rPr>
          <w:rFonts w:ascii="Times New Roman" w:hAnsi="Times New Roman"/>
          <w:sz w:val="28"/>
          <w:szCs w:val="24"/>
        </w:rPr>
        <w:t>, а также Интернет с помощью взрослых);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представлять собранную в результате расширенного поиска информацию в разной форме (пересказ, текст, таблица);</w:t>
      </w:r>
    </w:p>
    <w:p w:rsidR="00F97560" w:rsidRPr="00E73905" w:rsidRDefault="00F97560" w:rsidP="008E5696">
      <w:pPr>
        <w:pStyle w:val="a6"/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lastRenderedPageBreak/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F97560" w:rsidRPr="00E73905" w:rsidRDefault="00F97560" w:rsidP="00E73905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73905" w:rsidRDefault="00F97560" w:rsidP="008E5696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97560" w:rsidRPr="00E73905" w:rsidRDefault="00F97560" w:rsidP="008E5696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F97560" w:rsidRPr="00E73905" w:rsidRDefault="00F97560" w:rsidP="008E5696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анализировать и систематизировать собранную информацию в предложенной форме (пересказ, текст, таблица);</w:t>
      </w:r>
    </w:p>
    <w:p w:rsidR="00F97560" w:rsidRPr="00E73905" w:rsidRDefault="00F97560" w:rsidP="008E5696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F97560" w:rsidRPr="00E73905" w:rsidRDefault="00F97560" w:rsidP="008E5696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проводить классификацию объектов по заданному или самостоятельно найденному признаку;</w:t>
      </w:r>
    </w:p>
    <w:p w:rsidR="00F97560" w:rsidRPr="00E73905" w:rsidRDefault="00F97560" w:rsidP="008E5696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обосновывать свои суждения, проводить аналогии и делать несложные обобщения.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КОММУНИКАТИВНЫЕ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строить речевое высказывание в устной форме, использовать математическую терминологию;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оценивать различные подходы и точки зрения на обсуждаемый вопрос;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уважительно вести диалог с товарищами, стремиться к тому, чтобы учитывать разные мнения;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lastRenderedPageBreak/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F97560" w:rsidRPr="00E73905" w:rsidRDefault="00F97560" w:rsidP="00E73905">
      <w:pPr>
        <w:pStyle w:val="a6"/>
        <w:spacing w:line="360" w:lineRule="auto"/>
        <w:ind w:left="-180" w:firstLine="1080"/>
        <w:jc w:val="both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 xml:space="preserve"> самостоятельно оценивать различные подходы и точки зрения, высказывать своё мнение, </w:t>
      </w:r>
      <w:proofErr w:type="spellStart"/>
      <w:r w:rsidRPr="00E73905">
        <w:rPr>
          <w:rFonts w:ascii="Times New Roman" w:hAnsi="Times New Roman"/>
          <w:sz w:val="28"/>
          <w:szCs w:val="24"/>
        </w:rPr>
        <w:t>аргументированно</w:t>
      </w:r>
      <w:proofErr w:type="spellEnd"/>
      <w:r w:rsidRPr="00E73905">
        <w:rPr>
          <w:rFonts w:ascii="Times New Roman" w:hAnsi="Times New Roman"/>
          <w:sz w:val="28"/>
          <w:szCs w:val="24"/>
        </w:rPr>
        <w:t xml:space="preserve"> его обосновывать;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контролировать ход совместной работы и оказывать помощь товарищу в случаях затруднения;</w:t>
      </w:r>
    </w:p>
    <w:p w:rsidR="00F97560" w:rsidRPr="00E73905" w:rsidRDefault="00F97560" w:rsidP="008E5696">
      <w:pPr>
        <w:pStyle w:val="a6"/>
        <w:numPr>
          <w:ilvl w:val="0"/>
          <w:numId w:val="2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конструктивно разр</w:t>
      </w:r>
      <w:r>
        <w:rPr>
          <w:rFonts w:ascii="Times New Roman" w:hAnsi="Times New Roman"/>
          <w:sz w:val="28"/>
          <w:szCs w:val="24"/>
        </w:rPr>
        <w:t>ешать конфликты посредством учё</w:t>
      </w:r>
      <w:r w:rsidRPr="00E73905">
        <w:rPr>
          <w:rFonts w:ascii="Times New Roman" w:hAnsi="Times New Roman"/>
          <w:sz w:val="28"/>
          <w:szCs w:val="24"/>
        </w:rPr>
        <w:t>та интересов сторон и сотрудничества.</w:t>
      </w:r>
    </w:p>
    <w:p w:rsidR="00F97560" w:rsidRPr="00E73905" w:rsidRDefault="00F97560" w:rsidP="00464DCA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E73905">
        <w:rPr>
          <w:rFonts w:ascii="Times New Roman" w:hAnsi="Times New Roman"/>
          <w:b/>
          <w:color w:val="003366"/>
          <w:sz w:val="28"/>
          <w:szCs w:val="24"/>
        </w:rPr>
        <w:t>Предметные результаты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ЧИСЛА И ВЕЛИЧИНЫ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образовывать, называть, читать, записывать числа от 0 до 100;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сравнивать числа и записывать результат сравнения;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упорядочивать заданные числа;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заменять двузначное число суммой разрядных слагаемых;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выполнять сложение и вычитание вида 30 + 5, 35 − 5, 35 − 30;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группировать числа по заданному или самостоятельно установленному признаку;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читать и записывать значения величины длина, используя изученные единицы этой величины (сантиметр, дециметр, метр) и соотношения между ними: 1 м = 100 см; 1 м = 10 дм; 1 дм = 10 см;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читать и записывать значение величины время, используя изученные единицы этой величины (час, минута) и соотношение между ними: 1 ч = 60 мин; определять по часам время с точностью до минуты;</w:t>
      </w:r>
    </w:p>
    <w:p w:rsidR="00F97560" w:rsidRPr="00E73905" w:rsidRDefault="00F97560" w:rsidP="008E5696">
      <w:pPr>
        <w:pStyle w:val="a6"/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lastRenderedPageBreak/>
        <w:t xml:space="preserve">записывать и использовать соотношение между рублём и копейкой: 1 р. = 100 </w:t>
      </w:r>
      <w:proofErr w:type="gramStart"/>
      <w:r w:rsidRPr="00E73905">
        <w:rPr>
          <w:rFonts w:ascii="Times New Roman" w:hAnsi="Times New Roman"/>
          <w:sz w:val="28"/>
          <w:szCs w:val="24"/>
        </w:rPr>
        <w:t>к</w:t>
      </w:r>
      <w:proofErr w:type="gramEnd"/>
      <w:r w:rsidRPr="00E73905">
        <w:rPr>
          <w:rFonts w:ascii="Times New Roman" w:hAnsi="Times New Roman"/>
          <w:sz w:val="28"/>
          <w:szCs w:val="24"/>
        </w:rPr>
        <w:t>.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73905" w:rsidRDefault="00F97560" w:rsidP="008E5696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группировать объекты по разным признакам;</w:t>
      </w:r>
    </w:p>
    <w:p w:rsidR="00F97560" w:rsidRPr="00E73905" w:rsidRDefault="00F97560" w:rsidP="008E5696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F97560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</w:p>
    <w:p w:rsidR="00F97560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АРИФМЕТИЧЕСКИЕ ДЕЙСТВИЯ</w:t>
      </w:r>
    </w:p>
    <w:p w:rsidR="00F97560" w:rsidRPr="00E73905" w:rsidRDefault="00F97560" w:rsidP="00E7390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воспроизводить по памяти таблицу сложения чисел в пределах 20 и использовать её при выполнении действий сложение и вычитание;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E73905">
        <w:rPr>
          <w:rFonts w:ascii="Times New Roman" w:hAnsi="Times New Roman"/>
          <w:sz w:val="28"/>
          <w:szCs w:val="24"/>
        </w:rPr>
        <w:t>в</w:t>
      </w:r>
      <w:proofErr w:type="gramEnd"/>
      <w:r w:rsidRPr="00E73905">
        <w:rPr>
          <w:rFonts w:ascii="Times New Roman" w:hAnsi="Times New Roman"/>
          <w:sz w:val="28"/>
          <w:szCs w:val="24"/>
        </w:rPr>
        <w:t xml:space="preserve"> более сложных — письменно (столбиком);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выполнять проверку сложения и вычитания;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называть и обозначать действия умножение и деление;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использовать  термины:  уравнение,  буквенное выражение;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умножать 1 и 0 на число; умножать и делить на 10;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читать и записывать числовые выражения в 2 действия;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F97560" w:rsidRPr="00E73905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73905">
        <w:rPr>
          <w:rFonts w:ascii="Times New Roman" w:hAnsi="Times New Roman"/>
          <w:sz w:val="28"/>
          <w:szCs w:val="24"/>
        </w:rPr>
        <w:t>применять переместительное и сочетательное свойства сложения при вычислениях.</w:t>
      </w:r>
    </w:p>
    <w:p w:rsidR="00F97560" w:rsidRPr="00E73905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E7390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решать простые уравнения подбором неизвестного числа;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lastRenderedPageBreak/>
        <w:t>раскрывать конкретный смысл действий «умножение»  и «деление»;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применять переместительное свойство умножения при вычислениях;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называть компоненты и результаты умножения и деления;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устанавливать взаимосвязи между компонентами и результатом умножения;</w:t>
      </w:r>
    </w:p>
    <w:p w:rsidR="00F97560" w:rsidRPr="00464DCA" w:rsidRDefault="00F97560" w:rsidP="008E5696">
      <w:pPr>
        <w:pStyle w:val="a6"/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выполнять умножение и деление с числами 2 и 3.</w:t>
      </w:r>
    </w:p>
    <w:p w:rsidR="00F97560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РАБОТА С ТЕКСТОВЫМИ ЗАДАЧАМИ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выполнять краткую запись задачи, схематический рисунок;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F97560" w:rsidRPr="00464DCA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4"/>
        </w:rPr>
      </w:pPr>
      <w:r w:rsidRPr="00464DCA">
        <w:rPr>
          <w:rFonts w:ascii="Times New Roman" w:hAnsi="Times New Roman"/>
          <w:i/>
          <w:sz w:val="28"/>
          <w:szCs w:val="24"/>
        </w:rPr>
        <w:t>решать задачи с величинами: цена, количество, стоимость.</w:t>
      </w:r>
    </w:p>
    <w:p w:rsidR="00F97560" w:rsidRPr="00464DCA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ПРОСТРАНСТВЕННЫЕ ОТНОШЕНИЯ.  ГЕОМЕТРИЧЕСКИЕ ФИГУРЫ</w:t>
      </w:r>
    </w:p>
    <w:p w:rsidR="00F97560" w:rsidRPr="00464DCA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 xml:space="preserve">распознавать и называть углы разных видов: прямой, </w:t>
      </w:r>
      <w:proofErr w:type="gramStart"/>
      <w:r w:rsidRPr="00464DCA">
        <w:rPr>
          <w:rFonts w:ascii="Times New Roman" w:hAnsi="Times New Roman"/>
          <w:sz w:val="28"/>
          <w:szCs w:val="24"/>
        </w:rPr>
        <w:t>острый</w:t>
      </w:r>
      <w:proofErr w:type="gramEnd"/>
      <w:r w:rsidRPr="00464DCA">
        <w:rPr>
          <w:rFonts w:ascii="Times New Roman" w:hAnsi="Times New Roman"/>
          <w:sz w:val="28"/>
          <w:szCs w:val="24"/>
        </w:rPr>
        <w:t>, тупой;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F97560" w:rsidRPr="00464DCA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lastRenderedPageBreak/>
        <w:t>ГЕОМЕТРИЧЕСКИЕ ВЕЛИЧИНЫ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читать и записывать значения величины длина, используя изученные единицы длины и соотношения между ними (миллиметр, сантиметр, дециметр, метр);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 xml:space="preserve">вычислять длину </w:t>
      </w:r>
      <w:proofErr w:type="gramStart"/>
      <w:r w:rsidRPr="00464DCA">
        <w:rPr>
          <w:rFonts w:ascii="Times New Roman" w:hAnsi="Times New Roman"/>
          <w:sz w:val="28"/>
          <w:szCs w:val="24"/>
        </w:rPr>
        <w:t>ломаной</w:t>
      </w:r>
      <w:proofErr w:type="gramEnd"/>
      <w:r w:rsidRPr="00464DCA">
        <w:rPr>
          <w:rFonts w:ascii="Times New Roman" w:hAnsi="Times New Roman"/>
          <w:sz w:val="28"/>
          <w:szCs w:val="24"/>
        </w:rPr>
        <w:t>, состоящей из 3–4 звеньев, и периметр многоугольника (треугольника, четырёхугольника, пятиугольника).</w:t>
      </w:r>
    </w:p>
    <w:p w:rsidR="00F97560" w:rsidRPr="00464DCA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i/>
          <w:sz w:val="28"/>
          <w:szCs w:val="24"/>
        </w:rPr>
        <w:t xml:space="preserve"> </w:t>
      </w:r>
      <w:r w:rsidRPr="00464DCA">
        <w:rPr>
          <w:rFonts w:ascii="Times New Roman" w:hAnsi="Times New Roman"/>
          <w:sz w:val="28"/>
          <w:szCs w:val="24"/>
        </w:rPr>
        <w:t>выбирать наиболее подходящие единицы длины в конкретной ситуации;</w:t>
      </w:r>
    </w:p>
    <w:p w:rsidR="00F97560" w:rsidRPr="00464DCA" w:rsidRDefault="00F97560" w:rsidP="008E5696">
      <w:pPr>
        <w:pStyle w:val="a6"/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 xml:space="preserve"> вычислять периметр прямоугольника (квадрата).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РАБОТА С ИНФОРМАЦИЕЙ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464DCA" w:rsidRDefault="00F97560" w:rsidP="008E5696">
      <w:pPr>
        <w:pStyle w:val="a6"/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читать и заполнять таблицы по результатам выполнения задания;</w:t>
      </w:r>
    </w:p>
    <w:p w:rsidR="00F97560" w:rsidRPr="00464DCA" w:rsidRDefault="00F97560" w:rsidP="008E5696">
      <w:pPr>
        <w:pStyle w:val="a6"/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заполнять свободные клетки в несложных таблицах, определяя правило составления таблиц;</w:t>
      </w:r>
    </w:p>
    <w:p w:rsidR="00F97560" w:rsidRPr="00464DCA" w:rsidRDefault="00F97560" w:rsidP="008E5696">
      <w:pPr>
        <w:pStyle w:val="a6"/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 xml:space="preserve">проводить </w:t>
      </w:r>
      <w:proofErr w:type="gramStart"/>
      <w:r w:rsidRPr="00464DCA">
        <w:rPr>
          <w:rFonts w:ascii="Times New Roman" w:hAnsi="Times New Roman"/>
          <w:sz w:val="28"/>
          <w:szCs w:val="24"/>
        </w:rPr>
        <w:t>логические рассуждения</w:t>
      </w:r>
      <w:proofErr w:type="gramEnd"/>
      <w:r w:rsidRPr="00464DCA">
        <w:rPr>
          <w:rFonts w:ascii="Times New Roman" w:hAnsi="Times New Roman"/>
          <w:sz w:val="28"/>
          <w:szCs w:val="24"/>
        </w:rPr>
        <w:t xml:space="preserve"> и делать выводы;</w:t>
      </w:r>
    </w:p>
    <w:p w:rsidR="00F97560" w:rsidRPr="00464DCA" w:rsidRDefault="00F97560" w:rsidP="008E5696">
      <w:pPr>
        <w:pStyle w:val="a6"/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понимать простейшие высказывания с логическими связками:  если…, то…;  все;  каждый и др., выделяя верные и неверные высказывания.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получит возможность:</w:t>
      </w:r>
    </w:p>
    <w:p w:rsidR="00F97560" w:rsidRPr="00464DCA" w:rsidRDefault="00F97560" w:rsidP="008E5696">
      <w:pPr>
        <w:pStyle w:val="a6"/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F97560" w:rsidRPr="00464DCA" w:rsidRDefault="00F97560" w:rsidP="008E5696">
      <w:pPr>
        <w:pStyle w:val="a6"/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для формирования общих представлений о построении последовательности логических рассуждений.</w:t>
      </w:r>
    </w:p>
    <w:p w:rsidR="00F97560" w:rsidRPr="00464DCA" w:rsidRDefault="00F97560" w:rsidP="00464DCA">
      <w:pPr>
        <w:pStyle w:val="a6"/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464DCA">
        <w:rPr>
          <w:rFonts w:ascii="Times New Roman" w:hAnsi="Times New Roman"/>
          <w:b/>
          <w:color w:val="800000"/>
          <w:sz w:val="36"/>
          <w:szCs w:val="24"/>
        </w:rPr>
        <w:t>3 класс</w:t>
      </w:r>
    </w:p>
    <w:p w:rsidR="00F97560" w:rsidRPr="00464DCA" w:rsidRDefault="00F97560" w:rsidP="00464DCA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464DCA">
        <w:rPr>
          <w:rFonts w:ascii="Times New Roman" w:hAnsi="Times New Roman"/>
          <w:b/>
          <w:color w:val="003366"/>
          <w:sz w:val="28"/>
          <w:szCs w:val="24"/>
        </w:rPr>
        <w:t>Личностные результаты</w:t>
      </w:r>
    </w:p>
    <w:p w:rsidR="00F97560" w:rsidRPr="00464DCA" w:rsidRDefault="00F97560" w:rsidP="00464DCA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 учащегося будут сформированы: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навыки в проведении самоконтроля и самооценки результатов своей учебной деятельности;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lastRenderedPageBreak/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положительное отношение к урокам математики, к учёбе, к школе;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понимание значения математических знаний в собственной жизни;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понимание значения математики в жизни и деятельности человека;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правила общения, навыки сотрудничества в учебной деятельности;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97560" w:rsidRPr="00464DCA" w:rsidRDefault="00F97560" w:rsidP="008E5696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получит возможность для формирования:</w:t>
      </w:r>
    </w:p>
    <w:p w:rsidR="00F97560" w:rsidRPr="00464DCA" w:rsidRDefault="00F97560" w:rsidP="008E5696">
      <w:pPr>
        <w:pStyle w:val="a6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F97560" w:rsidRPr="00464DCA" w:rsidRDefault="00F97560" w:rsidP="008E5696">
      <w:pPr>
        <w:pStyle w:val="a6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F97560" w:rsidRPr="00464DCA" w:rsidRDefault="00F97560" w:rsidP="008E5696">
      <w:pPr>
        <w:pStyle w:val="a6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F97560" w:rsidRPr="00464DCA" w:rsidRDefault="00F97560" w:rsidP="008E5696">
      <w:pPr>
        <w:pStyle w:val="a6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 xml:space="preserve"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 </w:t>
      </w:r>
    </w:p>
    <w:p w:rsidR="00F97560" w:rsidRPr="00464DCA" w:rsidRDefault="00F97560" w:rsidP="00464DCA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proofErr w:type="spellStart"/>
      <w:r w:rsidRPr="00464DCA">
        <w:rPr>
          <w:rFonts w:ascii="Times New Roman" w:hAnsi="Times New Roman"/>
          <w:b/>
          <w:color w:val="003366"/>
          <w:sz w:val="28"/>
          <w:szCs w:val="24"/>
        </w:rPr>
        <w:t>Метапредметные</w:t>
      </w:r>
      <w:proofErr w:type="spellEnd"/>
      <w:r w:rsidRPr="00464DCA">
        <w:rPr>
          <w:rFonts w:ascii="Times New Roman" w:hAnsi="Times New Roman"/>
          <w:b/>
          <w:color w:val="003366"/>
          <w:sz w:val="28"/>
          <w:szCs w:val="24"/>
        </w:rPr>
        <w:t xml:space="preserve"> результаты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РЕГУЛЯТИВНЫЕ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lastRenderedPageBreak/>
        <w:t>Учащийся научится:</w:t>
      </w:r>
    </w:p>
    <w:p w:rsidR="00F97560" w:rsidRPr="00464DCA" w:rsidRDefault="00F97560" w:rsidP="008E5696">
      <w:pPr>
        <w:pStyle w:val="a6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понимать, принимать и сохранять различные учебные задачи; осуществлять поиск сре</w:t>
      </w:r>
      <w:proofErr w:type="gramStart"/>
      <w:r w:rsidRPr="00464DCA">
        <w:rPr>
          <w:rFonts w:ascii="Times New Roman" w:hAnsi="Times New Roman"/>
          <w:sz w:val="28"/>
          <w:szCs w:val="24"/>
        </w:rPr>
        <w:t>дств дл</w:t>
      </w:r>
      <w:proofErr w:type="gramEnd"/>
      <w:r w:rsidRPr="00464DCA">
        <w:rPr>
          <w:rFonts w:ascii="Times New Roman" w:hAnsi="Times New Roman"/>
          <w:sz w:val="28"/>
          <w:szCs w:val="24"/>
        </w:rPr>
        <w:t>я достижения учебной задачи;</w:t>
      </w:r>
    </w:p>
    <w:p w:rsidR="00F97560" w:rsidRPr="00464DCA" w:rsidRDefault="00F97560" w:rsidP="008E5696">
      <w:pPr>
        <w:pStyle w:val="a6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97560" w:rsidRPr="00464DCA" w:rsidRDefault="00F97560" w:rsidP="008E5696">
      <w:pPr>
        <w:pStyle w:val="a6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планировать свои действия в соответствии с поставленной учебной задачей для её решения;</w:t>
      </w:r>
    </w:p>
    <w:p w:rsidR="00F97560" w:rsidRPr="00464DCA" w:rsidRDefault="00F97560" w:rsidP="008E5696">
      <w:pPr>
        <w:pStyle w:val="a6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F97560" w:rsidRPr="00464DCA" w:rsidRDefault="00F97560" w:rsidP="008E5696">
      <w:pPr>
        <w:pStyle w:val="a6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464DCA" w:rsidRDefault="00F97560" w:rsidP="008E5696">
      <w:pPr>
        <w:pStyle w:val="a6"/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97560" w:rsidRPr="00464DCA" w:rsidRDefault="00F97560" w:rsidP="008E5696">
      <w:pPr>
        <w:pStyle w:val="a6"/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F97560" w:rsidRPr="00464DCA" w:rsidRDefault="00F97560" w:rsidP="008E5696">
      <w:pPr>
        <w:pStyle w:val="a6"/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самостоятельно делать несложные выводы о математических объектах и их свойствах;</w:t>
      </w:r>
    </w:p>
    <w:p w:rsidR="00F97560" w:rsidRPr="00464DCA" w:rsidRDefault="00F97560" w:rsidP="008E5696">
      <w:pPr>
        <w:pStyle w:val="a6"/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64DCA">
        <w:rPr>
          <w:rFonts w:ascii="Times New Roman" w:hAnsi="Times New Roman"/>
          <w:sz w:val="28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ПОЗНАВАТЕЛЬНЫЕ</w:t>
      </w:r>
    </w:p>
    <w:p w:rsidR="00F97560" w:rsidRPr="00464DCA" w:rsidRDefault="00F97560" w:rsidP="00464DCA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464DCA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устанавливать математические отношения между объектами, взаимосвязи в явлениях и процессах и представлять информацию </w:t>
      </w:r>
      <w:proofErr w:type="gramStart"/>
      <w:r w:rsidRPr="00EE6825">
        <w:rPr>
          <w:rFonts w:ascii="Times New Roman" w:hAnsi="Times New Roman"/>
          <w:sz w:val="28"/>
          <w:szCs w:val="24"/>
        </w:rPr>
        <w:t>в</w:t>
      </w:r>
      <w:proofErr w:type="gramEnd"/>
      <w:r w:rsidRPr="00EE682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E6825">
        <w:rPr>
          <w:rFonts w:ascii="Times New Roman" w:hAnsi="Times New Roman"/>
          <w:sz w:val="28"/>
          <w:szCs w:val="24"/>
        </w:rPr>
        <w:t>знаков</w:t>
      </w:r>
      <w:proofErr w:type="gramEnd"/>
      <w:r w:rsidRPr="00EE6825">
        <w:rPr>
          <w:rFonts w:ascii="Times New Roman" w:hAnsi="Times New Roman"/>
          <w:sz w:val="28"/>
          <w:szCs w:val="24"/>
        </w:rPr>
        <w:t xml:space="preserve"> символической и графической форме, строить модели, отражающие различные отношения между объектами;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проводить сравнение по одному или нескольким признакам и на этой основе делать выводы;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lastRenderedPageBreak/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делать выводы по аналогии и проверять эти выводы;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понимать базовые </w:t>
      </w:r>
      <w:proofErr w:type="spellStart"/>
      <w:r w:rsidRPr="00EE6825">
        <w:rPr>
          <w:rFonts w:ascii="Times New Roman" w:hAnsi="Times New Roman"/>
          <w:sz w:val="28"/>
          <w:szCs w:val="24"/>
        </w:rPr>
        <w:t>межпредметные</w:t>
      </w:r>
      <w:proofErr w:type="spellEnd"/>
      <w:r w:rsidRPr="00EE6825">
        <w:rPr>
          <w:rFonts w:ascii="Times New Roman" w:hAnsi="Times New Roman"/>
          <w:sz w:val="28"/>
          <w:szCs w:val="24"/>
        </w:rPr>
        <w:t xml:space="preserve"> понятия (число, величина, геометрическая фигура);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полнее использовать свои творческие возможности;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F97560" w:rsidRPr="00EE6825" w:rsidRDefault="00F97560" w:rsidP="008E5696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E6825" w:rsidRDefault="00F97560" w:rsidP="008E5696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F97560" w:rsidRPr="00EE6825" w:rsidRDefault="00F97560" w:rsidP="008E5696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КОММУНИКАТИВНЫЕ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E6825" w:rsidRDefault="00F97560" w:rsidP="008E5696">
      <w:pPr>
        <w:pStyle w:val="a6"/>
        <w:numPr>
          <w:ilvl w:val="0"/>
          <w:numId w:val="4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строить речевое высказывание в устной форме, использовать математическую терминологию;</w:t>
      </w:r>
    </w:p>
    <w:p w:rsidR="00F97560" w:rsidRPr="00EE6825" w:rsidRDefault="00F97560" w:rsidP="008E5696">
      <w:pPr>
        <w:pStyle w:val="a6"/>
        <w:numPr>
          <w:ilvl w:val="0"/>
          <w:numId w:val="4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lastRenderedPageBreak/>
        <w:t xml:space="preserve">понимать различные позиции в подходе к решению учебной задачи, задавать вопросы для их уточнения, чётко и  </w:t>
      </w:r>
      <w:proofErr w:type="spellStart"/>
      <w:r w:rsidRPr="00EE6825">
        <w:rPr>
          <w:rFonts w:ascii="Times New Roman" w:hAnsi="Times New Roman"/>
          <w:sz w:val="28"/>
          <w:szCs w:val="24"/>
        </w:rPr>
        <w:t>аргументированно</w:t>
      </w:r>
      <w:proofErr w:type="spellEnd"/>
      <w:r w:rsidRPr="00EE682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E6825">
        <w:rPr>
          <w:rFonts w:ascii="Times New Roman" w:hAnsi="Times New Roman"/>
          <w:sz w:val="28"/>
          <w:szCs w:val="24"/>
        </w:rPr>
        <w:t>высказывать свои оценки</w:t>
      </w:r>
      <w:proofErr w:type="gramEnd"/>
      <w:r w:rsidRPr="00EE6825">
        <w:rPr>
          <w:rFonts w:ascii="Times New Roman" w:hAnsi="Times New Roman"/>
          <w:sz w:val="28"/>
          <w:szCs w:val="24"/>
        </w:rPr>
        <w:t xml:space="preserve"> и предложения;</w:t>
      </w:r>
    </w:p>
    <w:p w:rsidR="00F97560" w:rsidRPr="00EE6825" w:rsidRDefault="00F97560" w:rsidP="008E5696">
      <w:pPr>
        <w:pStyle w:val="a6"/>
        <w:numPr>
          <w:ilvl w:val="0"/>
          <w:numId w:val="4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F97560" w:rsidRPr="00EE6825" w:rsidRDefault="00F97560" w:rsidP="008E5696">
      <w:pPr>
        <w:pStyle w:val="a6"/>
        <w:numPr>
          <w:ilvl w:val="0"/>
          <w:numId w:val="4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F97560" w:rsidRPr="00EE6825" w:rsidRDefault="00F97560" w:rsidP="008E5696">
      <w:pPr>
        <w:pStyle w:val="a6"/>
        <w:numPr>
          <w:ilvl w:val="0"/>
          <w:numId w:val="4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F97560" w:rsidRPr="00EE6825" w:rsidRDefault="00F97560" w:rsidP="008E5696">
      <w:pPr>
        <w:pStyle w:val="a6"/>
        <w:numPr>
          <w:ilvl w:val="0"/>
          <w:numId w:val="4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E6825" w:rsidRDefault="00F97560" w:rsidP="008E5696">
      <w:pPr>
        <w:pStyle w:val="a6"/>
        <w:numPr>
          <w:ilvl w:val="0"/>
          <w:numId w:val="4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97560" w:rsidRPr="00EE6825" w:rsidRDefault="00F97560" w:rsidP="008E5696">
      <w:pPr>
        <w:pStyle w:val="a6"/>
        <w:numPr>
          <w:ilvl w:val="0"/>
          <w:numId w:val="4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97560" w:rsidRPr="00EE6825" w:rsidRDefault="00F97560" w:rsidP="008E5696">
      <w:pPr>
        <w:pStyle w:val="a6"/>
        <w:numPr>
          <w:ilvl w:val="0"/>
          <w:numId w:val="4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97560" w:rsidRPr="00EE6825" w:rsidRDefault="00F97560" w:rsidP="008E5696">
      <w:pPr>
        <w:pStyle w:val="a6"/>
        <w:numPr>
          <w:ilvl w:val="0"/>
          <w:numId w:val="4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конструктивно разрешать конфликты посредством учёта интересов сторон.</w:t>
      </w:r>
    </w:p>
    <w:p w:rsidR="00F97560" w:rsidRPr="00EE6825" w:rsidRDefault="00F97560" w:rsidP="009F06BB">
      <w:pPr>
        <w:pStyle w:val="a6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EE6825">
        <w:rPr>
          <w:rFonts w:ascii="Times New Roman" w:hAnsi="Times New Roman"/>
          <w:b/>
          <w:color w:val="003366"/>
          <w:sz w:val="28"/>
          <w:szCs w:val="24"/>
        </w:rPr>
        <w:t>Предметные результаты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ЧИСЛА И ВЕЛИЧИНЫ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E6825" w:rsidRDefault="00F97560" w:rsidP="008E5696">
      <w:pPr>
        <w:pStyle w:val="a6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образовывать, называть, читать, записывать числа от 0 до 1000;</w:t>
      </w:r>
    </w:p>
    <w:p w:rsidR="00F97560" w:rsidRPr="00EE6825" w:rsidRDefault="00F97560" w:rsidP="008E5696">
      <w:pPr>
        <w:pStyle w:val="a6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сравнивать трёхзначные числа и записывать результат сравнения, упорядочивать заданные числа, заменять трёхзначное число суммой </w:t>
      </w:r>
      <w:r w:rsidRPr="00EE6825">
        <w:rPr>
          <w:rFonts w:ascii="Times New Roman" w:hAnsi="Times New Roman"/>
          <w:sz w:val="28"/>
          <w:szCs w:val="24"/>
        </w:rPr>
        <w:lastRenderedPageBreak/>
        <w:t>разрядных слагаемых, заменять мелкие единицы счёта крупными и наоборот;</w:t>
      </w:r>
    </w:p>
    <w:p w:rsidR="00F97560" w:rsidRPr="00EE6825" w:rsidRDefault="00F97560" w:rsidP="008E5696">
      <w:pPr>
        <w:pStyle w:val="a6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F97560" w:rsidRPr="00EE6825" w:rsidRDefault="00F97560" w:rsidP="008E5696">
      <w:pPr>
        <w:pStyle w:val="a6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97560" w:rsidRPr="00EE6825" w:rsidRDefault="00F97560" w:rsidP="008E5696">
      <w:pPr>
        <w:pStyle w:val="a6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читать, записывать и сравнивать значения величины площади, используя изученные единицы этой величины (квадратный сантиметр, квадратный дециметр, квадратный метр) и соотношения между ними: 1 дм</w:t>
      </w:r>
      <w:proofErr w:type="gramStart"/>
      <w:r w:rsidRPr="00EE6825">
        <w:rPr>
          <w:rFonts w:ascii="Times New Roman" w:hAnsi="Times New Roman"/>
          <w:sz w:val="28"/>
          <w:szCs w:val="24"/>
        </w:rPr>
        <w:t>2</w:t>
      </w:r>
      <w:proofErr w:type="gramEnd"/>
      <w:r w:rsidRPr="00EE6825">
        <w:rPr>
          <w:rFonts w:ascii="Times New Roman" w:hAnsi="Times New Roman"/>
          <w:sz w:val="28"/>
          <w:szCs w:val="24"/>
        </w:rPr>
        <w:t xml:space="preserve"> = = 100 см2, 1 м2 = 100 дм2; переводить одни единицы площади в другие;</w:t>
      </w:r>
    </w:p>
    <w:p w:rsidR="00F97560" w:rsidRPr="00EE6825" w:rsidRDefault="00F97560" w:rsidP="008E5696">
      <w:pPr>
        <w:pStyle w:val="a6"/>
        <w:numPr>
          <w:ilvl w:val="0"/>
          <w:numId w:val="4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читать, записывать и сравнивать значения величины массы, используя изученные единицы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E6825" w:rsidRDefault="00F97560" w:rsidP="008E5696">
      <w:pPr>
        <w:pStyle w:val="a6"/>
        <w:numPr>
          <w:ilvl w:val="0"/>
          <w:numId w:val="4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F97560" w:rsidRPr="00EE6825" w:rsidRDefault="00F97560" w:rsidP="008E5696">
      <w:pPr>
        <w:pStyle w:val="a6"/>
        <w:numPr>
          <w:ilvl w:val="0"/>
          <w:numId w:val="4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АРИФМЕТИЧЕСКИЕ ДЕЙСТВИЯ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E6825" w:rsidRDefault="00F97560" w:rsidP="008E5696">
      <w:pPr>
        <w:pStyle w:val="a6"/>
        <w:numPr>
          <w:ilvl w:val="0"/>
          <w:numId w:val="4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выполнять табличное умножение и деление чисел; выполнять умножение на 1 и на 0, выполнять деление вида </w:t>
      </w:r>
      <w:proofErr w:type="spellStart"/>
      <w:r w:rsidRPr="00EE6825">
        <w:rPr>
          <w:rFonts w:ascii="Times New Roman" w:hAnsi="Times New Roman"/>
          <w:sz w:val="28"/>
          <w:szCs w:val="24"/>
        </w:rPr>
        <w:t>a</w:t>
      </w:r>
      <w:proofErr w:type="spellEnd"/>
      <w:proofErr w:type="gramStart"/>
      <w:r w:rsidRPr="00EE6825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EE682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E6825">
        <w:rPr>
          <w:rFonts w:ascii="Times New Roman" w:hAnsi="Times New Roman"/>
          <w:sz w:val="28"/>
          <w:szCs w:val="24"/>
        </w:rPr>
        <w:t>a</w:t>
      </w:r>
      <w:proofErr w:type="spellEnd"/>
      <w:r w:rsidRPr="00EE6825">
        <w:rPr>
          <w:rFonts w:ascii="Times New Roman" w:hAnsi="Times New Roman"/>
          <w:sz w:val="28"/>
          <w:szCs w:val="24"/>
        </w:rPr>
        <w:t xml:space="preserve">, 0 : </w:t>
      </w:r>
      <w:proofErr w:type="spellStart"/>
      <w:r w:rsidRPr="00EE6825">
        <w:rPr>
          <w:rFonts w:ascii="Times New Roman" w:hAnsi="Times New Roman"/>
          <w:sz w:val="28"/>
          <w:szCs w:val="24"/>
        </w:rPr>
        <w:t>a</w:t>
      </w:r>
      <w:proofErr w:type="spellEnd"/>
      <w:r w:rsidRPr="00EE6825">
        <w:rPr>
          <w:rFonts w:ascii="Times New Roman" w:hAnsi="Times New Roman"/>
          <w:sz w:val="28"/>
          <w:szCs w:val="24"/>
        </w:rPr>
        <w:t>;</w:t>
      </w:r>
    </w:p>
    <w:p w:rsidR="00F97560" w:rsidRPr="00EE6825" w:rsidRDefault="00F97560" w:rsidP="008E5696">
      <w:pPr>
        <w:pStyle w:val="a6"/>
        <w:numPr>
          <w:ilvl w:val="0"/>
          <w:numId w:val="4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выполнять </w:t>
      </w:r>
      <w:proofErr w:type="spellStart"/>
      <w:r w:rsidRPr="00EE6825">
        <w:rPr>
          <w:rFonts w:ascii="Times New Roman" w:hAnsi="Times New Roman"/>
          <w:sz w:val="28"/>
          <w:szCs w:val="24"/>
        </w:rPr>
        <w:t>внетабличное</w:t>
      </w:r>
      <w:proofErr w:type="spellEnd"/>
      <w:r w:rsidRPr="00EE6825">
        <w:rPr>
          <w:rFonts w:ascii="Times New Roman" w:hAnsi="Times New Roman"/>
          <w:sz w:val="28"/>
          <w:szCs w:val="24"/>
        </w:rPr>
        <w:t xml:space="preserve"> умножение и деление, в том числе деление с остатком; выполнять проверку арифметических действий  умножение и деление (в том числе — деление с остатком);</w:t>
      </w:r>
    </w:p>
    <w:p w:rsidR="00F97560" w:rsidRPr="00EE6825" w:rsidRDefault="00F97560" w:rsidP="008E5696">
      <w:pPr>
        <w:pStyle w:val="a6"/>
        <w:numPr>
          <w:ilvl w:val="0"/>
          <w:numId w:val="4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выполнять письменно действия сложение, вычитание, умножение и деление на однозначное число в пределах 1000;</w:t>
      </w:r>
    </w:p>
    <w:p w:rsidR="00F97560" w:rsidRPr="00EE6825" w:rsidRDefault="00F97560" w:rsidP="008E5696">
      <w:pPr>
        <w:pStyle w:val="a6"/>
        <w:numPr>
          <w:ilvl w:val="0"/>
          <w:numId w:val="4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lastRenderedPageBreak/>
        <w:t>вычислять значение числового выражения, содержащего 2–3 действия (со скобками и без скобок).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E6825" w:rsidRDefault="00F97560" w:rsidP="008E5696">
      <w:pPr>
        <w:pStyle w:val="a6"/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использовать свойства арифметических действий для удобства вычислений;</w:t>
      </w:r>
    </w:p>
    <w:p w:rsidR="00F97560" w:rsidRPr="00EE6825" w:rsidRDefault="00F97560" w:rsidP="008E5696">
      <w:pPr>
        <w:pStyle w:val="a6"/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вычислять значение буквенного выражения при заданных значениях входящих в него букв;</w:t>
      </w:r>
    </w:p>
    <w:p w:rsidR="00F97560" w:rsidRPr="00EE6825" w:rsidRDefault="00F97560" w:rsidP="008E5696">
      <w:pPr>
        <w:pStyle w:val="a6"/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решать уравнения на основе связи между компонентами и результатами умножения и деления.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РАБОТА С ТЕКСТОВЫМИ ЗАДАЧАМИ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EE6825" w:rsidRDefault="00F97560" w:rsidP="008E5696">
      <w:pPr>
        <w:pStyle w:val="a6"/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97560" w:rsidRPr="00EE6825" w:rsidRDefault="00F97560" w:rsidP="008E5696">
      <w:pPr>
        <w:pStyle w:val="a6"/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F97560" w:rsidRPr="00EE6825" w:rsidRDefault="00F97560" w:rsidP="008E5696">
      <w:pPr>
        <w:pStyle w:val="a6"/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преобразовывать задачу </w:t>
      </w:r>
      <w:proofErr w:type="gramStart"/>
      <w:r w:rsidRPr="00EE6825">
        <w:rPr>
          <w:rFonts w:ascii="Times New Roman" w:hAnsi="Times New Roman"/>
          <w:sz w:val="28"/>
          <w:szCs w:val="24"/>
        </w:rPr>
        <w:t>в</w:t>
      </w:r>
      <w:proofErr w:type="gramEnd"/>
      <w:r w:rsidRPr="00EE682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E6825">
        <w:rPr>
          <w:rFonts w:ascii="Times New Roman" w:hAnsi="Times New Roman"/>
          <w:sz w:val="28"/>
          <w:szCs w:val="24"/>
        </w:rPr>
        <w:t>новую</w:t>
      </w:r>
      <w:proofErr w:type="gramEnd"/>
      <w:r w:rsidRPr="00EE6825">
        <w:rPr>
          <w:rFonts w:ascii="Times New Roman" w:hAnsi="Times New Roman"/>
          <w:sz w:val="28"/>
          <w:szCs w:val="24"/>
        </w:rPr>
        <w:t>, изменяя её условие или вопрос;</w:t>
      </w:r>
    </w:p>
    <w:p w:rsidR="00F97560" w:rsidRPr="00EE6825" w:rsidRDefault="00F97560" w:rsidP="008E5696">
      <w:pPr>
        <w:pStyle w:val="a6"/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составлять задачу по краткой записи, по схеме, по её решению;</w:t>
      </w:r>
    </w:p>
    <w:p w:rsidR="00F97560" w:rsidRPr="00EE6825" w:rsidRDefault="00F97560" w:rsidP="008E5696">
      <w:pPr>
        <w:pStyle w:val="a6"/>
        <w:numPr>
          <w:ilvl w:val="0"/>
          <w:numId w:val="4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F97560" w:rsidRPr="00EE6825" w:rsidRDefault="00F97560" w:rsidP="00EE6825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EE6825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EE6825" w:rsidRDefault="00F97560" w:rsidP="008E5696">
      <w:pPr>
        <w:pStyle w:val="a6"/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F97560" w:rsidRPr="00EE6825" w:rsidRDefault="00F97560" w:rsidP="008E5696">
      <w:pPr>
        <w:pStyle w:val="a6"/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дополнять задачу с недостающими данными возможными числами;</w:t>
      </w:r>
    </w:p>
    <w:p w:rsidR="00F97560" w:rsidRPr="00EE6825" w:rsidRDefault="00F97560" w:rsidP="008E5696">
      <w:pPr>
        <w:pStyle w:val="a6"/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EE6825">
        <w:rPr>
          <w:rFonts w:ascii="Times New Roman" w:hAnsi="Times New Roman"/>
          <w:sz w:val="28"/>
          <w:szCs w:val="24"/>
        </w:rPr>
        <w:t>рациональный</w:t>
      </w:r>
      <w:proofErr w:type="gramEnd"/>
      <w:r w:rsidRPr="00EE6825">
        <w:rPr>
          <w:rFonts w:ascii="Times New Roman" w:hAnsi="Times New Roman"/>
          <w:sz w:val="28"/>
          <w:szCs w:val="24"/>
        </w:rPr>
        <w:t>;</w:t>
      </w:r>
    </w:p>
    <w:p w:rsidR="00F97560" w:rsidRPr="00EE6825" w:rsidRDefault="00F97560" w:rsidP="008E5696">
      <w:pPr>
        <w:pStyle w:val="a6"/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решать задачи на нахождение доли целого и целого по его доле;</w:t>
      </w:r>
    </w:p>
    <w:p w:rsidR="00F97560" w:rsidRPr="00EE6825" w:rsidRDefault="00F97560" w:rsidP="008E5696">
      <w:pPr>
        <w:pStyle w:val="a6"/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E6825">
        <w:rPr>
          <w:rFonts w:ascii="Times New Roman" w:hAnsi="Times New Roman"/>
          <w:sz w:val="28"/>
          <w:szCs w:val="24"/>
        </w:rPr>
        <w:t>решать задачи практического содержания, в том числе задачи-расчёты.</w:t>
      </w:r>
    </w:p>
    <w:p w:rsidR="00F97560" w:rsidRDefault="00F97560" w:rsidP="008E5696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 xml:space="preserve">ПРОСТРАНСТВЕННЫЕ ОТНОШЕНИЯ. </w:t>
      </w:r>
    </w:p>
    <w:p w:rsidR="00F97560" w:rsidRPr="008E5696" w:rsidRDefault="00F97560" w:rsidP="008E5696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ГЕОМЕТРИЧЕСКИЕ ФИГУРЫ</w:t>
      </w:r>
    </w:p>
    <w:p w:rsidR="00F97560" w:rsidRPr="008E5696" w:rsidRDefault="00F97560" w:rsidP="008E5696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lastRenderedPageBreak/>
        <w:t>Учащийся научится:</w:t>
      </w:r>
    </w:p>
    <w:p w:rsidR="00F97560" w:rsidRPr="008E5696" w:rsidRDefault="00F97560" w:rsidP="008E5696">
      <w:pPr>
        <w:pStyle w:val="a6"/>
        <w:numPr>
          <w:ilvl w:val="0"/>
          <w:numId w:val="4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обозначать геометрические фигуры буквами;</w:t>
      </w:r>
    </w:p>
    <w:p w:rsidR="00F97560" w:rsidRPr="008E5696" w:rsidRDefault="00F97560" w:rsidP="008E5696">
      <w:pPr>
        <w:pStyle w:val="a6"/>
        <w:numPr>
          <w:ilvl w:val="0"/>
          <w:numId w:val="4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различать круг и окружность;</w:t>
      </w:r>
    </w:p>
    <w:p w:rsidR="00F97560" w:rsidRPr="008E5696" w:rsidRDefault="00F97560" w:rsidP="008E5696">
      <w:pPr>
        <w:pStyle w:val="a6"/>
        <w:numPr>
          <w:ilvl w:val="0"/>
          <w:numId w:val="4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чертить окружность заданного радиуса с использованием циркуля.</w:t>
      </w:r>
    </w:p>
    <w:p w:rsidR="00F97560" w:rsidRPr="008E5696" w:rsidRDefault="00F97560" w:rsidP="008E5696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8E5696" w:rsidRDefault="00F97560" w:rsidP="008E5696">
      <w:pPr>
        <w:pStyle w:val="a6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различать треугольники по соотношению длин сторон; по видам углов;</w:t>
      </w:r>
    </w:p>
    <w:p w:rsidR="00F97560" w:rsidRPr="008E5696" w:rsidRDefault="00F97560" w:rsidP="008E5696">
      <w:pPr>
        <w:pStyle w:val="a6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изображать геометрические фигуры (отрезок, прямоугольник) в заданном масштабе;</w:t>
      </w:r>
    </w:p>
    <w:p w:rsidR="00F97560" w:rsidRPr="008E5696" w:rsidRDefault="00F97560" w:rsidP="008E5696">
      <w:pPr>
        <w:pStyle w:val="a6"/>
        <w:numPr>
          <w:ilvl w:val="0"/>
          <w:numId w:val="50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читать план участка (комнаты, сада и др.).</w:t>
      </w:r>
    </w:p>
    <w:p w:rsidR="00F97560" w:rsidRPr="008E5696" w:rsidRDefault="00F97560" w:rsidP="008E5696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ГЕОМЕТРИЧЕСКИЕ ВЕЛИЧИНЫ</w:t>
      </w:r>
    </w:p>
    <w:p w:rsidR="00F97560" w:rsidRPr="008E5696" w:rsidRDefault="00F97560" w:rsidP="008E5696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8E5696" w:rsidRDefault="00F97560" w:rsidP="008E5696">
      <w:pPr>
        <w:pStyle w:val="a6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измерять  длину  отрезка;</w:t>
      </w:r>
    </w:p>
    <w:p w:rsidR="00F97560" w:rsidRPr="008E5696" w:rsidRDefault="00F97560" w:rsidP="008E5696">
      <w:pPr>
        <w:pStyle w:val="a6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вычислять площадь прямоугольника (квадрата) по заданным длинам его сторон;</w:t>
      </w:r>
    </w:p>
    <w:p w:rsidR="00F97560" w:rsidRPr="008E5696" w:rsidRDefault="00F97560" w:rsidP="008E5696">
      <w:pPr>
        <w:pStyle w:val="a6"/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F97560" w:rsidRPr="008E5696" w:rsidRDefault="00F97560" w:rsidP="008E5696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8E5696" w:rsidRDefault="00F97560" w:rsidP="008E5696">
      <w:pPr>
        <w:pStyle w:val="a6"/>
        <w:numPr>
          <w:ilvl w:val="0"/>
          <w:numId w:val="5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выбирать наиболее подходящие единицы площади для конкретной ситуации;</w:t>
      </w:r>
    </w:p>
    <w:p w:rsidR="00F97560" w:rsidRPr="008E5696" w:rsidRDefault="00F97560" w:rsidP="008E5696">
      <w:pPr>
        <w:pStyle w:val="a6"/>
        <w:numPr>
          <w:ilvl w:val="0"/>
          <w:numId w:val="5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вычислять площадь прямоугольного треугольника, достраивая его до прямоугольника.</w:t>
      </w:r>
    </w:p>
    <w:p w:rsidR="00F97560" w:rsidRPr="008E5696" w:rsidRDefault="00F97560" w:rsidP="008E5696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РАБОТА С ИНФОРМАЦИЕЙ</w:t>
      </w:r>
    </w:p>
    <w:p w:rsidR="00F97560" w:rsidRPr="008E5696" w:rsidRDefault="00F97560" w:rsidP="008E5696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8E5696" w:rsidRDefault="00F97560" w:rsidP="008E5696">
      <w:pPr>
        <w:pStyle w:val="a6"/>
        <w:numPr>
          <w:ilvl w:val="0"/>
          <w:numId w:val="5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F97560" w:rsidRPr="008E5696" w:rsidRDefault="00F97560" w:rsidP="008E5696">
      <w:pPr>
        <w:pStyle w:val="a6"/>
        <w:numPr>
          <w:ilvl w:val="0"/>
          <w:numId w:val="5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97560" w:rsidRPr="008E5696" w:rsidRDefault="00F97560" w:rsidP="008E5696">
      <w:pPr>
        <w:pStyle w:val="a6"/>
        <w:numPr>
          <w:ilvl w:val="0"/>
          <w:numId w:val="5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самостоятельно оформлять в таблице зависимости между пропорциональными величинами;</w:t>
      </w:r>
    </w:p>
    <w:p w:rsidR="00F97560" w:rsidRPr="008E5696" w:rsidRDefault="00F97560" w:rsidP="008E5696">
      <w:pPr>
        <w:pStyle w:val="a6"/>
        <w:numPr>
          <w:ilvl w:val="0"/>
          <w:numId w:val="5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 xml:space="preserve">выстраивать цепочку </w:t>
      </w:r>
      <w:proofErr w:type="gramStart"/>
      <w:r w:rsidRPr="008E5696">
        <w:rPr>
          <w:rFonts w:ascii="Times New Roman" w:hAnsi="Times New Roman"/>
          <w:sz w:val="28"/>
          <w:szCs w:val="24"/>
        </w:rPr>
        <w:t>логических рассуждений</w:t>
      </w:r>
      <w:proofErr w:type="gramEnd"/>
      <w:r w:rsidRPr="008E5696">
        <w:rPr>
          <w:rFonts w:ascii="Times New Roman" w:hAnsi="Times New Roman"/>
          <w:sz w:val="28"/>
          <w:szCs w:val="24"/>
        </w:rPr>
        <w:t>, делать выводы.</w:t>
      </w:r>
    </w:p>
    <w:p w:rsidR="00F97560" w:rsidRPr="008E5696" w:rsidRDefault="00F97560" w:rsidP="008E5696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8E5696">
        <w:rPr>
          <w:rFonts w:ascii="Times New Roman" w:hAnsi="Times New Roman"/>
          <w:b/>
          <w:sz w:val="28"/>
          <w:szCs w:val="24"/>
        </w:rPr>
        <w:lastRenderedPageBreak/>
        <w:t>Учащийся получит возможность научиться:</w:t>
      </w:r>
    </w:p>
    <w:p w:rsidR="00F97560" w:rsidRPr="008E5696" w:rsidRDefault="00F97560" w:rsidP="008E5696">
      <w:pPr>
        <w:pStyle w:val="a6"/>
        <w:numPr>
          <w:ilvl w:val="0"/>
          <w:numId w:val="5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>читать несложные готовые таблицы;</w:t>
      </w:r>
    </w:p>
    <w:p w:rsidR="00F97560" w:rsidRPr="008E5696" w:rsidRDefault="00F97560" w:rsidP="008E5696">
      <w:pPr>
        <w:pStyle w:val="a6"/>
        <w:numPr>
          <w:ilvl w:val="0"/>
          <w:numId w:val="5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E5696">
        <w:rPr>
          <w:rFonts w:ascii="Times New Roman" w:hAnsi="Times New Roman"/>
          <w:sz w:val="28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8E5696">
        <w:rPr>
          <w:rFonts w:ascii="Times New Roman" w:hAnsi="Times New Roman"/>
          <w:sz w:val="28"/>
          <w:szCs w:val="24"/>
        </w:rPr>
        <w:t>верно</w:t>
      </w:r>
      <w:proofErr w:type="gramEnd"/>
      <w:r w:rsidRPr="008E5696">
        <w:rPr>
          <w:rFonts w:ascii="Times New Roman" w:hAnsi="Times New Roman"/>
          <w:sz w:val="28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F97560" w:rsidRPr="007B37EE" w:rsidRDefault="00F97560" w:rsidP="007B37EE">
      <w:pPr>
        <w:pStyle w:val="a6"/>
        <w:spacing w:line="360" w:lineRule="auto"/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7B37EE">
        <w:rPr>
          <w:rFonts w:ascii="Times New Roman" w:hAnsi="Times New Roman"/>
          <w:b/>
          <w:color w:val="800000"/>
          <w:sz w:val="36"/>
          <w:szCs w:val="24"/>
        </w:rPr>
        <w:t>4 класс</w:t>
      </w:r>
    </w:p>
    <w:p w:rsidR="00F97560" w:rsidRPr="007B37EE" w:rsidRDefault="00F97560" w:rsidP="007B37EE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7B37EE">
        <w:rPr>
          <w:rFonts w:ascii="Times New Roman" w:hAnsi="Times New Roman"/>
          <w:b/>
          <w:color w:val="003366"/>
          <w:sz w:val="28"/>
          <w:szCs w:val="24"/>
        </w:rPr>
        <w:t>Личностные результаты</w:t>
      </w:r>
    </w:p>
    <w:p w:rsidR="00F97560" w:rsidRPr="007B37EE" w:rsidRDefault="00F97560" w:rsidP="007B37EE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У учащегося будут сформированы: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уважительное отношение к иному мнению и культуре;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положительное отношение к урокам математики, к обучению, к школе;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мотивы учебной деятельности и личностного смысла учения;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 xml:space="preserve">навыки сотрудничества </w:t>
      </w:r>
      <w:proofErr w:type="gramStart"/>
      <w:r w:rsidRPr="007B37EE">
        <w:rPr>
          <w:rFonts w:ascii="Times New Roman" w:hAnsi="Times New Roman"/>
          <w:sz w:val="28"/>
          <w:szCs w:val="24"/>
        </w:rPr>
        <w:t>со</w:t>
      </w:r>
      <w:proofErr w:type="gramEnd"/>
      <w:r w:rsidRPr="007B37EE">
        <w:rPr>
          <w:rFonts w:ascii="Times New Roman" w:hAnsi="Times New Roman"/>
          <w:sz w:val="28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у</w:t>
      </w:r>
      <w:r w:rsidRPr="007B37EE">
        <w:rPr>
          <w:rFonts w:ascii="Times New Roman" w:hAnsi="Times New Roman"/>
          <w:sz w:val="28"/>
          <w:szCs w:val="24"/>
        </w:rPr>
        <w:t>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F97560" w:rsidRPr="007B37EE" w:rsidRDefault="00F97560" w:rsidP="007B37EE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Учащийся получит возможность для формирования: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F97560" w:rsidRPr="007B37EE" w:rsidRDefault="00F97560" w:rsidP="00C4409C">
      <w:pPr>
        <w:pStyle w:val="a6"/>
        <w:numPr>
          <w:ilvl w:val="0"/>
          <w:numId w:val="5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F97560" w:rsidRPr="005E3620" w:rsidRDefault="00F97560" w:rsidP="00081C0C">
      <w:pPr>
        <w:pStyle w:val="a6"/>
        <w:rPr>
          <w:rFonts w:ascii="Times New Roman" w:hAnsi="Times New Roman"/>
          <w:sz w:val="24"/>
          <w:szCs w:val="24"/>
        </w:rPr>
      </w:pPr>
    </w:p>
    <w:p w:rsidR="00F97560" w:rsidRPr="007B37EE" w:rsidRDefault="00F97560" w:rsidP="007B37EE">
      <w:pPr>
        <w:pStyle w:val="a6"/>
        <w:spacing w:line="360" w:lineRule="auto"/>
        <w:jc w:val="center"/>
        <w:rPr>
          <w:rFonts w:ascii="Times New Roman" w:hAnsi="Times New Roman"/>
          <w:b/>
          <w:color w:val="003366"/>
          <w:sz w:val="24"/>
          <w:szCs w:val="24"/>
        </w:rPr>
      </w:pPr>
      <w:proofErr w:type="spellStart"/>
      <w:r w:rsidRPr="007B37EE">
        <w:rPr>
          <w:rFonts w:ascii="Times New Roman" w:hAnsi="Times New Roman"/>
          <w:b/>
          <w:color w:val="003366"/>
          <w:sz w:val="28"/>
          <w:szCs w:val="24"/>
        </w:rPr>
        <w:t>Метапредметные</w:t>
      </w:r>
      <w:proofErr w:type="spellEnd"/>
      <w:r w:rsidRPr="007B37EE">
        <w:rPr>
          <w:rFonts w:ascii="Times New Roman" w:hAnsi="Times New Roman"/>
          <w:b/>
          <w:color w:val="003366"/>
          <w:sz w:val="28"/>
          <w:szCs w:val="24"/>
        </w:rPr>
        <w:t xml:space="preserve"> результаты</w:t>
      </w:r>
    </w:p>
    <w:p w:rsidR="00F97560" w:rsidRPr="007B37EE" w:rsidRDefault="00F97560" w:rsidP="007B37EE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РЕГУЛЯТИВНЫЕ</w:t>
      </w:r>
    </w:p>
    <w:p w:rsidR="00F97560" w:rsidRPr="007B37EE" w:rsidRDefault="00F97560" w:rsidP="007B37EE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7B37EE" w:rsidRDefault="00F97560" w:rsidP="00C4409C">
      <w:pPr>
        <w:pStyle w:val="a6"/>
        <w:numPr>
          <w:ilvl w:val="0"/>
          <w:numId w:val="5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F97560" w:rsidRPr="007B37EE" w:rsidRDefault="00F97560" w:rsidP="00C4409C">
      <w:pPr>
        <w:pStyle w:val="a6"/>
        <w:numPr>
          <w:ilvl w:val="0"/>
          <w:numId w:val="5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F97560" w:rsidRPr="007B37EE" w:rsidRDefault="00F97560" w:rsidP="00C4409C">
      <w:pPr>
        <w:pStyle w:val="a6"/>
        <w:numPr>
          <w:ilvl w:val="0"/>
          <w:numId w:val="5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F97560" w:rsidRPr="007B37EE" w:rsidRDefault="00F97560" w:rsidP="00C4409C">
      <w:pPr>
        <w:pStyle w:val="a6"/>
        <w:numPr>
          <w:ilvl w:val="0"/>
          <w:numId w:val="5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F97560" w:rsidRPr="007B37EE" w:rsidRDefault="00F97560" w:rsidP="007B37EE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7B37EE" w:rsidRDefault="00F97560" w:rsidP="00C4409C">
      <w:pPr>
        <w:pStyle w:val="a6"/>
        <w:numPr>
          <w:ilvl w:val="0"/>
          <w:numId w:val="5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ставить новые учебные задачи под руководством учителя;</w:t>
      </w:r>
    </w:p>
    <w:p w:rsidR="00F97560" w:rsidRPr="007B37EE" w:rsidRDefault="00F97560" w:rsidP="00C4409C">
      <w:pPr>
        <w:pStyle w:val="a6"/>
        <w:numPr>
          <w:ilvl w:val="0"/>
          <w:numId w:val="5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7B37EE">
        <w:rPr>
          <w:rFonts w:ascii="Times New Roman" w:hAnsi="Times New Roman"/>
          <w:sz w:val="28"/>
          <w:szCs w:val="24"/>
        </w:rPr>
        <w:t>рациональный</w:t>
      </w:r>
      <w:proofErr w:type="gramEnd"/>
      <w:r w:rsidRPr="007B37EE">
        <w:rPr>
          <w:rFonts w:ascii="Times New Roman" w:hAnsi="Times New Roman"/>
          <w:sz w:val="28"/>
          <w:szCs w:val="24"/>
        </w:rPr>
        <w:t>.</w:t>
      </w:r>
    </w:p>
    <w:p w:rsidR="00F97560" w:rsidRPr="007B37EE" w:rsidRDefault="00F97560" w:rsidP="007B37EE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ПОЗНАВАТЕЛЬНЫЕ</w:t>
      </w:r>
    </w:p>
    <w:p w:rsidR="00F97560" w:rsidRPr="007B37EE" w:rsidRDefault="00F97560" w:rsidP="007B37EE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lastRenderedPageBreak/>
        <w:t>Учащийся научится: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 задач;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владеть логическими действиями сравнения, анализа, синтеза, о</w:t>
      </w:r>
      <w:r>
        <w:rPr>
          <w:rFonts w:ascii="Times New Roman" w:hAnsi="Times New Roman"/>
          <w:sz w:val="28"/>
          <w:szCs w:val="24"/>
        </w:rPr>
        <w:t>бобщения, классификации по родо</w:t>
      </w:r>
      <w:r w:rsidRPr="007B37EE">
        <w:rPr>
          <w:rFonts w:ascii="Times New Roman" w:hAnsi="Times New Roman"/>
          <w:sz w:val="28"/>
          <w:szCs w:val="24"/>
        </w:rPr>
        <w:t>видовым признакам, установления аналогий и причинно-следственных связей, построения рассуждений;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 xml:space="preserve">владеть базовыми предметными понятиями и </w:t>
      </w:r>
      <w:proofErr w:type="spellStart"/>
      <w:r w:rsidRPr="007B37EE">
        <w:rPr>
          <w:rFonts w:ascii="Times New Roman" w:hAnsi="Times New Roman"/>
          <w:sz w:val="28"/>
          <w:szCs w:val="24"/>
        </w:rPr>
        <w:t>межпредметными</w:t>
      </w:r>
      <w:proofErr w:type="spellEnd"/>
      <w:r w:rsidRPr="007B37EE">
        <w:rPr>
          <w:rFonts w:ascii="Times New Roman" w:hAnsi="Times New Roman"/>
          <w:sz w:val="28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использовать способы решения проблем творческого и поискового характера;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 xml:space="preserve">использовать различные способы поиска (в справочных источниках и открытом учебном информационном пространстве сети Интернет), сбора, </w:t>
      </w:r>
      <w:r w:rsidRPr="007B37EE">
        <w:rPr>
          <w:rFonts w:ascii="Times New Roman" w:hAnsi="Times New Roman"/>
          <w:sz w:val="28"/>
          <w:szCs w:val="24"/>
        </w:rPr>
        <w:lastRenderedPageBreak/>
        <w:t>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7B37EE">
        <w:rPr>
          <w:rFonts w:ascii="Times New Roman" w:hAnsi="Times New Roman"/>
          <w:sz w:val="28"/>
          <w:szCs w:val="24"/>
        </w:rPr>
        <w:t>о-</w:t>
      </w:r>
      <w:proofErr w:type="gramEnd"/>
      <w:r w:rsidRPr="007B37EE">
        <w:rPr>
          <w:rFonts w:ascii="Times New Roman" w:hAnsi="Times New Roman"/>
          <w:sz w:val="28"/>
          <w:szCs w:val="24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7B37EE">
        <w:rPr>
          <w:rFonts w:ascii="Times New Roman" w:hAnsi="Times New Roman"/>
          <w:sz w:val="28"/>
          <w:szCs w:val="24"/>
        </w:rPr>
        <w:t>видеосопровождением</w:t>
      </w:r>
      <w:proofErr w:type="spellEnd"/>
      <w:r w:rsidRPr="007B37EE">
        <w:rPr>
          <w:rFonts w:ascii="Times New Roman" w:hAnsi="Times New Roman"/>
          <w:sz w:val="28"/>
          <w:szCs w:val="24"/>
        </w:rPr>
        <w:t>.</w:t>
      </w:r>
    </w:p>
    <w:p w:rsidR="00F97560" w:rsidRPr="007B37EE" w:rsidRDefault="00F97560" w:rsidP="007B37EE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7B37EE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устанавливать причинно-следственные связи между  объектами и явлениями, проводить аналогии, делать обобщения;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осуществлять расширенный поиск информации в различных источниках;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97560" w:rsidRPr="007B37EE" w:rsidRDefault="00F97560" w:rsidP="00C4409C">
      <w:pPr>
        <w:pStyle w:val="a6"/>
        <w:numPr>
          <w:ilvl w:val="0"/>
          <w:numId w:val="5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B37EE">
        <w:rPr>
          <w:rFonts w:ascii="Times New Roman" w:hAnsi="Times New Roman"/>
          <w:sz w:val="28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97560" w:rsidRPr="00367402" w:rsidRDefault="00F97560" w:rsidP="00367402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367402">
        <w:rPr>
          <w:rFonts w:ascii="Times New Roman" w:hAnsi="Times New Roman"/>
          <w:b/>
          <w:sz w:val="28"/>
          <w:szCs w:val="24"/>
        </w:rPr>
        <w:t>КОММУНИКАТИВНЫЕ</w:t>
      </w:r>
    </w:p>
    <w:p w:rsidR="00F97560" w:rsidRPr="00367402" w:rsidRDefault="00F97560" w:rsidP="00367402">
      <w:pPr>
        <w:pStyle w:val="a6"/>
        <w:spacing w:line="360" w:lineRule="auto"/>
        <w:ind w:firstLine="900"/>
        <w:rPr>
          <w:rFonts w:ascii="Times New Roman" w:hAnsi="Times New Roman"/>
          <w:b/>
          <w:sz w:val="28"/>
          <w:szCs w:val="24"/>
        </w:rPr>
      </w:pPr>
      <w:r w:rsidRPr="00367402">
        <w:rPr>
          <w:rFonts w:ascii="Times New Roman" w:hAnsi="Times New Roman"/>
          <w:b/>
          <w:sz w:val="28"/>
          <w:szCs w:val="24"/>
        </w:rPr>
        <w:t>Учащийся научится: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>строить речевое высказывание в устной форме, использовать математическую терминологию;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lastRenderedPageBreak/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367402">
        <w:rPr>
          <w:rFonts w:ascii="Times New Roman" w:hAnsi="Times New Roman"/>
          <w:sz w:val="28"/>
          <w:szCs w:val="24"/>
        </w:rPr>
        <w:t>аргументированно</w:t>
      </w:r>
      <w:proofErr w:type="spellEnd"/>
      <w:r w:rsidRPr="00367402">
        <w:rPr>
          <w:rFonts w:ascii="Times New Roman" w:hAnsi="Times New Roman"/>
          <w:sz w:val="28"/>
          <w:szCs w:val="24"/>
        </w:rPr>
        <w:t>, с использованием математической терминологии и математических знаний отстаивать свою позицию;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 xml:space="preserve">навыкам сотрудничества </w:t>
      </w:r>
      <w:proofErr w:type="gramStart"/>
      <w:r w:rsidRPr="00367402">
        <w:rPr>
          <w:rFonts w:ascii="Times New Roman" w:hAnsi="Times New Roman"/>
          <w:sz w:val="28"/>
          <w:szCs w:val="24"/>
        </w:rPr>
        <w:t>со</w:t>
      </w:r>
      <w:proofErr w:type="gramEnd"/>
      <w:r w:rsidRPr="00367402">
        <w:rPr>
          <w:rFonts w:ascii="Times New Roman" w:hAnsi="Times New Roman"/>
          <w:sz w:val="28"/>
          <w:szCs w:val="24"/>
        </w:rPr>
        <w:t xml:space="preserve"> взрослыми и сверстниками в разных ситуациях, умениям не создавать конфликтов и находить выходы из спорных ситуаций;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>конструктивно разрешать конфликты посредством учёта интересов сторон и сотрудничества.</w:t>
      </w:r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367402">
        <w:rPr>
          <w:rFonts w:ascii="Times New Roman" w:hAnsi="Times New Roman"/>
          <w:b/>
          <w:sz w:val="28"/>
          <w:szCs w:val="24"/>
        </w:rPr>
        <w:t>Учащийся получит возможность научиться: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>обмениваться информацией с одноклассниками, работающими в одной группе;</w:t>
      </w:r>
    </w:p>
    <w:p w:rsidR="00F97560" w:rsidRPr="00367402" w:rsidRDefault="00F97560" w:rsidP="00C4409C">
      <w:pPr>
        <w:pStyle w:val="a6"/>
        <w:numPr>
          <w:ilvl w:val="0"/>
          <w:numId w:val="5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67402">
        <w:rPr>
          <w:rFonts w:ascii="Times New Roman" w:hAnsi="Times New Roman"/>
          <w:sz w:val="28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F97560" w:rsidRPr="005E3620" w:rsidRDefault="00F97560" w:rsidP="00081C0C">
      <w:pPr>
        <w:pStyle w:val="a6"/>
        <w:rPr>
          <w:rFonts w:ascii="Times New Roman" w:hAnsi="Times New Roman"/>
          <w:i/>
          <w:sz w:val="24"/>
          <w:szCs w:val="24"/>
        </w:rPr>
      </w:pPr>
    </w:p>
    <w:p w:rsidR="00F97560" w:rsidRPr="00367402" w:rsidRDefault="00F97560" w:rsidP="00081C0C">
      <w:pPr>
        <w:pStyle w:val="a6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367402">
        <w:rPr>
          <w:rFonts w:ascii="Times New Roman" w:hAnsi="Times New Roman"/>
          <w:b/>
          <w:color w:val="003366"/>
          <w:sz w:val="28"/>
          <w:szCs w:val="24"/>
        </w:rPr>
        <w:t>Планируемые результаты</w:t>
      </w:r>
    </w:p>
    <w:p w:rsidR="00F97560" w:rsidRPr="005E3620" w:rsidRDefault="00F97560" w:rsidP="00081C0C">
      <w:pPr>
        <w:pStyle w:val="a6"/>
        <w:rPr>
          <w:rFonts w:ascii="Times New Roman" w:hAnsi="Times New Roman"/>
          <w:sz w:val="24"/>
          <w:szCs w:val="24"/>
        </w:rPr>
      </w:pPr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4"/>
        </w:rPr>
      </w:pPr>
      <w:r w:rsidRPr="00367402">
        <w:rPr>
          <w:rFonts w:ascii="Times New Roman" w:hAnsi="Times New Roman"/>
          <w:b/>
          <w:sz w:val="28"/>
          <w:szCs w:val="24"/>
        </w:rPr>
        <w:t>Математика и информатика</w:t>
      </w:r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 xml:space="preserve">В результате изучения курса </w:t>
      </w:r>
      <w:proofErr w:type="gramStart"/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>математики</w:t>
      </w:r>
      <w:proofErr w:type="gramEnd"/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 xml:space="preserve"> обучающиеся на уровне начального общего образования:</w:t>
      </w:r>
    </w:p>
    <w:p w:rsidR="00F97560" w:rsidRPr="00367402" w:rsidRDefault="00F97560" w:rsidP="00C4409C">
      <w:pPr>
        <w:pStyle w:val="a6"/>
        <w:numPr>
          <w:ilvl w:val="0"/>
          <w:numId w:val="58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97560" w:rsidRPr="00367402" w:rsidRDefault="00F97560" w:rsidP="00C4409C">
      <w:pPr>
        <w:pStyle w:val="a6"/>
        <w:numPr>
          <w:ilvl w:val="0"/>
          <w:numId w:val="58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97560" w:rsidRPr="00367402" w:rsidRDefault="00F97560" w:rsidP="00C4409C">
      <w:pPr>
        <w:pStyle w:val="a6"/>
        <w:numPr>
          <w:ilvl w:val="0"/>
          <w:numId w:val="58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97560" w:rsidRPr="00367402" w:rsidRDefault="00F97560" w:rsidP="00C4409C">
      <w:pPr>
        <w:pStyle w:val="a6"/>
        <w:numPr>
          <w:ilvl w:val="0"/>
          <w:numId w:val="58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97560" w:rsidRPr="00367402" w:rsidRDefault="00F97560" w:rsidP="00C4409C">
      <w:pPr>
        <w:pStyle w:val="a6"/>
        <w:numPr>
          <w:ilvl w:val="0"/>
          <w:numId w:val="58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color w:val="000000"/>
          <w:sz w:val="28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97560" w:rsidRPr="00367402" w:rsidRDefault="00F97560" w:rsidP="00C4409C">
      <w:pPr>
        <w:pStyle w:val="a6"/>
        <w:numPr>
          <w:ilvl w:val="0"/>
          <w:numId w:val="58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67402">
        <w:rPr>
          <w:rFonts w:ascii="Times New Roman" w:eastAsia="@Arial Unicode MS" w:hAnsi="Times New Roman"/>
          <w:sz w:val="28"/>
          <w:szCs w:val="24"/>
          <w:lang w:eastAsia="ru-RU"/>
        </w:rPr>
        <w:t xml:space="preserve">приобретут в ходе работы с таблицами и диаграммами важные для </w:t>
      </w:r>
      <w:proofErr w:type="spellStart"/>
      <w:r w:rsidRPr="00367402">
        <w:rPr>
          <w:rFonts w:ascii="Times New Roman" w:eastAsia="@Arial Unicode MS" w:hAnsi="Times New Roman"/>
          <w:sz w:val="28"/>
          <w:szCs w:val="24"/>
          <w:lang w:eastAsia="ru-RU"/>
        </w:rPr>
        <w:t>практико</w:t>
      </w:r>
      <w:r w:rsidRPr="00367402">
        <w:rPr>
          <w:rFonts w:ascii="Times New Roman" w:eastAsia="@Arial Unicode MS" w:hAnsi="Times New Roman"/>
          <w:sz w:val="28"/>
          <w:szCs w:val="24"/>
          <w:lang w:eastAsia="ru-RU"/>
        </w:rPr>
        <w:noBreakHyphen/>
        <w:t>ориентированной</w:t>
      </w:r>
      <w:proofErr w:type="spellEnd"/>
      <w:r w:rsidRPr="00367402">
        <w:rPr>
          <w:rFonts w:ascii="Times New Roman" w:eastAsia="@Arial Unicode MS" w:hAnsi="Times New Roman"/>
          <w:sz w:val="28"/>
          <w:szCs w:val="24"/>
          <w:lang w:eastAsia="ru-RU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iCs/>
          <w:sz w:val="32"/>
          <w:szCs w:val="24"/>
        </w:rPr>
      </w:pPr>
      <w:r w:rsidRPr="00367402">
        <w:rPr>
          <w:rFonts w:ascii="Times New Roman" w:hAnsi="Times New Roman"/>
          <w:b/>
          <w:iCs/>
          <w:sz w:val="32"/>
          <w:szCs w:val="24"/>
        </w:rPr>
        <w:t>Числа и величины</w:t>
      </w:r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sz w:val="32"/>
          <w:szCs w:val="24"/>
        </w:rPr>
      </w:pPr>
      <w:r w:rsidRPr="00367402">
        <w:rPr>
          <w:rFonts w:ascii="Times New Roman" w:hAnsi="Times New Roman"/>
          <w:b/>
          <w:sz w:val="32"/>
          <w:szCs w:val="24"/>
        </w:rPr>
        <w:t>Выпускник научится: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pacing w:val="2"/>
          <w:sz w:val="28"/>
          <w:szCs w:val="24"/>
          <w:lang w:eastAsia="ru-RU"/>
        </w:rPr>
        <w:t xml:space="preserve">группировать числа по заданному или самостоятельно </w:t>
      </w:r>
      <w:r w:rsidRPr="00367402">
        <w:rPr>
          <w:rFonts w:ascii="Times New Roman" w:hAnsi="Times New Roman"/>
          <w:sz w:val="28"/>
          <w:szCs w:val="24"/>
          <w:lang w:eastAsia="ru-RU"/>
        </w:rPr>
        <w:t>установленному признаку;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367402">
        <w:rPr>
          <w:rFonts w:ascii="Times New Roman" w:hAnsi="Times New Roman"/>
          <w:sz w:val="28"/>
          <w:szCs w:val="24"/>
          <w:lang w:eastAsia="ru-RU"/>
        </w:rPr>
        <w:lastRenderedPageBreak/>
        <w:t xml:space="preserve">классифицировать числа по одному или нескольким основаниям, объяснять свои действия </w:t>
      </w:r>
      <w:r w:rsidRPr="00367402">
        <w:rPr>
          <w:rFonts w:ascii="Times New Roman" w:hAnsi="Times New Roman"/>
          <w:i/>
          <w:color w:val="FF0000"/>
          <w:sz w:val="28"/>
          <w:szCs w:val="24"/>
          <w:lang w:eastAsia="ru-RU"/>
        </w:rPr>
        <w:t xml:space="preserve"> </w:t>
      </w:r>
      <w:r w:rsidRPr="00367402">
        <w:rPr>
          <w:rFonts w:ascii="Times New Roman" w:hAnsi="Times New Roman"/>
          <w:sz w:val="28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8"/>
          <w:szCs w:val="24"/>
          <w:lang w:eastAsia="ru-RU"/>
        </w:rPr>
      </w:pPr>
      <w:r w:rsidRPr="00367402">
        <w:rPr>
          <w:rFonts w:ascii="Times New Roman" w:hAnsi="Times New Roman"/>
          <w:spacing w:val="-2"/>
          <w:sz w:val="28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F97560" w:rsidRPr="005E3620" w:rsidRDefault="00F97560" w:rsidP="00081C0C">
      <w:pPr>
        <w:pStyle w:val="a6"/>
        <w:rPr>
          <w:rFonts w:ascii="Times New Roman" w:hAnsi="Times New Roman"/>
          <w:iCs/>
          <w:sz w:val="24"/>
          <w:szCs w:val="24"/>
        </w:rPr>
      </w:pPr>
    </w:p>
    <w:p w:rsidR="00F97560" w:rsidRPr="00367402" w:rsidRDefault="00F97560" w:rsidP="00367402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iCs/>
          <w:sz w:val="28"/>
          <w:szCs w:val="24"/>
        </w:rPr>
        <w:t>Арифметические действия</w:t>
      </w:r>
    </w:p>
    <w:p w:rsidR="00F97560" w:rsidRPr="00367402" w:rsidRDefault="00F97560" w:rsidP="00367402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367402">
        <w:rPr>
          <w:rFonts w:ascii="Times New Roman" w:hAnsi="Times New Roman"/>
          <w:sz w:val="28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367402">
        <w:rPr>
          <w:rFonts w:ascii="Times New Roman" w:eastAsia="MS Mincho" w:hAnsi="Times New Roman"/>
          <w:sz w:val="28"/>
          <w:szCs w:val="24"/>
          <w:lang w:eastAsia="ru-RU"/>
        </w:rPr>
        <w:t> </w:t>
      </w:r>
      <w:r w:rsidRPr="00367402">
        <w:rPr>
          <w:rFonts w:ascii="Times New Roman" w:hAnsi="Times New Roman"/>
          <w:sz w:val="28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1);выделять неизвестный компонент арифметического действия и находить его значение;</w:t>
      </w:r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367402">
        <w:rPr>
          <w:rFonts w:ascii="Times New Roman" w:hAnsi="Times New Roman"/>
          <w:sz w:val="28"/>
          <w:szCs w:val="24"/>
          <w:lang w:eastAsia="ru-RU"/>
        </w:rPr>
        <w:t>вычислять значение числового выражения (содержащего 2—3</w:t>
      </w:r>
      <w:r w:rsidRPr="00367402">
        <w:rPr>
          <w:rFonts w:ascii="Times New Roman" w:hAnsi="Times New Roman"/>
          <w:sz w:val="28"/>
          <w:szCs w:val="24"/>
          <w:lang w:eastAsia="ru-RU"/>
        </w:rPr>
        <w:t> </w:t>
      </w:r>
      <w:r w:rsidRPr="00367402">
        <w:rPr>
          <w:rFonts w:ascii="Times New Roman" w:hAnsi="Times New Roman"/>
          <w:sz w:val="28"/>
          <w:szCs w:val="24"/>
          <w:lang w:eastAsia="ru-RU"/>
        </w:rPr>
        <w:t>арифметических действия, со скобками и без скобок).</w:t>
      </w:r>
      <w:proofErr w:type="gramEnd"/>
    </w:p>
    <w:p w:rsidR="00F97560" w:rsidRPr="00367402" w:rsidRDefault="00F97560" w:rsidP="00367402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367402">
        <w:rPr>
          <w:rFonts w:ascii="Times New Roman" w:hAnsi="Times New Roman"/>
          <w:i/>
          <w:sz w:val="28"/>
          <w:szCs w:val="24"/>
          <w:lang w:eastAsia="ru-RU"/>
        </w:rPr>
        <w:t>выполнять действия с величинами;</w:t>
      </w:r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367402">
        <w:rPr>
          <w:rFonts w:ascii="Times New Roman" w:hAnsi="Times New Roman"/>
          <w:i/>
          <w:sz w:val="28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F97560" w:rsidRPr="00367402" w:rsidRDefault="00F97560" w:rsidP="00367402">
      <w:pPr>
        <w:pStyle w:val="a6"/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367402">
        <w:rPr>
          <w:rFonts w:ascii="Times New Roman" w:hAnsi="Times New Roman"/>
          <w:i/>
          <w:sz w:val="28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367402">
        <w:rPr>
          <w:rFonts w:ascii="Times New Roman" w:hAnsi="Times New Roman"/>
          <w:i/>
          <w:sz w:val="28"/>
          <w:szCs w:val="24"/>
          <w:lang w:eastAsia="ru-RU"/>
        </w:rPr>
        <w:t> </w:t>
      </w:r>
      <w:r w:rsidRPr="00367402">
        <w:rPr>
          <w:rFonts w:ascii="Times New Roman" w:hAnsi="Times New Roman"/>
          <w:i/>
          <w:sz w:val="28"/>
          <w:szCs w:val="24"/>
          <w:lang w:eastAsia="ru-RU"/>
        </w:rPr>
        <w:t>др.).</w:t>
      </w:r>
    </w:p>
    <w:p w:rsidR="00F97560" w:rsidRPr="005E3620" w:rsidRDefault="00F97560" w:rsidP="00081C0C">
      <w:pPr>
        <w:pStyle w:val="a6"/>
        <w:rPr>
          <w:rFonts w:ascii="Times New Roman" w:hAnsi="Times New Roman"/>
          <w:iCs/>
          <w:sz w:val="24"/>
          <w:szCs w:val="24"/>
        </w:rPr>
      </w:pPr>
    </w:p>
    <w:p w:rsidR="00F97560" w:rsidRPr="00367402" w:rsidRDefault="00F97560" w:rsidP="00367402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iCs/>
          <w:sz w:val="28"/>
          <w:szCs w:val="24"/>
        </w:rPr>
        <w:t>Работа с текстовыми задачами</w:t>
      </w:r>
    </w:p>
    <w:p w:rsidR="00F97560" w:rsidRPr="00367402" w:rsidRDefault="00F97560" w:rsidP="00367402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sz w:val="28"/>
          <w:szCs w:val="24"/>
        </w:rPr>
        <w:lastRenderedPageBreak/>
        <w:t>Выпускник научится: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pacing w:val="-2"/>
          <w:sz w:val="28"/>
          <w:szCs w:val="24"/>
          <w:lang w:eastAsia="ru-RU"/>
        </w:rPr>
        <w:t>решать арифметическим способом (в 1—2</w:t>
      </w:r>
      <w:r w:rsidRPr="00367402">
        <w:rPr>
          <w:rFonts w:ascii="Times New Roman" w:hAnsi="Times New Roman"/>
          <w:iCs/>
          <w:spacing w:val="-2"/>
          <w:sz w:val="28"/>
          <w:szCs w:val="24"/>
          <w:lang w:eastAsia="ru-RU"/>
        </w:rPr>
        <w:t> </w:t>
      </w:r>
      <w:r w:rsidRPr="00367402">
        <w:rPr>
          <w:rFonts w:ascii="Times New Roman" w:hAnsi="Times New Roman"/>
          <w:spacing w:val="-2"/>
          <w:sz w:val="28"/>
          <w:szCs w:val="24"/>
          <w:lang w:eastAsia="ru-RU"/>
        </w:rPr>
        <w:t xml:space="preserve">действия) </w:t>
      </w:r>
      <w:r w:rsidRPr="00367402">
        <w:rPr>
          <w:rFonts w:ascii="Times New Roman" w:hAnsi="Times New Roman"/>
          <w:sz w:val="28"/>
          <w:szCs w:val="24"/>
          <w:lang w:eastAsia="ru-RU"/>
        </w:rPr>
        <w:t>учебные задачи и задачи, связанные с повседневной жизнью;</w:t>
      </w:r>
    </w:p>
    <w:p w:rsidR="00F97560" w:rsidRPr="00367402" w:rsidRDefault="00F97560" w:rsidP="00367402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 xml:space="preserve"> решать задачи на нахождение доли величины и вели</w:t>
      </w:r>
      <w:r w:rsidRPr="00367402">
        <w:rPr>
          <w:rFonts w:ascii="Times New Roman" w:hAnsi="Times New Roman"/>
          <w:spacing w:val="2"/>
          <w:sz w:val="28"/>
          <w:szCs w:val="24"/>
          <w:lang w:eastAsia="ru-RU"/>
        </w:rPr>
        <w:t xml:space="preserve">чины по значению её доли (половина, треть, четверть, </w:t>
      </w:r>
      <w:r w:rsidRPr="00367402">
        <w:rPr>
          <w:rFonts w:ascii="Times New Roman" w:hAnsi="Times New Roman"/>
          <w:sz w:val="28"/>
          <w:szCs w:val="24"/>
          <w:lang w:eastAsia="ru-RU"/>
        </w:rPr>
        <w:t>пятая, десятая часть)</w:t>
      </w:r>
      <w:r w:rsidRPr="00367402">
        <w:rPr>
          <w:rFonts w:ascii="Times New Roman" w:hAnsi="Times New Roman"/>
          <w:i/>
          <w:color w:val="FF0000"/>
          <w:sz w:val="28"/>
          <w:szCs w:val="24"/>
          <w:lang w:eastAsia="ru-RU"/>
        </w:rPr>
        <w:t xml:space="preserve">  </w:t>
      </w:r>
    </w:p>
    <w:p w:rsidR="00F97560" w:rsidRPr="00367402" w:rsidRDefault="00F97560" w:rsidP="00367402">
      <w:pPr>
        <w:pStyle w:val="a6"/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F97560" w:rsidRPr="00367402" w:rsidRDefault="00F97560" w:rsidP="00367402">
      <w:pPr>
        <w:pStyle w:val="a6"/>
        <w:tabs>
          <w:tab w:val="left" w:pos="540"/>
        </w:tabs>
        <w:spacing w:line="360" w:lineRule="auto"/>
        <w:ind w:firstLine="900"/>
        <w:jc w:val="both"/>
        <w:rPr>
          <w:rFonts w:ascii="Times New Roman" w:hAnsi="Times New Roman"/>
          <w:b/>
          <w:iCs/>
          <w:sz w:val="28"/>
          <w:szCs w:val="24"/>
        </w:rPr>
      </w:pPr>
      <w:r w:rsidRPr="00367402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F97560" w:rsidRPr="00367402" w:rsidRDefault="00F97560" w:rsidP="00C4409C">
      <w:pPr>
        <w:pStyle w:val="a6"/>
        <w:numPr>
          <w:ilvl w:val="0"/>
          <w:numId w:val="5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решать задачи в 3—4 действия;</w:t>
      </w:r>
    </w:p>
    <w:p w:rsidR="00F97560" w:rsidRPr="00367402" w:rsidRDefault="00F97560" w:rsidP="00C4409C">
      <w:pPr>
        <w:pStyle w:val="a6"/>
        <w:numPr>
          <w:ilvl w:val="0"/>
          <w:numId w:val="5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7402">
        <w:rPr>
          <w:rFonts w:ascii="Times New Roman" w:hAnsi="Times New Roman"/>
          <w:sz w:val="28"/>
          <w:szCs w:val="24"/>
          <w:lang w:eastAsia="ru-RU"/>
        </w:rPr>
        <w:t>находить разные способы решения задачи.</w:t>
      </w:r>
    </w:p>
    <w:p w:rsidR="00F97560" w:rsidRPr="00225C2D" w:rsidRDefault="00F97560" w:rsidP="00225C2D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iCs/>
          <w:sz w:val="28"/>
          <w:szCs w:val="24"/>
        </w:rPr>
        <w:t>Пространственные отношения</w:t>
      </w:r>
      <w:r>
        <w:rPr>
          <w:rFonts w:ascii="Times New Roman" w:hAnsi="Times New Roman"/>
          <w:b/>
          <w:iCs/>
          <w:sz w:val="28"/>
          <w:szCs w:val="24"/>
        </w:rPr>
        <w:t>.</w:t>
      </w:r>
      <w:r w:rsidRPr="00225C2D">
        <w:rPr>
          <w:rFonts w:ascii="Times New Roman" w:hAnsi="Times New Roman"/>
          <w:b/>
          <w:iCs/>
          <w:sz w:val="28"/>
          <w:szCs w:val="24"/>
        </w:rPr>
        <w:t xml:space="preserve">  Геометрические фигуры</w:t>
      </w:r>
      <w:r>
        <w:rPr>
          <w:rFonts w:ascii="Times New Roman" w:hAnsi="Times New Roman"/>
          <w:b/>
          <w:iCs/>
          <w:sz w:val="28"/>
          <w:szCs w:val="24"/>
        </w:rPr>
        <w:t>.</w:t>
      </w:r>
    </w:p>
    <w:p w:rsidR="00F97560" w:rsidRPr="00225C2D" w:rsidRDefault="00F97560" w:rsidP="00225C2D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225C2D">
        <w:rPr>
          <w:rFonts w:ascii="Times New Roman" w:hAnsi="Times New Roman"/>
          <w:sz w:val="28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использовать свойства прямоугольника и квадрата для решения задач;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распознавать и называть геометрические тела (куб, шар);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соотносить реальные объекты с моделями геометрических фигур.</w:t>
      </w:r>
    </w:p>
    <w:p w:rsidR="00F97560" w:rsidRDefault="00F97560" w:rsidP="00225C2D">
      <w:pPr>
        <w:pStyle w:val="a6"/>
        <w:spacing w:line="360" w:lineRule="auto"/>
        <w:ind w:firstLine="900"/>
        <w:jc w:val="both"/>
        <w:rPr>
          <w:rFonts w:ascii="Times New Roman" w:hAnsi="Times New Roman"/>
          <w:iCs/>
          <w:sz w:val="28"/>
          <w:szCs w:val="24"/>
        </w:rPr>
      </w:pPr>
      <w:r w:rsidRPr="00225C2D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</w:t>
      </w:r>
      <w:r w:rsidRPr="00225C2D">
        <w:rPr>
          <w:rFonts w:ascii="Times New Roman" w:hAnsi="Times New Roman"/>
          <w:iCs/>
          <w:sz w:val="28"/>
          <w:szCs w:val="24"/>
        </w:rPr>
        <w:t xml:space="preserve">  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iCs/>
          <w:sz w:val="28"/>
          <w:szCs w:val="24"/>
        </w:rPr>
      </w:pPr>
      <w:r w:rsidRPr="00225C2D">
        <w:rPr>
          <w:rFonts w:ascii="Times New Roman" w:hAnsi="Times New Roman"/>
          <w:iCs/>
          <w:sz w:val="28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F97560" w:rsidRPr="00225C2D" w:rsidRDefault="00F97560" w:rsidP="00225C2D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iCs/>
          <w:sz w:val="28"/>
          <w:szCs w:val="24"/>
        </w:rPr>
        <w:t>Геометрические величины</w:t>
      </w:r>
    </w:p>
    <w:p w:rsidR="00F97560" w:rsidRPr="00225C2D" w:rsidRDefault="00F97560" w:rsidP="00225C2D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lastRenderedPageBreak/>
        <w:t>измерять длину отрезка;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pacing w:val="-4"/>
          <w:sz w:val="28"/>
          <w:szCs w:val="24"/>
          <w:lang w:eastAsia="ru-RU"/>
        </w:rPr>
        <w:t>вычислять периметр треугольника, прямоугольника и квад</w:t>
      </w:r>
      <w:r w:rsidRPr="00225C2D">
        <w:rPr>
          <w:rFonts w:ascii="Times New Roman" w:hAnsi="Times New Roman"/>
          <w:sz w:val="28"/>
          <w:szCs w:val="24"/>
          <w:lang w:eastAsia="ru-RU"/>
        </w:rPr>
        <w:t>рата, площадь прямоугольника и квадрата;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F97560" w:rsidRDefault="00F97560" w:rsidP="00225C2D">
      <w:pPr>
        <w:pStyle w:val="a6"/>
        <w:spacing w:line="360" w:lineRule="auto"/>
        <w:ind w:firstLine="900"/>
        <w:jc w:val="both"/>
        <w:rPr>
          <w:rFonts w:ascii="Times New Roman" w:hAnsi="Times New Roman"/>
          <w:iCs/>
          <w:sz w:val="28"/>
          <w:szCs w:val="24"/>
        </w:rPr>
      </w:pPr>
      <w:r w:rsidRPr="00225C2D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</w:t>
      </w:r>
      <w:r w:rsidRPr="00225C2D">
        <w:rPr>
          <w:rFonts w:ascii="Times New Roman" w:hAnsi="Times New Roman"/>
          <w:iCs/>
          <w:sz w:val="28"/>
          <w:szCs w:val="24"/>
        </w:rPr>
        <w:t xml:space="preserve"> 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iCs/>
          <w:sz w:val="28"/>
          <w:szCs w:val="24"/>
        </w:rPr>
      </w:pPr>
      <w:r w:rsidRPr="00225C2D">
        <w:rPr>
          <w:rFonts w:ascii="Times New Roman" w:hAnsi="Times New Roman"/>
          <w:iCs/>
          <w:sz w:val="28"/>
          <w:szCs w:val="24"/>
        </w:rPr>
        <w:t>вычислять периметр многоугольника, площадь фигуры, составленной из прямоугольников.</w:t>
      </w:r>
    </w:p>
    <w:p w:rsidR="00F97560" w:rsidRPr="00225C2D" w:rsidRDefault="00F97560" w:rsidP="00225C2D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iCs/>
          <w:sz w:val="28"/>
          <w:szCs w:val="24"/>
        </w:rPr>
        <w:t>Работа с информацией</w:t>
      </w:r>
    </w:p>
    <w:p w:rsidR="00F97560" w:rsidRPr="00225C2D" w:rsidRDefault="00F97560" w:rsidP="00225C2D">
      <w:pPr>
        <w:pStyle w:val="a6"/>
        <w:spacing w:line="360" w:lineRule="auto"/>
        <w:ind w:firstLine="900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читать несложные готовые таблицы;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заполнять несложные готовые таблицы;</w:t>
      </w:r>
    </w:p>
    <w:p w:rsidR="00F97560" w:rsidRPr="00225C2D" w:rsidRDefault="00F97560" w:rsidP="00225C2D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читать несложные готовые столбчатые диаграммы.</w:t>
      </w:r>
    </w:p>
    <w:p w:rsidR="00F97560" w:rsidRPr="00225C2D" w:rsidRDefault="00F97560" w:rsidP="00225C2D">
      <w:pPr>
        <w:pStyle w:val="a6"/>
        <w:spacing w:line="360" w:lineRule="auto"/>
        <w:ind w:firstLine="900"/>
        <w:jc w:val="both"/>
        <w:rPr>
          <w:rFonts w:ascii="Times New Roman" w:hAnsi="Times New Roman"/>
          <w:b/>
          <w:iCs/>
          <w:sz w:val="28"/>
          <w:szCs w:val="24"/>
        </w:rPr>
      </w:pPr>
      <w:r w:rsidRPr="00225C2D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читать несложные готовые круговые диаграммы;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pacing w:val="-4"/>
          <w:sz w:val="28"/>
          <w:szCs w:val="24"/>
          <w:lang w:eastAsia="ru-RU"/>
        </w:rPr>
      </w:pPr>
      <w:r w:rsidRPr="00225C2D">
        <w:rPr>
          <w:rFonts w:ascii="Times New Roman" w:hAnsi="Times New Roman"/>
          <w:spacing w:val="-4"/>
          <w:sz w:val="28"/>
          <w:szCs w:val="24"/>
          <w:lang w:eastAsia="ru-RU"/>
        </w:rPr>
        <w:t>достраивать несложную готовую столбчатую диаграмму;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225C2D">
        <w:rPr>
          <w:rFonts w:ascii="Times New Roman" w:hAnsi="Times New Roman"/>
          <w:sz w:val="28"/>
          <w:szCs w:val="24"/>
          <w:lang w:eastAsia="ru-RU"/>
        </w:rPr>
        <w:t>понимать простейшие выражения, содержащие логи</w:t>
      </w:r>
      <w:r w:rsidRPr="00225C2D">
        <w:rPr>
          <w:rFonts w:ascii="Times New Roman" w:hAnsi="Times New Roman"/>
          <w:spacing w:val="-2"/>
          <w:sz w:val="28"/>
          <w:szCs w:val="24"/>
          <w:lang w:eastAsia="ru-RU"/>
        </w:rPr>
        <w:t>ческие связки и слова («…и…», «если… то…», «верно/невер</w:t>
      </w:r>
      <w:r w:rsidRPr="00225C2D">
        <w:rPr>
          <w:rFonts w:ascii="Times New Roman" w:hAnsi="Times New Roman"/>
          <w:sz w:val="28"/>
          <w:szCs w:val="24"/>
          <w:lang w:eastAsia="ru-RU"/>
        </w:rPr>
        <w:t>но, что…», «каждый», «все», «некоторые», «не»);</w:t>
      </w:r>
      <w:proofErr w:type="gramEnd"/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pacing w:val="2"/>
          <w:sz w:val="28"/>
          <w:szCs w:val="24"/>
          <w:lang w:eastAsia="ru-RU"/>
        </w:rPr>
        <w:t xml:space="preserve">составлять, записывать и выполнять инструкцию </w:t>
      </w:r>
      <w:r w:rsidRPr="00225C2D">
        <w:rPr>
          <w:rFonts w:ascii="Times New Roman" w:hAnsi="Times New Roman"/>
          <w:sz w:val="28"/>
          <w:szCs w:val="24"/>
          <w:lang w:eastAsia="ru-RU"/>
        </w:rPr>
        <w:t>(простой алгоритм), план поиска информации;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pacing w:val="-2"/>
          <w:sz w:val="28"/>
          <w:szCs w:val="24"/>
          <w:lang w:eastAsia="ru-RU"/>
        </w:rPr>
      </w:pPr>
      <w:r w:rsidRPr="00225C2D">
        <w:rPr>
          <w:rFonts w:ascii="Times New Roman" w:hAnsi="Times New Roman"/>
          <w:spacing w:val="-2"/>
          <w:sz w:val="28"/>
          <w:szCs w:val="24"/>
          <w:lang w:eastAsia="ru-RU"/>
        </w:rPr>
        <w:t>планировать несложные исследования, собирать и пред</w:t>
      </w:r>
      <w:r w:rsidRPr="00225C2D">
        <w:rPr>
          <w:rFonts w:ascii="Times New Roman" w:hAnsi="Times New Roman"/>
          <w:sz w:val="28"/>
          <w:szCs w:val="24"/>
          <w:lang w:eastAsia="ru-RU"/>
        </w:rPr>
        <w:t xml:space="preserve">ставлять полученную информацию с помощью таблиц и </w:t>
      </w:r>
      <w:r w:rsidRPr="00225C2D">
        <w:rPr>
          <w:rFonts w:ascii="Times New Roman" w:hAnsi="Times New Roman"/>
          <w:spacing w:val="-2"/>
          <w:sz w:val="28"/>
          <w:szCs w:val="24"/>
          <w:lang w:eastAsia="ru-RU"/>
        </w:rPr>
        <w:t>диаграмм;</w:t>
      </w:r>
    </w:p>
    <w:p w:rsidR="00F97560" w:rsidRPr="00225C2D" w:rsidRDefault="00F97560" w:rsidP="00C4409C">
      <w:pPr>
        <w:pStyle w:val="a6"/>
        <w:numPr>
          <w:ilvl w:val="0"/>
          <w:numId w:val="60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25C2D">
        <w:rPr>
          <w:rFonts w:ascii="Times New Roman" w:hAnsi="Times New Roman"/>
          <w:sz w:val="28"/>
          <w:szCs w:val="24"/>
          <w:lang w:eastAsia="ru-RU"/>
        </w:rPr>
        <w:t>интерпретировать информацию, полученную при про</w:t>
      </w:r>
      <w:r w:rsidRPr="00225C2D">
        <w:rPr>
          <w:rFonts w:ascii="Times New Roman" w:hAnsi="Times New Roman"/>
          <w:spacing w:val="2"/>
          <w:sz w:val="28"/>
          <w:szCs w:val="24"/>
          <w:lang w:eastAsia="ru-RU"/>
        </w:rPr>
        <w:t>ведении несложных исследований (объяснять, сравнивать</w:t>
      </w:r>
      <w:r w:rsidRPr="00225C2D">
        <w:rPr>
          <w:rFonts w:ascii="Times New Roman" w:hAnsi="Times New Roman"/>
          <w:sz w:val="28"/>
          <w:szCs w:val="24"/>
          <w:lang w:eastAsia="ru-RU"/>
        </w:rPr>
        <w:t xml:space="preserve"> и обобщать данные, делать выводы и прогнозы).</w:t>
      </w:r>
    </w:p>
    <w:p w:rsidR="00F97560" w:rsidRPr="005E3620" w:rsidRDefault="00F97560" w:rsidP="00081C0C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F97560" w:rsidRDefault="00F97560" w:rsidP="00225C2D">
      <w:pPr>
        <w:pStyle w:val="21"/>
        <w:numPr>
          <w:ilvl w:val="0"/>
          <w:numId w:val="0"/>
        </w:numPr>
        <w:ind w:firstLine="568"/>
        <w:jc w:val="center"/>
        <w:rPr>
          <w:b/>
          <w:color w:val="800000"/>
          <w:sz w:val="36"/>
        </w:rPr>
      </w:pPr>
      <w:r w:rsidRPr="00225C2D">
        <w:rPr>
          <w:b/>
          <w:color w:val="800000"/>
          <w:sz w:val="36"/>
        </w:rPr>
        <w:lastRenderedPageBreak/>
        <w:t xml:space="preserve">Содержание учебного предмета </w:t>
      </w:r>
    </w:p>
    <w:p w:rsidR="00F97560" w:rsidRPr="00225C2D" w:rsidRDefault="00F97560" w:rsidP="00225C2D">
      <w:pPr>
        <w:pStyle w:val="21"/>
        <w:numPr>
          <w:ilvl w:val="0"/>
          <w:numId w:val="0"/>
        </w:numPr>
        <w:ind w:firstLine="568"/>
        <w:jc w:val="center"/>
        <w:rPr>
          <w:b/>
          <w:color w:val="800000"/>
          <w:sz w:val="36"/>
        </w:rPr>
      </w:pPr>
      <w:r w:rsidRPr="00225C2D">
        <w:rPr>
          <w:b/>
          <w:color w:val="800000"/>
          <w:sz w:val="36"/>
        </w:rPr>
        <w:t>«Математика»</w:t>
      </w:r>
    </w:p>
    <w:p w:rsidR="00F97560" w:rsidRPr="00225C2D" w:rsidRDefault="00F97560" w:rsidP="00225C2D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225C2D">
        <w:rPr>
          <w:rFonts w:ascii="Times New Roman" w:hAnsi="Times New Roman"/>
          <w:b/>
          <w:color w:val="003366"/>
          <w:sz w:val="28"/>
          <w:szCs w:val="24"/>
        </w:rPr>
        <w:t>Числа и величины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z w:val="28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  <w:u w:val="single"/>
        </w:rPr>
      </w:pPr>
      <w:r w:rsidRPr="00225C2D">
        <w:rPr>
          <w:rFonts w:ascii="Times New Roman" w:hAnsi="Times New Roman"/>
          <w:sz w:val="28"/>
          <w:szCs w:val="24"/>
        </w:rPr>
        <w:t xml:space="preserve">Измерение величин; сравнение и упорядочение величин. </w:t>
      </w:r>
      <w:proofErr w:type="gramStart"/>
      <w:r w:rsidRPr="00225C2D">
        <w:rPr>
          <w:rFonts w:ascii="Times New Roman" w:hAnsi="Times New Roman"/>
          <w:sz w:val="28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225C2D">
        <w:rPr>
          <w:rFonts w:ascii="Times New Roman" w:hAnsi="Times New Roman"/>
          <w:sz w:val="28"/>
          <w:szCs w:val="24"/>
        </w:rPr>
        <w:t xml:space="preserve"> Соотношения между единицами измерения однородных величин. Сравне</w:t>
      </w:r>
      <w:r w:rsidRPr="00225C2D">
        <w:rPr>
          <w:rFonts w:ascii="Times New Roman" w:hAnsi="Times New Roman"/>
          <w:spacing w:val="2"/>
          <w:sz w:val="28"/>
          <w:szCs w:val="24"/>
        </w:rPr>
        <w:t xml:space="preserve">ние и упорядочение однородных величин. </w:t>
      </w:r>
      <w:r w:rsidRPr="00225C2D">
        <w:rPr>
          <w:rFonts w:ascii="Times New Roman" w:hAnsi="Times New Roman"/>
          <w:spacing w:val="2"/>
          <w:sz w:val="28"/>
          <w:szCs w:val="24"/>
          <w:u w:val="single"/>
        </w:rPr>
        <w:t xml:space="preserve">Доля величины </w:t>
      </w:r>
      <w:r w:rsidRPr="00225C2D">
        <w:rPr>
          <w:rFonts w:ascii="Times New Roman" w:hAnsi="Times New Roman"/>
          <w:sz w:val="28"/>
          <w:szCs w:val="24"/>
          <w:u w:val="single"/>
        </w:rPr>
        <w:t>(половина, треть, четверть, десятая, сотая, тысячная).</w:t>
      </w:r>
    </w:p>
    <w:p w:rsidR="00F97560" w:rsidRPr="00225C2D" w:rsidRDefault="00F97560" w:rsidP="00225C2D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225C2D">
        <w:rPr>
          <w:rFonts w:ascii="Times New Roman" w:hAnsi="Times New Roman"/>
          <w:b/>
          <w:color w:val="003366"/>
          <w:sz w:val="28"/>
          <w:szCs w:val="24"/>
        </w:rPr>
        <w:t>Арифметические действия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pacing w:val="2"/>
          <w:sz w:val="28"/>
          <w:szCs w:val="24"/>
        </w:rPr>
        <w:t xml:space="preserve">Сложение, вычитание, умножение и деление. Названия </w:t>
      </w:r>
      <w:r w:rsidRPr="00225C2D">
        <w:rPr>
          <w:rFonts w:ascii="Times New Roman" w:hAnsi="Times New Roman"/>
          <w:sz w:val="28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25C2D">
        <w:rPr>
          <w:rFonts w:ascii="Times New Roman" w:hAnsi="Times New Roman"/>
          <w:spacing w:val="2"/>
          <w:sz w:val="28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225C2D">
        <w:rPr>
          <w:rFonts w:ascii="Times New Roman" w:hAnsi="Times New Roman"/>
          <w:sz w:val="28"/>
          <w:szCs w:val="24"/>
        </w:rPr>
        <w:t>с остатком.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z w:val="28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25C2D">
        <w:rPr>
          <w:rFonts w:ascii="Times New Roman" w:hAnsi="Times New Roman"/>
          <w:spacing w:val="2"/>
          <w:sz w:val="28"/>
          <w:szCs w:val="24"/>
        </w:rPr>
        <w:t>свойств арифметических действий в вычислениях (переста</w:t>
      </w:r>
      <w:r w:rsidRPr="00225C2D">
        <w:rPr>
          <w:rFonts w:ascii="Times New Roman" w:hAnsi="Times New Roman"/>
          <w:sz w:val="28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z w:val="28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pacing w:val="2"/>
          <w:sz w:val="28"/>
          <w:szCs w:val="24"/>
        </w:rPr>
        <w:t xml:space="preserve">Способы проверки правильности вычислений (алгоритм, </w:t>
      </w:r>
      <w:r w:rsidRPr="00225C2D">
        <w:rPr>
          <w:rFonts w:ascii="Times New Roman" w:hAnsi="Times New Roman"/>
          <w:sz w:val="28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F97560" w:rsidRPr="00225C2D" w:rsidRDefault="00F97560" w:rsidP="00225C2D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225C2D">
        <w:rPr>
          <w:rFonts w:ascii="Times New Roman" w:hAnsi="Times New Roman"/>
          <w:b/>
          <w:color w:val="003366"/>
          <w:sz w:val="28"/>
          <w:szCs w:val="24"/>
        </w:rPr>
        <w:t>Работа с текстовыми задачами</w:t>
      </w:r>
    </w:p>
    <w:p w:rsidR="00F97560" w:rsidRPr="00225C2D" w:rsidRDefault="00F97560" w:rsidP="00225C2D">
      <w:pPr>
        <w:spacing w:after="0" w:line="360" w:lineRule="auto"/>
        <w:ind w:firstLine="900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pacing w:val="-2"/>
          <w:sz w:val="28"/>
          <w:szCs w:val="24"/>
        </w:rPr>
        <w:t>Решение текстовых задач арифметическим способом. Зада</w:t>
      </w:r>
      <w:r w:rsidRPr="00225C2D">
        <w:rPr>
          <w:rFonts w:ascii="Times New Roman" w:hAnsi="Times New Roman"/>
          <w:sz w:val="28"/>
          <w:szCs w:val="24"/>
        </w:rPr>
        <w:t xml:space="preserve">чи, содержащие отношения «больше (меньше) </w:t>
      </w:r>
      <w:proofErr w:type="gramStart"/>
      <w:r w:rsidRPr="00225C2D">
        <w:rPr>
          <w:rFonts w:ascii="Times New Roman" w:hAnsi="Times New Roman"/>
          <w:sz w:val="28"/>
          <w:szCs w:val="24"/>
        </w:rPr>
        <w:t>на</w:t>
      </w:r>
      <w:proofErr w:type="gramEnd"/>
      <w:r w:rsidRPr="00225C2D">
        <w:rPr>
          <w:rFonts w:ascii="Times New Roman" w:hAnsi="Times New Roman"/>
          <w:sz w:val="28"/>
          <w:szCs w:val="24"/>
        </w:rPr>
        <w:t xml:space="preserve">…», «больше (меньше) в…». </w:t>
      </w:r>
      <w:proofErr w:type="gramStart"/>
      <w:r w:rsidRPr="00225C2D">
        <w:rPr>
          <w:rFonts w:ascii="Times New Roman" w:hAnsi="Times New Roman"/>
          <w:sz w:val="28"/>
          <w:szCs w:val="24"/>
        </w:rPr>
        <w:t>Зависимости между величинами, характеризу</w:t>
      </w:r>
      <w:r w:rsidRPr="00225C2D">
        <w:rPr>
          <w:rFonts w:ascii="Times New Roman" w:hAnsi="Times New Roman"/>
          <w:spacing w:val="2"/>
          <w:sz w:val="28"/>
          <w:szCs w:val="24"/>
        </w:rPr>
        <w:t xml:space="preserve">ющими процессы движения, </w:t>
      </w:r>
      <w:r w:rsidRPr="00225C2D">
        <w:rPr>
          <w:rFonts w:ascii="Times New Roman" w:hAnsi="Times New Roman"/>
          <w:spacing w:val="2"/>
          <w:sz w:val="28"/>
          <w:szCs w:val="24"/>
        </w:rPr>
        <w:lastRenderedPageBreak/>
        <w:t xml:space="preserve">работы, </w:t>
      </w:r>
      <w:proofErr w:type="spellStart"/>
      <w:r w:rsidRPr="00225C2D">
        <w:rPr>
          <w:rFonts w:ascii="Times New Roman" w:hAnsi="Times New Roman"/>
          <w:spacing w:val="2"/>
          <w:sz w:val="28"/>
          <w:szCs w:val="24"/>
        </w:rPr>
        <w:t>купли</w:t>
      </w:r>
      <w:r w:rsidRPr="00225C2D">
        <w:rPr>
          <w:rFonts w:ascii="Times New Roman" w:hAnsi="Times New Roman"/>
          <w:spacing w:val="2"/>
          <w:sz w:val="28"/>
          <w:szCs w:val="24"/>
        </w:rPr>
        <w:noBreakHyphen/>
        <w:t>продажи</w:t>
      </w:r>
      <w:proofErr w:type="spellEnd"/>
      <w:r w:rsidRPr="00225C2D">
        <w:rPr>
          <w:rFonts w:ascii="Times New Roman" w:hAnsi="Times New Roman"/>
          <w:spacing w:val="2"/>
          <w:sz w:val="28"/>
          <w:szCs w:val="24"/>
        </w:rPr>
        <w:t xml:space="preserve"> и</w:t>
      </w:r>
      <w:r w:rsidRPr="00225C2D">
        <w:rPr>
          <w:rFonts w:ascii="Times New Roman" w:hAnsi="Times New Roman"/>
          <w:spacing w:val="2"/>
          <w:sz w:val="28"/>
          <w:szCs w:val="24"/>
        </w:rPr>
        <w:t> </w:t>
      </w:r>
      <w:r w:rsidRPr="00225C2D">
        <w:rPr>
          <w:rFonts w:ascii="Times New Roman" w:hAnsi="Times New Roman"/>
          <w:spacing w:val="2"/>
          <w:sz w:val="28"/>
          <w:szCs w:val="24"/>
        </w:rPr>
        <w:t xml:space="preserve">др. </w:t>
      </w:r>
      <w:r w:rsidRPr="00225C2D">
        <w:rPr>
          <w:rFonts w:ascii="Times New Roman" w:hAnsi="Times New Roman"/>
          <w:sz w:val="28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225C2D">
        <w:rPr>
          <w:rFonts w:ascii="Times New Roman" w:hAnsi="Times New Roman"/>
          <w:sz w:val="28"/>
          <w:szCs w:val="24"/>
        </w:rPr>
        <w:t> </w:t>
      </w:r>
      <w:r w:rsidRPr="00225C2D">
        <w:rPr>
          <w:rFonts w:ascii="Times New Roman" w:hAnsi="Times New Roman"/>
          <w:sz w:val="28"/>
          <w:szCs w:val="24"/>
        </w:rPr>
        <w:t xml:space="preserve">др. </w:t>
      </w:r>
      <w:r w:rsidRPr="00225C2D">
        <w:rPr>
          <w:rFonts w:ascii="Times New Roman" w:hAnsi="Times New Roman"/>
          <w:spacing w:val="2"/>
          <w:sz w:val="28"/>
          <w:szCs w:val="24"/>
          <w:u w:val="single"/>
        </w:rPr>
        <w:t>Планирование хода решения задачи.</w:t>
      </w:r>
      <w:proofErr w:type="gramEnd"/>
      <w:r w:rsidRPr="00225C2D">
        <w:rPr>
          <w:rFonts w:ascii="Times New Roman" w:hAnsi="Times New Roman"/>
          <w:spacing w:val="2"/>
          <w:sz w:val="28"/>
          <w:szCs w:val="24"/>
          <w:u w:val="single"/>
        </w:rPr>
        <w:t xml:space="preserve"> Представление текста </w:t>
      </w:r>
      <w:r w:rsidRPr="00225C2D">
        <w:rPr>
          <w:rFonts w:ascii="Times New Roman" w:hAnsi="Times New Roman"/>
          <w:sz w:val="28"/>
          <w:szCs w:val="24"/>
          <w:u w:val="single"/>
        </w:rPr>
        <w:t>задачи (схема, таблица, диаграмма и другие модели).</w:t>
      </w:r>
    </w:p>
    <w:p w:rsidR="00F97560" w:rsidRPr="00225C2D" w:rsidRDefault="00F97560" w:rsidP="00225C2D">
      <w:pPr>
        <w:spacing w:after="0" w:line="360" w:lineRule="auto"/>
        <w:ind w:firstLine="900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z w:val="28"/>
          <w:szCs w:val="24"/>
        </w:rPr>
        <w:t>Задачи на нахождение доли целого и целого по его доле.</w:t>
      </w:r>
    </w:p>
    <w:p w:rsidR="00F97560" w:rsidRPr="00225C2D" w:rsidRDefault="00F97560" w:rsidP="00225C2D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225C2D">
        <w:rPr>
          <w:rFonts w:ascii="Times New Roman" w:hAnsi="Times New Roman"/>
          <w:b/>
          <w:color w:val="003366"/>
          <w:spacing w:val="2"/>
          <w:sz w:val="28"/>
          <w:szCs w:val="24"/>
        </w:rPr>
        <w:t>Пространственные отношения. Геометрические фи</w:t>
      </w:r>
      <w:r w:rsidRPr="00225C2D">
        <w:rPr>
          <w:rFonts w:ascii="Times New Roman" w:hAnsi="Times New Roman"/>
          <w:b/>
          <w:color w:val="003366"/>
          <w:sz w:val="28"/>
          <w:szCs w:val="24"/>
        </w:rPr>
        <w:t>гуры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pacing w:val="2"/>
          <w:sz w:val="28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225C2D">
        <w:rPr>
          <w:rFonts w:ascii="Times New Roman" w:hAnsi="Times New Roman"/>
          <w:spacing w:val="2"/>
          <w:sz w:val="28"/>
          <w:szCs w:val="24"/>
        </w:rPr>
        <w:t>между</w:t>
      </w:r>
      <w:proofErr w:type="gramEnd"/>
      <w:r w:rsidRPr="00225C2D">
        <w:rPr>
          <w:rFonts w:ascii="Times New Roman" w:hAnsi="Times New Roman"/>
          <w:spacing w:val="2"/>
          <w:sz w:val="28"/>
          <w:szCs w:val="24"/>
        </w:rPr>
        <w:t xml:space="preserve"> и</w:t>
      </w:r>
      <w:r w:rsidRPr="00225C2D">
        <w:rPr>
          <w:rFonts w:ascii="Times New Roman" w:hAnsi="Times New Roman"/>
          <w:spacing w:val="2"/>
          <w:sz w:val="28"/>
          <w:szCs w:val="24"/>
        </w:rPr>
        <w:t> </w:t>
      </w:r>
      <w:r w:rsidRPr="00225C2D">
        <w:rPr>
          <w:rFonts w:ascii="Times New Roman" w:hAnsi="Times New Roman"/>
          <w:spacing w:val="2"/>
          <w:sz w:val="28"/>
          <w:szCs w:val="24"/>
        </w:rPr>
        <w:t xml:space="preserve">пр.). </w:t>
      </w:r>
      <w:proofErr w:type="gramStart"/>
      <w:r w:rsidRPr="00225C2D">
        <w:rPr>
          <w:rFonts w:ascii="Times New Roman" w:hAnsi="Times New Roman"/>
          <w:spacing w:val="2"/>
          <w:sz w:val="28"/>
          <w:szCs w:val="24"/>
        </w:rPr>
        <w:t xml:space="preserve">Распознавание и изображение </w:t>
      </w:r>
      <w:r w:rsidRPr="00225C2D">
        <w:rPr>
          <w:rFonts w:ascii="Times New Roman" w:hAnsi="Times New Roman"/>
          <w:sz w:val="28"/>
          <w:szCs w:val="24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225C2D">
        <w:rPr>
          <w:rFonts w:ascii="Times New Roman" w:hAnsi="Times New Roman"/>
          <w:spacing w:val="2"/>
          <w:sz w:val="28"/>
          <w:szCs w:val="24"/>
        </w:rPr>
        <w:t>ник, квадрат, окружность, круг.</w:t>
      </w:r>
      <w:proofErr w:type="gramEnd"/>
      <w:r w:rsidRPr="00225C2D">
        <w:rPr>
          <w:rFonts w:ascii="Times New Roman" w:hAnsi="Times New Roman"/>
          <w:spacing w:val="2"/>
          <w:sz w:val="28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225C2D">
        <w:rPr>
          <w:rFonts w:ascii="Times New Roman" w:hAnsi="Times New Roman"/>
          <w:sz w:val="28"/>
          <w:szCs w:val="24"/>
        </w:rPr>
        <w:t>куб, шар, параллелепипед, пирамида, цилиндр, конус.</w:t>
      </w:r>
    </w:p>
    <w:p w:rsidR="00F97560" w:rsidRPr="00225C2D" w:rsidRDefault="00F97560" w:rsidP="00225C2D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225C2D">
        <w:rPr>
          <w:rFonts w:ascii="Times New Roman" w:hAnsi="Times New Roman"/>
          <w:b/>
          <w:color w:val="003366"/>
          <w:sz w:val="28"/>
          <w:szCs w:val="24"/>
        </w:rPr>
        <w:t>Геометрические величины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pacing w:val="2"/>
          <w:sz w:val="28"/>
          <w:szCs w:val="24"/>
        </w:rPr>
        <w:t xml:space="preserve">Геометрические величины и их измерение. Измерение </w:t>
      </w:r>
      <w:r w:rsidRPr="00225C2D">
        <w:rPr>
          <w:rFonts w:ascii="Times New Roman" w:hAnsi="Times New Roman"/>
          <w:sz w:val="28"/>
          <w:szCs w:val="24"/>
        </w:rPr>
        <w:t>длины отрезка. Единицы длины (</w:t>
      </w:r>
      <w:proofErr w:type="gramStart"/>
      <w:r w:rsidRPr="00225C2D">
        <w:rPr>
          <w:rFonts w:ascii="Times New Roman" w:hAnsi="Times New Roman"/>
          <w:sz w:val="28"/>
          <w:szCs w:val="24"/>
        </w:rPr>
        <w:t>мм</w:t>
      </w:r>
      <w:proofErr w:type="gramEnd"/>
      <w:r w:rsidRPr="00225C2D">
        <w:rPr>
          <w:rFonts w:ascii="Times New Roman" w:hAnsi="Times New Roman"/>
          <w:sz w:val="28"/>
          <w:szCs w:val="24"/>
        </w:rPr>
        <w:t>, см, дм, м, км). Периметр. Вычисление периметра многоугольника.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z w:val="28"/>
          <w:szCs w:val="24"/>
        </w:rPr>
        <w:t>Площадь геометрической фигуры. Единицы площади (см</w:t>
      </w:r>
      <w:proofErr w:type="gramStart"/>
      <w:r w:rsidRPr="00225C2D"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 w:rsidRPr="00225C2D">
        <w:rPr>
          <w:rFonts w:ascii="Times New Roman" w:hAnsi="Times New Roman"/>
          <w:sz w:val="28"/>
          <w:szCs w:val="24"/>
        </w:rPr>
        <w:t xml:space="preserve">, </w:t>
      </w:r>
      <w:r w:rsidRPr="00225C2D">
        <w:rPr>
          <w:rFonts w:ascii="Times New Roman" w:hAnsi="Times New Roman"/>
          <w:spacing w:val="2"/>
          <w:sz w:val="28"/>
          <w:szCs w:val="24"/>
        </w:rPr>
        <w:t>дм</w:t>
      </w:r>
      <w:r w:rsidRPr="00225C2D">
        <w:rPr>
          <w:rFonts w:ascii="Times New Roman" w:hAnsi="Times New Roman"/>
          <w:spacing w:val="2"/>
          <w:sz w:val="28"/>
          <w:szCs w:val="24"/>
          <w:vertAlign w:val="superscript"/>
        </w:rPr>
        <w:t>2</w:t>
      </w:r>
      <w:r w:rsidRPr="00225C2D">
        <w:rPr>
          <w:rFonts w:ascii="Times New Roman" w:hAnsi="Times New Roman"/>
          <w:spacing w:val="2"/>
          <w:sz w:val="28"/>
          <w:szCs w:val="24"/>
        </w:rPr>
        <w:t>, м</w:t>
      </w:r>
      <w:r w:rsidRPr="00225C2D">
        <w:rPr>
          <w:rFonts w:ascii="Times New Roman" w:hAnsi="Times New Roman"/>
          <w:spacing w:val="2"/>
          <w:sz w:val="28"/>
          <w:szCs w:val="24"/>
          <w:vertAlign w:val="superscript"/>
        </w:rPr>
        <w:t>2</w:t>
      </w:r>
      <w:r w:rsidRPr="00225C2D">
        <w:rPr>
          <w:rFonts w:ascii="Times New Roman" w:hAnsi="Times New Roman"/>
          <w:spacing w:val="2"/>
          <w:sz w:val="28"/>
          <w:szCs w:val="24"/>
        </w:rPr>
        <w:t>). Точное и приближённое измерение площади гео</w:t>
      </w:r>
      <w:r w:rsidRPr="00225C2D">
        <w:rPr>
          <w:rFonts w:ascii="Times New Roman" w:hAnsi="Times New Roman"/>
          <w:sz w:val="28"/>
          <w:szCs w:val="24"/>
        </w:rPr>
        <w:t>метрической фигуры. Вычисление площади прямоугольника.</w:t>
      </w:r>
    </w:p>
    <w:p w:rsidR="00F97560" w:rsidRPr="00225C2D" w:rsidRDefault="00F97560" w:rsidP="00225C2D">
      <w:pPr>
        <w:spacing w:after="0" w:line="360" w:lineRule="auto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225C2D">
        <w:rPr>
          <w:rFonts w:ascii="Times New Roman" w:hAnsi="Times New Roman"/>
          <w:b/>
          <w:color w:val="003366"/>
          <w:sz w:val="28"/>
          <w:szCs w:val="24"/>
        </w:rPr>
        <w:t>Работа с информацией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z w:val="28"/>
          <w:szCs w:val="24"/>
        </w:rPr>
        <w:t xml:space="preserve">Сбор и представление информации, связанной со счётом </w:t>
      </w:r>
      <w:r w:rsidRPr="00225C2D">
        <w:rPr>
          <w:rFonts w:ascii="Times New Roman" w:hAnsi="Times New Roman"/>
          <w:spacing w:val="2"/>
          <w:sz w:val="28"/>
          <w:szCs w:val="24"/>
        </w:rPr>
        <w:t xml:space="preserve">(пересчётом), измерением величин; фиксирование, анализ </w:t>
      </w:r>
      <w:r w:rsidRPr="00225C2D">
        <w:rPr>
          <w:rFonts w:ascii="Times New Roman" w:hAnsi="Times New Roman"/>
          <w:sz w:val="28"/>
          <w:szCs w:val="24"/>
        </w:rPr>
        <w:t>полученной информации.</w:t>
      </w:r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pacing w:val="-2"/>
          <w:sz w:val="28"/>
          <w:szCs w:val="24"/>
          <w:u w:val="single"/>
        </w:rPr>
      </w:pPr>
      <w:proofErr w:type="gramStart"/>
      <w:r w:rsidRPr="00225C2D">
        <w:rPr>
          <w:rFonts w:ascii="Times New Roman" w:hAnsi="Times New Roman"/>
          <w:spacing w:val="-2"/>
          <w:sz w:val="28"/>
          <w:szCs w:val="24"/>
          <w:u w:val="single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F97560" w:rsidRPr="00225C2D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  <w:u w:val="single"/>
        </w:rPr>
      </w:pPr>
      <w:r w:rsidRPr="00225C2D">
        <w:rPr>
          <w:rFonts w:ascii="Times New Roman" w:hAnsi="Times New Roman"/>
          <w:spacing w:val="-2"/>
          <w:sz w:val="28"/>
          <w:szCs w:val="24"/>
          <w:u w:val="single"/>
        </w:rPr>
        <w:t>Составление конечной последовательности (цепочки) пред</w:t>
      </w:r>
      <w:r w:rsidRPr="00225C2D">
        <w:rPr>
          <w:rFonts w:ascii="Times New Roman" w:hAnsi="Times New Roman"/>
          <w:spacing w:val="2"/>
          <w:sz w:val="28"/>
          <w:szCs w:val="24"/>
          <w:u w:val="single"/>
        </w:rPr>
        <w:t>метов, чисел, геометрических фигур и</w:t>
      </w:r>
      <w:r w:rsidRPr="00225C2D">
        <w:rPr>
          <w:rFonts w:ascii="Times New Roman" w:hAnsi="Times New Roman"/>
          <w:spacing w:val="2"/>
          <w:sz w:val="28"/>
          <w:szCs w:val="24"/>
          <w:u w:val="single"/>
        </w:rPr>
        <w:t> </w:t>
      </w:r>
      <w:r w:rsidRPr="00225C2D">
        <w:rPr>
          <w:rFonts w:ascii="Times New Roman" w:hAnsi="Times New Roman"/>
          <w:spacing w:val="2"/>
          <w:sz w:val="28"/>
          <w:szCs w:val="24"/>
          <w:u w:val="single"/>
        </w:rPr>
        <w:t>др. по правилу.</w:t>
      </w:r>
      <w:r w:rsidRPr="00225C2D">
        <w:rPr>
          <w:rFonts w:ascii="Times New Roman" w:hAnsi="Times New Roman"/>
          <w:sz w:val="28"/>
          <w:szCs w:val="24"/>
          <w:u w:val="single"/>
        </w:rPr>
        <w:t xml:space="preserve"> Составление, запись и выполнение простого алгоритма, плана поиска информации.</w:t>
      </w:r>
    </w:p>
    <w:p w:rsidR="00F97560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225C2D">
        <w:rPr>
          <w:rFonts w:ascii="Times New Roman" w:hAnsi="Times New Roman"/>
          <w:spacing w:val="2"/>
          <w:sz w:val="28"/>
          <w:szCs w:val="24"/>
        </w:rPr>
        <w:lastRenderedPageBreak/>
        <w:t>Чтение и заполнение таблицы. Интерпретация данных</w:t>
      </w:r>
      <w:r w:rsidRPr="00225C2D">
        <w:rPr>
          <w:rFonts w:ascii="Times New Roman" w:hAnsi="Times New Roman"/>
          <w:sz w:val="28"/>
          <w:szCs w:val="24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F97560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</w:p>
    <w:p w:rsidR="00F97560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</w:p>
    <w:p w:rsidR="00F97560" w:rsidRDefault="00F97560" w:rsidP="00225C2D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1803"/>
        <w:gridCol w:w="919"/>
        <w:gridCol w:w="875"/>
        <w:gridCol w:w="875"/>
        <w:gridCol w:w="864"/>
        <w:gridCol w:w="1110"/>
      </w:tblGrid>
      <w:tr w:rsidR="00F97560" w:rsidRPr="00225C2D" w:rsidTr="00257ADD">
        <w:trPr>
          <w:trHeight w:val="326"/>
        </w:trPr>
        <w:tc>
          <w:tcPr>
            <w:tcW w:w="2732" w:type="dxa"/>
            <w:vMerge w:val="restart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Разделы </w:t>
            </w:r>
          </w:p>
        </w:tc>
        <w:tc>
          <w:tcPr>
            <w:tcW w:w="1803" w:type="dxa"/>
            <w:vMerge w:val="restart"/>
          </w:tcPr>
          <w:p w:rsidR="00F97560" w:rsidRPr="00225C2D" w:rsidRDefault="00F97560" w:rsidP="00225C2D">
            <w:pPr>
              <w:tabs>
                <w:tab w:val="left" w:pos="48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Количество часов по примерной программе</w:t>
            </w:r>
          </w:p>
        </w:tc>
        <w:tc>
          <w:tcPr>
            <w:tcW w:w="3533" w:type="dxa"/>
            <w:gridSpan w:val="4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Количество часов по классам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  <w:vMerge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Числа и величины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77</w:t>
            </w: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Арифметические действия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215</w:t>
            </w: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Работа с текстовыми задачами 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90</w:t>
            </w: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отношения. Геометрические фигуры 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47</w:t>
            </w:r>
          </w:p>
        </w:tc>
      </w:tr>
      <w:tr w:rsidR="00F97560" w:rsidRPr="00225C2D" w:rsidTr="00257ADD">
        <w:trPr>
          <w:trHeight w:val="28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Геометрические величины 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F97560" w:rsidRPr="00225C2D" w:rsidTr="00257ADD">
        <w:trPr>
          <w:trHeight w:val="342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97560" w:rsidRPr="00225C2D" w:rsidTr="00257ADD">
        <w:trPr>
          <w:trHeight w:val="146"/>
        </w:trPr>
        <w:tc>
          <w:tcPr>
            <w:tcW w:w="2732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03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19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75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64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25C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10" w:type="dxa"/>
          </w:tcPr>
          <w:p w:rsidR="00F97560" w:rsidRPr="00225C2D" w:rsidRDefault="00F97560" w:rsidP="00225C2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p w:rsidR="00F97560" w:rsidRPr="005E3620" w:rsidRDefault="00F97560" w:rsidP="00256573">
      <w:pPr>
        <w:tabs>
          <w:tab w:val="left" w:pos="12240"/>
        </w:tabs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0"/>
        <w:gridCol w:w="1440"/>
        <w:gridCol w:w="1440"/>
        <w:gridCol w:w="1440"/>
        <w:gridCol w:w="1440"/>
      </w:tblGrid>
      <w:tr w:rsidR="00F97560" w:rsidRPr="00225C2D" w:rsidTr="00225C2D">
        <w:tc>
          <w:tcPr>
            <w:tcW w:w="3960" w:type="dxa"/>
            <w:vMerge w:val="restart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Темы, входящие в разделы программы  </w:t>
            </w:r>
          </w:p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gridSpan w:val="4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Распределение часов по классам </w:t>
            </w:r>
          </w:p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5C2D">
              <w:rPr>
                <w:rFonts w:ascii="Times New Roman" w:hAnsi="Times New Roman"/>
                <w:sz w:val="28"/>
                <w:szCs w:val="28"/>
              </w:rPr>
              <w:t>(в каждой теме решаются текстовые задачи,  рассматриваются «Пространственные отношения.</w:t>
            </w:r>
            <w:proofErr w:type="gramEnd"/>
            <w:r w:rsidRPr="00225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5C2D">
              <w:rPr>
                <w:rFonts w:ascii="Times New Roman" w:hAnsi="Times New Roman"/>
                <w:sz w:val="28"/>
                <w:szCs w:val="28"/>
              </w:rPr>
              <w:t>Геометрические фигуры», «Геометрические величины», «Работа с информацией»)</w:t>
            </w:r>
            <w:proofErr w:type="gramEnd"/>
          </w:p>
        </w:tc>
      </w:tr>
      <w:tr w:rsidR="00F97560" w:rsidRPr="00225C2D" w:rsidTr="00225C2D">
        <w:tc>
          <w:tcPr>
            <w:tcW w:w="3960" w:type="dxa"/>
            <w:vMerge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Подготовка к изучению чисел.   Пространственные и временные представления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rPr>
          <w:trHeight w:val="237"/>
        </w:trPr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 от 1 до 10. Число 0. Нумерация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Числа от 1 до 10. Сложение и вычитание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 от 1 до 20. Нумерация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Числа от 1 до 20. Сложение и вычитание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Итоговое повторение.  Проверка знаний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 от 1 до 100. Нумерация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Числа от 1 до 100. Сложение и вычитание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Числа от 1 до 100. Умножение и деление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lastRenderedPageBreak/>
              <w:t>Числа от 1 до 100. Табличное умножение и деление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 от 1 до 100.  </w:t>
            </w:r>
            <w:proofErr w:type="spellStart"/>
            <w:r w:rsidRPr="00225C2D">
              <w:rPr>
                <w:rFonts w:ascii="Times New Roman" w:hAnsi="Times New Roman"/>
                <w:sz w:val="28"/>
                <w:szCs w:val="28"/>
              </w:rPr>
              <w:t>Внетабличное</w:t>
            </w:r>
            <w:proofErr w:type="spellEnd"/>
            <w:r w:rsidRPr="00225C2D">
              <w:rPr>
                <w:rFonts w:ascii="Times New Roman" w:hAnsi="Times New Roman"/>
                <w:sz w:val="28"/>
                <w:szCs w:val="28"/>
              </w:rPr>
              <w:t xml:space="preserve">  умножение и деление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 от 1 до 1000. Нумерация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Числа от 1 до 1000. Сложение и вычитание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 от 1 до 1000. Умножение  и деление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Числа, которые больше 1000. Нумерация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Числа, которые больше 1000. Сложение и вычитание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Числа, которые больше 1000.   Умножение и деление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Величины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97560" w:rsidRPr="00225C2D" w:rsidTr="00225C2D">
        <w:tc>
          <w:tcPr>
            <w:tcW w:w="396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40" w:type="dxa"/>
          </w:tcPr>
          <w:p w:rsidR="00F97560" w:rsidRPr="00225C2D" w:rsidRDefault="00F97560" w:rsidP="00225C2D">
            <w:pPr>
              <w:tabs>
                <w:tab w:val="left" w:pos="1224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C2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Pr="00225C2D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225C2D">
        <w:rPr>
          <w:rFonts w:ascii="Times New Roman" w:hAnsi="Times New Roman"/>
          <w:b/>
          <w:color w:val="800000"/>
          <w:sz w:val="36"/>
          <w:szCs w:val="24"/>
        </w:rPr>
        <w:t>1 класс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5760"/>
        <w:gridCol w:w="1414"/>
      </w:tblGrid>
      <w:tr w:rsidR="00F97560" w:rsidRPr="00225C2D" w:rsidTr="00221B32">
        <w:tc>
          <w:tcPr>
            <w:tcW w:w="2628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 xml:space="preserve">Раздел/Подраздел </w:t>
            </w:r>
          </w:p>
        </w:tc>
        <w:tc>
          <w:tcPr>
            <w:tcW w:w="5760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>Темы, входящие в разделы примерной программы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7560" w:rsidRPr="00225C2D" w:rsidTr="00221B32">
        <w:tc>
          <w:tcPr>
            <w:tcW w:w="9802" w:type="dxa"/>
            <w:gridSpan w:val="3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четверть</w:t>
            </w:r>
          </w:p>
        </w:tc>
      </w:tr>
      <w:tr w:rsidR="00F97560" w:rsidRPr="00225C2D" w:rsidTr="00221B32">
        <w:tc>
          <w:tcPr>
            <w:tcW w:w="2628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Подготовка к изучению чисел.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Пространственные и временные представления</w:t>
            </w:r>
          </w:p>
        </w:tc>
        <w:tc>
          <w:tcPr>
            <w:tcW w:w="5760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>Счет предметов  (4ч)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>Взаимное расположение предметов в пространстве и на площади      (2ч)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 xml:space="preserve">Страничка для </w:t>
            </w:r>
            <w:proofErr w:type="gramStart"/>
            <w:r w:rsidRPr="00225C2D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225C2D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225C2D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225C2D">
              <w:rPr>
                <w:rFonts w:ascii="Times New Roman" w:hAnsi="Times New Roman"/>
                <w:sz w:val="18"/>
                <w:szCs w:val="20"/>
              </w:rPr>
              <w:t xml:space="preserve"> «Что мы узнали. Чему научились» (1ч)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 xml:space="preserve">Резерв  (1ч) 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97560" w:rsidRPr="00225C2D" w:rsidTr="00DB78C2">
        <w:trPr>
          <w:trHeight w:val="5112"/>
        </w:trPr>
        <w:tc>
          <w:tcPr>
            <w:tcW w:w="2628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Числа от 1 до 10. Число 0. Нумерация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20"/>
                <w:szCs w:val="20"/>
              </w:rPr>
              <w:t>Геометрические величины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20"/>
                <w:szCs w:val="20"/>
              </w:rPr>
              <w:t>Геометрические фигуры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20"/>
                <w:szCs w:val="20"/>
              </w:rPr>
              <w:t>Работа с информацией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20"/>
                <w:szCs w:val="20"/>
              </w:rPr>
              <w:t>Геометрические величины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vAlign w:val="bottom"/>
          </w:tcPr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/>
                <w:bCs/>
                <w:sz w:val="18"/>
                <w:szCs w:val="20"/>
              </w:rPr>
              <w:t>Числа и цифры 1—5 (14 ч)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Образование, обозначение, названия, последовательность чисел.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Чтение, запись и сравнение чисел.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Знаки «+»</w:t>
            </w:r>
            <w:proofErr w:type="gramStart"/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, «</w:t>
            </w:r>
            <w:proofErr w:type="gramEnd"/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–», «=».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Прибавление к числу по одному и вычитание из числа по одному.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Состав  чисел  от  2  до  5  из  двух  слагаемых (8 ч).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«Странички   для</w:t>
            </w: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ab/>
            </w:r>
            <w:proofErr w:type="gramStart"/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любознательных</w:t>
            </w:r>
            <w:proofErr w:type="gramEnd"/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 xml:space="preserve">» — задания творческого и поискового  характера:   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 xml:space="preserve">Длина. Отношения </w:t>
            </w:r>
            <w:r w:rsidRPr="00225C2D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 xml:space="preserve">длиннее, короче, одинаковые по длине </w:t>
            </w: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(1 ч).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Точка. Кривая линия. Прямая линия. Отрезок. Луч. Ломаная линия. Многоугольник (3 ч).</w:t>
            </w:r>
          </w:p>
          <w:p w:rsidR="00F97560" w:rsidRPr="00225C2D" w:rsidRDefault="00F97560" w:rsidP="00225C2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Знаки</w:t>
            </w:r>
            <w:proofErr w:type="gramStart"/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 xml:space="preserve"> «&gt;», «&lt;», «=».</w:t>
            </w:r>
            <w:r w:rsidRPr="00225C2D">
              <w:rPr>
                <w:rFonts w:ascii="Times New Roman" w:hAnsi="Times New Roman"/>
                <w:sz w:val="18"/>
                <w:szCs w:val="20"/>
              </w:rPr>
              <w:t xml:space="preserve">   </w:t>
            </w:r>
            <w:proofErr w:type="gramEnd"/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 xml:space="preserve">Понятия </w:t>
            </w:r>
            <w:r w:rsidRPr="00225C2D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равенство</w:t>
            </w: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 xml:space="preserve">, </w:t>
            </w:r>
            <w:r w:rsidRPr="00225C2D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неравенство</w:t>
            </w:r>
            <w:r w:rsidRPr="00225C2D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(2 ч).</w:t>
            </w:r>
            <w:r w:rsidRPr="00225C2D">
              <w:rPr>
                <w:rFonts w:ascii="Times New Roman" w:hAnsi="Times New Roman"/>
                <w:b/>
                <w:bCs/>
                <w:sz w:val="18"/>
                <w:szCs w:val="20"/>
              </w:rPr>
              <w:tab/>
            </w:r>
          </w:p>
          <w:p w:rsidR="00F97560" w:rsidRPr="00225C2D" w:rsidRDefault="00F97560" w:rsidP="00225C2D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/>
                <w:bCs/>
                <w:sz w:val="18"/>
                <w:szCs w:val="20"/>
              </w:rPr>
              <w:t>Числа и цифры 6–9. Число 0. Число 10 (14 ч)</w:t>
            </w:r>
          </w:p>
          <w:p w:rsidR="00F97560" w:rsidRPr="00225C2D" w:rsidRDefault="00F97560" w:rsidP="00225C2D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Образование, обозначение, названия, последовательность чисел. Свойства нуля. Чтение, запись и сравнение чисел.</w:t>
            </w:r>
          </w:p>
          <w:p w:rsidR="00F97560" w:rsidRPr="00225C2D" w:rsidRDefault="00F97560" w:rsidP="00225C2D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18"/>
                <w:szCs w:val="20"/>
              </w:rPr>
              <w:t>Состав чисел от 2 до 10 из двух слагаемых (8 ч).</w:t>
            </w:r>
          </w:p>
          <w:p w:rsidR="00F97560" w:rsidRPr="00225C2D" w:rsidRDefault="00F97560" w:rsidP="00225C2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 xml:space="preserve">Наши проекты: «Математика вокруг нас. Числа в загадках, пословицах, поговорках»  </w:t>
            </w:r>
          </w:p>
          <w:p w:rsidR="00F97560" w:rsidRPr="00225C2D" w:rsidRDefault="00F97560" w:rsidP="00225C2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>Единица длины сантиметр. Измерение отрезков в сантиметрах. Вычерчивание отрезков заданной длины (1 ч).</w:t>
            </w:r>
            <w:r w:rsidRPr="00225C2D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25C2D" w:rsidRDefault="00F97560" w:rsidP="00225C2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 xml:space="preserve">Понятия  увеличить  </w:t>
            </w:r>
            <w:proofErr w:type="gramStart"/>
            <w:r w:rsidRPr="00225C2D">
              <w:rPr>
                <w:rFonts w:ascii="Times New Roman" w:hAnsi="Times New Roman"/>
                <w:sz w:val="18"/>
                <w:szCs w:val="20"/>
              </w:rPr>
              <w:t>на</w:t>
            </w:r>
            <w:proofErr w:type="gramEnd"/>
            <w:r w:rsidRPr="00225C2D">
              <w:rPr>
                <w:rFonts w:ascii="Times New Roman" w:hAnsi="Times New Roman"/>
                <w:sz w:val="18"/>
                <w:szCs w:val="20"/>
              </w:rPr>
              <w:t>…,  уменьшить на… (1 ч).</w:t>
            </w:r>
          </w:p>
          <w:p w:rsidR="00F97560" w:rsidRPr="00225C2D" w:rsidRDefault="00F97560" w:rsidP="00225C2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 w:rsidRPr="00225C2D">
              <w:rPr>
                <w:rFonts w:ascii="Times New Roman" w:hAnsi="Times New Roman"/>
                <w:sz w:val="18"/>
                <w:szCs w:val="20"/>
              </w:rPr>
              <w:tab/>
              <w:t>для</w:t>
            </w:r>
            <w:r w:rsidRPr="00225C2D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225C2D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225C2D">
              <w:rPr>
                <w:rFonts w:ascii="Times New Roman" w:hAnsi="Times New Roman"/>
                <w:sz w:val="18"/>
                <w:szCs w:val="20"/>
              </w:rPr>
              <w:t>» — задания творческого и поискового  характера:  определение</w:t>
            </w:r>
          </w:p>
          <w:p w:rsidR="00F97560" w:rsidRPr="00225C2D" w:rsidRDefault="00F97560" w:rsidP="00EE3ACC">
            <w:pPr>
              <w:widowControl w:val="0"/>
              <w:overflowPunct w:val="0"/>
              <w:spacing w:after="0" w:line="240" w:lineRule="auto"/>
              <w:ind w:right="340"/>
              <w:rPr>
                <w:rFonts w:ascii="Times New Roman" w:hAnsi="Times New Roman"/>
                <w:noProof/>
                <w:sz w:val="18"/>
                <w:szCs w:val="20"/>
              </w:rPr>
            </w:pPr>
            <w:r w:rsidRPr="00225C2D">
              <w:rPr>
                <w:rFonts w:ascii="Times New Roman" w:hAnsi="Times New Roman"/>
                <w:noProof/>
                <w:sz w:val="18"/>
                <w:szCs w:val="20"/>
              </w:rPr>
              <w:t>Повторение пройденного «Что мы узнали. Чему научились»   (2ч)</w:t>
            </w:r>
          </w:p>
          <w:p w:rsidR="00F97560" w:rsidRPr="00225C2D" w:rsidRDefault="00F97560" w:rsidP="00EE3ACC">
            <w:pPr>
              <w:widowControl w:val="0"/>
              <w:overflowPunct w:val="0"/>
              <w:ind w:right="340"/>
              <w:rPr>
                <w:rFonts w:ascii="Times New Roman" w:hAnsi="Times New Roman"/>
                <w:sz w:val="18"/>
                <w:szCs w:val="20"/>
              </w:rPr>
            </w:pPr>
            <w:r w:rsidRPr="00225C2D">
              <w:rPr>
                <w:rFonts w:ascii="Times New Roman" w:hAnsi="Times New Roman"/>
                <w:noProof/>
                <w:sz w:val="18"/>
                <w:szCs w:val="20"/>
              </w:rPr>
              <w:t>Резерв  (2ч)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97560" w:rsidRPr="00225C2D" w:rsidTr="00221B32">
        <w:tc>
          <w:tcPr>
            <w:tcW w:w="8388" w:type="dxa"/>
            <w:gridSpan w:val="2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560" w:rsidRPr="00225C2D" w:rsidTr="009B76E2">
        <w:trPr>
          <w:trHeight w:val="8499"/>
        </w:trPr>
        <w:tc>
          <w:tcPr>
            <w:tcW w:w="2628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lastRenderedPageBreak/>
              <w:t>Арифметические действия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ЧИСЛА ОТ 1 ДО 10 Сложение и вычитание 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0464">
              <w:rPr>
                <w:rFonts w:ascii="Times New Roman" w:hAnsi="Times New Roman"/>
                <w:b/>
                <w:sz w:val="18"/>
                <w:szCs w:val="18"/>
              </w:rPr>
              <w:t>Сложение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b/>
                <w:sz w:val="18"/>
                <w:szCs w:val="18"/>
              </w:rPr>
              <w:t>и  вычитание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b/>
                <w:sz w:val="18"/>
                <w:szCs w:val="18"/>
              </w:rPr>
              <w:t>вида ± 1, ± 2 (11 ч)</w:t>
            </w:r>
            <w:r w:rsidRPr="00280464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80464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Конкретный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смысл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названия действий сложение и вычитание.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 xml:space="preserve">Названия чисел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сложени</w:t>
            </w:r>
            <w:proofErr w:type="gramStart"/>
            <w:r w:rsidRPr="00280464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280464">
              <w:rPr>
                <w:rFonts w:ascii="Times New Roman" w:hAnsi="Times New Roman"/>
                <w:sz w:val="18"/>
                <w:szCs w:val="18"/>
              </w:rPr>
              <w:t>слагаемые, сумма).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Использование этих терминов при чтении записей.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Сложение и вычитание в</w:t>
            </w:r>
            <w:r>
              <w:rPr>
                <w:rFonts w:ascii="Times New Roman" w:hAnsi="Times New Roman"/>
                <w:sz w:val="18"/>
                <w:szCs w:val="18"/>
              </w:rPr>
              <w:t>ида + 1, - 1,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+ 2, - 2.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Прибавление и вычитание по 1, по 2 (6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Задача. Структура задачи (условие, вопрос). Анализ задачи. Запись решения и ответа задачи.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Задачи, раскрывающие смысл арифметических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действий  сложение 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вычитание.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Составление задач на сложение и вычитание  по  одному  и  тому  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рисунку,  по  схематическому  рисунку, по решению (2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Решение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  <w:t>задач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на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  <w:t>увеличени</w:t>
            </w:r>
            <w:proofErr w:type="gramStart"/>
            <w:r w:rsidRPr="00280464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280464">
              <w:rPr>
                <w:rFonts w:ascii="Times New Roman" w:hAnsi="Times New Roman"/>
                <w:sz w:val="18"/>
                <w:szCs w:val="18"/>
              </w:rPr>
              <w:t>уменьшение) числа на несколько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единиц (1 ч).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  <w:r w:rsidRPr="0028046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«Странички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любознательных» — задания творческого и поискового характера: решение задач в изменённых условиях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определение  закономерностей;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сравнение объектов; логические задачи; задания с продолжением узоров.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280464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280464">
              <w:rPr>
                <w:rFonts w:ascii="Times New Roman" w:hAnsi="Times New Roman"/>
                <w:sz w:val="18"/>
                <w:szCs w:val="18"/>
              </w:rPr>
              <w:t xml:space="preserve"> «Что узнали. Чему научились» (2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18"/>
              </w:rPr>
              <w:t>«Странички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любознательных» — задания творческого и поискового характера: решение логических задач, решение задач; имеющих несколько решений; классификация объектов по заданному условию; задания с высказываниями, содержащими логические связки все;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18"/>
              </w:rPr>
              <w:t>если…, то...</w:t>
            </w:r>
            <w:proofErr w:type="gramStart"/>
            <w:r w:rsidRPr="0028046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0464">
              <w:rPr>
                <w:rFonts w:ascii="Times New Roman" w:hAnsi="Times New Roman"/>
                <w:b/>
                <w:sz w:val="18"/>
                <w:szCs w:val="20"/>
              </w:rPr>
              <w:t>Сложение и вычитание вида ± 3 (17 ч)</w:t>
            </w:r>
          </w:p>
          <w:p w:rsidR="00F97560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 xml:space="preserve">Приёмы вычислений (5 ч). 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Сравнение длин отрезков (1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Текстовая задача: дополнение условия недостающими данными или вопросом, решение задач (1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 xml:space="preserve">Текстовые задачи с сюжетом, способствующим формированию уважительного отношения к семейным ценностям, к труду. 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«Странички для любознательных» — задания творческого и поискового характера: решение задач в изменённых условиях; определение закономерностей; логические задачи; задания с продолжением узоров.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280464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280464">
              <w:rPr>
                <w:rFonts w:ascii="Times New Roman" w:hAnsi="Times New Roman"/>
                <w:sz w:val="18"/>
                <w:szCs w:val="20"/>
              </w:rPr>
              <w:t xml:space="preserve"> «Что узнали. Чему научились» (4 ч).</w:t>
            </w:r>
          </w:p>
          <w:p w:rsidR="00F97560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Проверочная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работа «Проверим себя и оценим свои достижения»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 xml:space="preserve">(тестовая форма). 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Анализ результатов.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Резерв (4 ч).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25C2D" w:rsidRDefault="00F97560" w:rsidP="00EE3ACC">
            <w:pPr>
              <w:rPr>
                <w:rFonts w:ascii="Times New Roman" w:hAnsi="Times New Roman"/>
                <w:sz w:val="20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Контроль и учёт знаний (2 ч)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97560" w:rsidRPr="00225C2D" w:rsidTr="00221B32">
        <w:tc>
          <w:tcPr>
            <w:tcW w:w="9802" w:type="dxa"/>
            <w:gridSpan w:val="3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</w:tr>
      <w:tr w:rsidR="00F97560" w:rsidRPr="00225C2D" w:rsidTr="009B76E2">
        <w:trPr>
          <w:trHeight w:val="5780"/>
        </w:trPr>
        <w:tc>
          <w:tcPr>
            <w:tcW w:w="2628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ЧИСЛА ОТ 1 ДО 10 Сложение и вычитание (продолжение) 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Геометрические величины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Повторение пройденного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(вычисления вида ± 1, 2, 3; решение текстовых задач) (3 ч)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Сложение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и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вычитание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вида  ± 4     (4 ч)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Решение задач на разностное сравнение чисел (1 ч).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0464">
              <w:rPr>
                <w:rFonts w:ascii="Times New Roman" w:hAnsi="Times New Roman"/>
                <w:b/>
                <w:sz w:val="18"/>
                <w:szCs w:val="20"/>
              </w:rPr>
              <w:t>Переместительное свойство сложения (9 ч)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Переместительное свойство сложения, применение переместительного свойства сложения для случаев вида   ± 5,   ± 6,   ± 7,   ± 8,  ± 9   (4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Решение текстовых задач (1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«Странички для любознательных» —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содержащими логические связки все; если…, то…</w:t>
            </w:r>
            <w:proofErr w:type="gramStart"/>
            <w:r w:rsidRPr="00280464">
              <w:rPr>
                <w:rFonts w:ascii="Times New Roman" w:hAnsi="Times New Roman"/>
                <w:sz w:val="18"/>
                <w:szCs w:val="20"/>
              </w:rPr>
              <w:t xml:space="preserve"> .</w:t>
            </w:r>
            <w:proofErr w:type="gramEnd"/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280464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280464">
              <w:rPr>
                <w:rFonts w:ascii="Times New Roman" w:hAnsi="Times New Roman"/>
                <w:sz w:val="18"/>
                <w:szCs w:val="20"/>
              </w:rPr>
              <w:t xml:space="preserve">  «Что узнали. Чему научились» (1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Связь между суммой и слагаемыми (3 ч).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0464">
              <w:rPr>
                <w:rFonts w:ascii="Times New Roman" w:hAnsi="Times New Roman"/>
                <w:b/>
                <w:sz w:val="18"/>
                <w:szCs w:val="20"/>
              </w:rPr>
              <w:t>Вычитание (5 ч)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Названия чисел при вычитании (уменьшаемое, вычитаемое, разность). Использование этих терминов при чтении записей (1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Вычитание в случаях вида 6 -  , 7 -,  8-  , 9 -  , 10 -  . Состав чисел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6, 7,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8, 9, 10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(4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Таблица сложения и соответствующие случаи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вычитания — обобщение изученного (2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Единица массы: килограмм. Определение массы предметов с помощью весов, взвешиванием (1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Единица вместимости: литр (1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5C2D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«Что узнали. Чему научились» (2 ч).</w:t>
            </w:r>
          </w:p>
          <w:p w:rsidR="00F97560" w:rsidRPr="00225C2D" w:rsidRDefault="00F97560" w:rsidP="00EE3ACC">
            <w:pPr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Проверочная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работа  «Проверим себя и оценим свои достижения»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(тестовая форма). Анализ результато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97560" w:rsidRPr="00225C2D" w:rsidTr="00221B32">
        <w:tc>
          <w:tcPr>
            <w:tcW w:w="2628" w:type="dxa"/>
            <w:vAlign w:val="bottom"/>
          </w:tcPr>
          <w:p w:rsidR="00F97560" w:rsidRPr="00225C2D" w:rsidRDefault="00F97560" w:rsidP="0028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lastRenderedPageBreak/>
              <w:t>Арифметические действия</w:t>
            </w:r>
          </w:p>
          <w:p w:rsidR="00F97560" w:rsidRPr="00225C2D" w:rsidRDefault="00F97560" w:rsidP="00280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</w:t>
            </w:r>
          </w:p>
          <w:p w:rsidR="00F97560" w:rsidRPr="00225C2D" w:rsidRDefault="00F97560" w:rsidP="00280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20"/>
                <w:szCs w:val="20"/>
              </w:rPr>
              <w:t>ЧИСЛА  ОТ  1  ДО  20</w:t>
            </w:r>
          </w:p>
          <w:p w:rsidR="00F97560" w:rsidRPr="00225C2D" w:rsidRDefault="00F97560" w:rsidP="002804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Cs/>
                <w:sz w:val="20"/>
                <w:szCs w:val="20"/>
              </w:rPr>
              <w:t>Нумерация</w:t>
            </w:r>
            <w:r w:rsidRPr="00225C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  <w:p w:rsidR="00F97560" w:rsidRPr="00225C2D" w:rsidRDefault="00F97560" w:rsidP="00EE3ACC">
            <w:pPr>
              <w:widowControl w:val="0"/>
              <w:spacing w:after="0" w:line="305" w:lineRule="exact"/>
              <w:ind w:left="4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7560" w:rsidRPr="00225C2D" w:rsidRDefault="00F97560" w:rsidP="00EE3ACC">
            <w:pPr>
              <w:widowControl w:val="0"/>
              <w:spacing w:after="0" w:line="305" w:lineRule="exact"/>
              <w:ind w:left="4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7560" w:rsidRPr="00225C2D" w:rsidRDefault="00F97560" w:rsidP="00EE3ACC">
            <w:pPr>
              <w:widowControl w:val="0"/>
              <w:spacing w:after="0" w:line="305" w:lineRule="exact"/>
              <w:ind w:left="4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Числа от 1 до 20. Названия и последовательность чисел. Образование чисел второго десятка из одного десятка и нескольких единиц.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Запись и чтение чисел второго десятка (3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Единица длины дециметр. Соотношение между дециметром и сантиметром (1 ч).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Случаи сложения и вычитания, основанные на знаниях по нумерации: 10 + 7, 17 − 7, 17 − 10 (2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Текстовые  задачи  в  2  действия. План решения задачи. Запись решения (4 ч).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Текстовые задачи с сюжетом, способствующим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формированию  желаний заниматься спортом и вести здоровый образ жизни.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«Странич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любознательных» — задания творческого и поискового характера: сравнение массы,  длины  объектов;  построение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геометрических фигур по заданным условиям; простейшие задачи комбинаторного характера.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225C2D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C2D">
              <w:rPr>
                <w:rFonts w:ascii="Times New Roman" w:hAnsi="Times New Roman"/>
                <w:sz w:val="20"/>
                <w:szCs w:val="20"/>
              </w:rPr>
              <w:t>«Что узнали. Чему научились» (1 ч).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>Контроль и учёт знаний (1 ч)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7560" w:rsidRPr="00225C2D" w:rsidTr="00221B32">
        <w:tc>
          <w:tcPr>
            <w:tcW w:w="8388" w:type="dxa"/>
            <w:gridSpan w:val="2"/>
            <w:vAlign w:val="bottom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560" w:rsidRPr="00225C2D" w:rsidTr="009B76E2">
        <w:trPr>
          <w:trHeight w:val="4983"/>
        </w:trPr>
        <w:tc>
          <w:tcPr>
            <w:tcW w:w="2628" w:type="dxa"/>
          </w:tcPr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Решение текстовых задач 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ЧИСЛА  ОТ  1  ДО  20</w:t>
            </w:r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 xml:space="preserve">Сложение  и  вычитание  (продолжение)   </w:t>
            </w:r>
          </w:p>
        </w:tc>
        <w:tc>
          <w:tcPr>
            <w:tcW w:w="5760" w:type="dxa"/>
          </w:tcPr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0464">
              <w:rPr>
                <w:rFonts w:ascii="Times New Roman" w:hAnsi="Times New Roman"/>
                <w:b/>
                <w:sz w:val="18"/>
                <w:szCs w:val="20"/>
              </w:rPr>
              <w:t>Табличное сложение (11 ч)</w:t>
            </w:r>
          </w:p>
          <w:p w:rsidR="00F97560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Общий приём сложения однозначных чисел с переходом через десяток: прибавление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  <w:t>по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  <w:t>частям (8 + 6 = 8 + 2 + 4).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Рассмотрение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случаев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+ 2,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  <w:t>+ 3, + 4,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  <w:t>+ 5,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+ 6,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  <w:t>+ 7,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+ 8,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  <w:t>+ 9. Состав чисел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второго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 xml:space="preserve">десятка. </w:t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0464">
              <w:rPr>
                <w:rFonts w:ascii="Times New Roman" w:hAnsi="Times New Roman"/>
                <w:sz w:val="18"/>
                <w:szCs w:val="20"/>
              </w:rPr>
              <w:t>Таблица сложения  (9 ч).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  <w:r w:rsidRPr="00280464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80464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280464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для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 xml:space="preserve">любознательных» — задания творческого и поискового характера: логические задачи; задания с продолжением узоров;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работа на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вычислительной машине,  выполняющей вычисление значения числового выражения в два действия; цепочки.</w:t>
            </w:r>
            <w:proofErr w:type="gramEnd"/>
          </w:p>
          <w:p w:rsidR="00F97560" w:rsidRPr="00225C2D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280464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80464">
              <w:rPr>
                <w:rFonts w:ascii="Times New Roman" w:hAnsi="Times New Roman"/>
                <w:sz w:val="18"/>
                <w:szCs w:val="20"/>
              </w:rPr>
              <w:t>«Что узнали. Чему научились» (2 ч).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/>
                <w:sz w:val="18"/>
                <w:szCs w:val="20"/>
              </w:rPr>
              <w:t>Табличное вычитание (10 ч)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Общие приёмы вычитания с переходом через десяток: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1)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 xml:space="preserve">приём вычитания по частям (15 − 7 = 15 − 5 − 2); 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2)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>приём, который основывается на знании состава числа и связи между суммой и слагаемыми (9 ч).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 xml:space="preserve">Решение текстовых задач включается в каждый урок. </w:t>
            </w:r>
          </w:p>
          <w:p w:rsidR="00F97560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 xml:space="preserve">«Странички для 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 xml:space="preserve">» — задания творческого и поискового характера. 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Наши проекты: «Математика вокруг нас. Форма, размер, цвет. Узоры и орнаменты».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 xml:space="preserve">  «Что узнали. Чему научились» (1 ч).</w:t>
            </w:r>
          </w:p>
          <w:p w:rsidR="00F97560" w:rsidRPr="00225C2D" w:rsidRDefault="00F97560" w:rsidP="00EE3ACC">
            <w:pPr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Проверочная  работа  «Проверим себя и оценим свои достижения»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>(тестовая форма). Анализ результатов</w:t>
            </w:r>
          </w:p>
        </w:tc>
        <w:tc>
          <w:tcPr>
            <w:tcW w:w="1414" w:type="dxa"/>
          </w:tcPr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97560" w:rsidRPr="00225C2D" w:rsidTr="00221B32">
        <w:trPr>
          <w:trHeight w:val="562"/>
        </w:trPr>
        <w:tc>
          <w:tcPr>
            <w:tcW w:w="9802" w:type="dxa"/>
            <w:gridSpan w:val="3"/>
          </w:tcPr>
          <w:p w:rsidR="00F97560" w:rsidRPr="00225C2D" w:rsidRDefault="00F97560" w:rsidP="00EE3ACC">
            <w:pPr>
              <w:widowControl w:val="0"/>
              <w:spacing w:after="0" w:line="27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Итоговое повторение «Что узнали, чему научились в 1 классе» (6 ч).</w:t>
            </w:r>
          </w:p>
          <w:p w:rsidR="00F97560" w:rsidRPr="00225C2D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C2D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 (1 ч)</w:t>
            </w:r>
          </w:p>
        </w:tc>
      </w:tr>
    </w:tbl>
    <w:p w:rsidR="00F97560" w:rsidRPr="005E3620" w:rsidRDefault="00F97560" w:rsidP="000D102F">
      <w:pPr>
        <w:jc w:val="center"/>
        <w:rPr>
          <w:rFonts w:ascii="Times New Roman" w:hAnsi="Times New Roman"/>
          <w:sz w:val="24"/>
          <w:szCs w:val="24"/>
        </w:rPr>
      </w:pPr>
      <w:r w:rsidRPr="005E3620">
        <w:rPr>
          <w:rFonts w:ascii="Times New Roman" w:hAnsi="Times New Roman"/>
          <w:sz w:val="24"/>
          <w:szCs w:val="24"/>
        </w:rPr>
        <w:t xml:space="preserve"> </w:t>
      </w: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Pr="00221B32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221B32">
        <w:rPr>
          <w:rFonts w:ascii="Times New Roman" w:hAnsi="Times New Roman"/>
          <w:b/>
          <w:color w:val="800000"/>
          <w:sz w:val="36"/>
          <w:szCs w:val="24"/>
        </w:rPr>
        <w:lastRenderedPageBreak/>
        <w:t>2 класс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5760"/>
        <w:gridCol w:w="1425"/>
      </w:tblGrid>
      <w:tr w:rsidR="00F97560" w:rsidRPr="00221B32" w:rsidTr="00604D1A">
        <w:tc>
          <w:tcPr>
            <w:tcW w:w="2628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 xml:space="preserve">Раздел/Подраздел </w:t>
            </w:r>
          </w:p>
        </w:tc>
        <w:tc>
          <w:tcPr>
            <w:tcW w:w="5760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Темы, входящие в разделы примерной программы</w:t>
            </w:r>
          </w:p>
        </w:tc>
        <w:tc>
          <w:tcPr>
            <w:tcW w:w="1425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7560" w:rsidRPr="00221B32" w:rsidTr="00604D1A">
        <w:tc>
          <w:tcPr>
            <w:tcW w:w="9813" w:type="dxa"/>
            <w:gridSpan w:val="3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ПЕРВАЯ  ЧЕТВЕРТЬ  (36 Ч)</w:t>
            </w:r>
          </w:p>
        </w:tc>
      </w:tr>
      <w:tr w:rsidR="00F97560" w:rsidRPr="00221B32" w:rsidTr="00604D1A">
        <w:trPr>
          <w:trHeight w:val="3271"/>
        </w:trPr>
        <w:tc>
          <w:tcPr>
            <w:tcW w:w="2628" w:type="dxa"/>
          </w:tcPr>
          <w:p w:rsidR="00F97560" w:rsidRPr="00604D1A" w:rsidRDefault="00F97560" w:rsidP="00221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Числа и величины</w:t>
            </w:r>
          </w:p>
          <w:p w:rsidR="00F97560" w:rsidRPr="00604D1A" w:rsidRDefault="00F97560" w:rsidP="00221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ЧИСЛА ОТ 1 ДО 100 Нумерация</w:t>
            </w:r>
          </w:p>
          <w:p w:rsidR="00F97560" w:rsidRPr="00604D1A" w:rsidRDefault="00F97560" w:rsidP="00221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Cs/>
                <w:sz w:val="20"/>
                <w:szCs w:val="20"/>
              </w:rPr>
              <w:t>Геометрические величины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221B32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Повторение: числа от 1 до 20 (2 ч)</w:t>
            </w:r>
          </w:p>
          <w:p w:rsidR="00F97560" w:rsidRPr="00221B32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Нумерация (14 ч)</w:t>
            </w:r>
          </w:p>
          <w:p w:rsidR="00F97560" w:rsidRPr="00221B32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Числа от 1 до 100. Счёт десятками.</w:t>
            </w:r>
          </w:p>
          <w:p w:rsidR="00F97560" w:rsidRPr="00221B32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Образование, чтение и запись чисел от 20 до 100. Поместное значение цифр. Однозначные и двузначные числа. Число 100.</w:t>
            </w:r>
          </w:p>
          <w:p w:rsidR="00F97560" w:rsidRPr="00221B32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/>
                <w:sz w:val="18"/>
                <w:szCs w:val="20"/>
              </w:rPr>
              <w:t xml:space="preserve"> Входная контрольная работа</w:t>
            </w:r>
          </w:p>
          <w:p w:rsidR="00F97560" w:rsidRPr="00221B32" w:rsidRDefault="00F97560" w:rsidP="00604D1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Замена двузначного числа суммой разрядных слагаемых.</w:t>
            </w:r>
          </w:p>
          <w:p w:rsidR="00F97560" w:rsidRPr="00221B32" w:rsidRDefault="00F97560" w:rsidP="00604D1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Сложение и вычитание вида 30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>+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5, 35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>−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5, 35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>−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30  (7 ч).</w:t>
            </w:r>
          </w:p>
          <w:p w:rsidR="00F97560" w:rsidRPr="00221B32" w:rsidRDefault="00F97560" w:rsidP="00604D1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Единицы длины: миллиметр, метр. Таблица единиц длины (3 ч).</w:t>
            </w:r>
          </w:p>
          <w:p w:rsidR="00F97560" w:rsidRPr="00221B32" w:rsidRDefault="00F97560" w:rsidP="00604D1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Рубль. Копейка. Соотношения между ними (2 ч).</w:t>
            </w:r>
          </w:p>
          <w:p w:rsidR="00F97560" w:rsidRPr="00221B32" w:rsidRDefault="00F97560" w:rsidP="00604D1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 xml:space="preserve">«Странички для любознательных» — 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задания творческого и поискового характера: задач</w:t>
            </w:r>
            <w:proofErr w:type="gramStart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и-</w:t>
            </w:r>
            <w:proofErr w:type="gramEnd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расчёты; работа на </w:t>
            </w:r>
            <w:r w:rsidRPr="00221B32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 xml:space="preserve">вычислительной машине, 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которая меняет цвет вводимых в неё фигур, сохраняя их </w:t>
            </w:r>
            <w:proofErr w:type="spellStart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раз-мер</w:t>
            </w:r>
            <w:proofErr w:type="spellEnd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и форму; логические задачи.</w:t>
            </w:r>
          </w:p>
          <w:p w:rsidR="00F97560" w:rsidRPr="00221B32" w:rsidRDefault="00F97560" w:rsidP="00604D1A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Повторение </w:t>
            </w:r>
            <w:proofErr w:type="gramStart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пройденного</w:t>
            </w:r>
            <w:proofErr w:type="gramEnd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221B32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«Что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221B32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 xml:space="preserve">узнали. Чему научились» </w:t>
            </w:r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(2 ч).</w:t>
            </w:r>
          </w:p>
          <w:p w:rsidR="00F97560" w:rsidRPr="00221B32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bCs/>
                <w:sz w:val="18"/>
                <w:szCs w:val="20"/>
              </w:rPr>
              <w:t>Контрольная работа по повторению</w:t>
            </w:r>
          </w:p>
        </w:tc>
        <w:tc>
          <w:tcPr>
            <w:tcW w:w="1425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97560" w:rsidRPr="00221B32" w:rsidTr="009B76E2">
        <w:trPr>
          <w:trHeight w:val="3945"/>
        </w:trPr>
        <w:tc>
          <w:tcPr>
            <w:tcW w:w="2628" w:type="dxa"/>
          </w:tcPr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 xml:space="preserve">Геометрические величины 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ЧИСЛА ОТ 1 ДО 100 Сложение и вычитание</w:t>
            </w: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</w:tcPr>
          <w:p w:rsidR="00F97560" w:rsidRPr="00221B32" w:rsidRDefault="00F97560" w:rsidP="00221B32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>Решение и составление задач, обратных заданной.</w:t>
            </w:r>
            <w:proofErr w:type="gramEnd"/>
            <w:r w:rsidRPr="00221B32">
              <w:rPr>
                <w:rFonts w:ascii="Times New Roman" w:hAnsi="Times New Roman"/>
                <w:bCs/>
                <w:sz w:val="18"/>
                <w:szCs w:val="20"/>
              </w:rPr>
              <w:t xml:space="preserve"> Решение задач на нахождение неизвестного слагаемого, неизвестного уменьшаемого, неизвестного вычитаемого (4 ч).</w:t>
            </w:r>
          </w:p>
          <w:p w:rsidR="00F97560" w:rsidRPr="00221B32" w:rsidRDefault="00F97560" w:rsidP="00221B32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Сумма и разность отрезков (1 ч).</w:t>
            </w:r>
          </w:p>
          <w:p w:rsidR="00F97560" w:rsidRPr="00221B32" w:rsidRDefault="00F97560" w:rsidP="00221B32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Время. Единицы времени: час, минута. Соотношение 1 ч = 60 мин (1 ч).</w:t>
            </w:r>
          </w:p>
          <w:p w:rsidR="00F97560" w:rsidRPr="00221B32" w:rsidRDefault="00F97560" w:rsidP="00221B32">
            <w:pPr>
              <w:widowControl w:val="0"/>
              <w:overflowPunct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 xml:space="preserve">Длина 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ломаной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>.  Периметр многоугольника (3 ч).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Числовое выражение. Порядок выполнения действий в числовых выражениях. Скобки. Сравнение числовых выражений (3 ч)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.</w:t>
            </w:r>
            <w:r w:rsidRPr="00221B32">
              <w:rPr>
                <w:rFonts w:ascii="Times New Roman" w:hAnsi="Times New Roman"/>
                <w:b/>
                <w:sz w:val="18"/>
                <w:szCs w:val="20"/>
              </w:rPr>
              <w:t>К</w:t>
            </w:r>
            <w:proofErr w:type="gramEnd"/>
            <w:r w:rsidRPr="00221B32">
              <w:rPr>
                <w:rFonts w:ascii="Times New Roman" w:hAnsi="Times New Roman"/>
                <w:b/>
                <w:sz w:val="18"/>
                <w:szCs w:val="20"/>
              </w:rPr>
              <w:t xml:space="preserve">онтрольная работа 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 xml:space="preserve">Сочетательное свойство сложения. Применение  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переместительного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 xml:space="preserve">  и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сочетательного  свой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ств  сл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>ожения для  рационализации  вычислений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(3 ч).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 xml:space="preserve">для </w:t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 xml:space="preserve">» — задания творческого и поискового  характера 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Наши проекты: «Математика вокруг нас. Узоры на посуде».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Повторение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221B32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221B32">
              <w:rPr>
                <w:rFonts w:ascii="Times New Roman" w:hAnsi="Times New Roman"/>
                <w:sz w:val="18"/>
                <w:szCs w:val="20"/>
              </w:rPr>
              <w:t xml:space="preserve">   «Что узнали. Чему научились» (2 ч).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21B32">
              <w:rPr>
                <w:rFonts w:ascii="Times New Roman" w:hAnsi="Times New Roman"/>
                <w:sz w:val="18"/>
                <w:szCs w:val="20"/>
              </w:rPr>
              <w:t>Резерв (2 ч).</w:t>
            </w:r>
            <w:r w:rsidRPr="00221B32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221B32" w:rsidRDefault="00F97560" w:rsidP="00EE3ACC">
            <w:pPr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18"/>
                <w:szCs w:val="20"/>
              </w:rPr>
              <w:t>Контрольная работа по итогам 1 четверти   (1 ч)</w:t>
            </w:r>
          </w:p>
        </w:tc>
        <w:tc>
          <w:tcPr>
            <w:tcW w:w="1425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97560" w:rsidRPr="00221B32" w:rsidTr="00604D1A">
        <w:tc>
          <w:tcPr>
            <w:tcW w:w="9813" w:type="dxa"/>
            <w:gridSpan w:val="3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</w:tc>
      </w:tr>
      <w:tr w:rsidR="00F97560" w:rsidRPr="00221B32" w:rsidTr="00604D1A">
        <w:trPr>
          <w:trHeight w:val="4557"/>
        </w:trPr>
        <w:tc>
          <w:tcPr>
            <w:tcW w:w="2628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Геометрические величины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ЧИСЛА ОТ 1 ДО 100 Сложение и вычитание  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>Устные приёмы сложения и вычитания  чисел  в  пределах  100  (15 ч)</w:t>
            </w: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Устные приёмы сложения и вычитания вида   36 + 2, 36 + 20, 60 + 18,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36 − 2, 36 − 20, 26 + 4, 30 − 7, 60 − 24,   26 + 7, 35 – 8         (10 ч).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 xml:space="preserve">Проверочная работа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Решение  задач.  Запись  решения  задачи выражением (3 ч).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*Задачи  с  сюжетами,  способствующими формированию бережного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отношения 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окружающему  миру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(изготовление кормушек для птиц,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уход за  домашними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животными</w:t>
            </w:r>
            <w:proofErr w:type="gramStart"/>
            <w:r w:rsidRPr="00221B3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украшение улиц, городов и др.).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«Странички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proofErr w:type="gramStart"/>
            <w:r w:rsidRPr="00221B32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221B32">
              <w:rPr>
                <w:rFonts w:ascii="Times New Roman" w:hAnsi="Times New Roman"/>
                <w:sz w:val="18"/>
                <w:szCs w:val="18"/>
              </w:rPr>
              <w:t>» — задания творческого и поискового  характера: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221B32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«Что узнали. Чему научились» (2 ч).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Выражения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 xml:space="preserve">с переменной </w:t>
            </w:r>
            <w:proofErr w:type="gramStart"/>
            <w:r w:rsidRPr="00221B32">
              <w:rPr>
                <w:rFonts w:ascii="Times New Roman" w:hAnsi="Times New Roman"/>
                <w:sz w:val="18"/>
                <w:szCs w:val="18"/>
              </w:rPr>
              <w:t>вида</w:t>
            </w:r>
            <w:proofErr w:type="gramEnd"/>
            <w:r w:rsidRPr="00221B32">
              <w:rPr>
                <w:rFonts w:ascii="Times New Roman" w:hAnsi="Times New Roman"/>
                <w:sz w:val="18"/>
                <w:szCs w:val="18"/>
              </w:rPr>
              <w:t xml:space="preserve"> а + 12, </w:t>
            </w:r>
            <w:proofErr w:type="spellStart"/>
            <w:r w:rsidRPr="00221B32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221B32">
              <w:rPr>
                <w:rFonts w:ascii="Times New Roman" w:hAnsi="Times New Roman"/>
                <w:sz w:val="18"/>
                <w:szCs w:val="18"/>
              </w:rPr>
              <w:t xml:space="preserve"> − 15, 48 − </w:t>
            </w:r>
            <w:proofErr w:type="spellStart"/>
            <w:r w:rsidRPr="00221B32">
              <w:rPr>
                <w:rFonts w:ascii="Times New Roman" w:hAnsi="Times New Roman"/>
                <w:sz w:val="18"/>
                <w:szCs w:val="18"/>
              </w:rPr>
              <w:t>c</w:t>
            </w:r>
            <w:proofErr w:type="spellEnd"/>
            <w:r w:rsidRPr="00221B32">
              <w:rPr>
                <w:rFonts w:ascii="Times New Roman" w:hAnsi="Times New Roman"/>
                <w:sz w:val="18"/>
                <w:szCs w:val="18"/>
              </w:rPr>
              <w:t xml:space="preserve"> (3 ч)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bCs/>
                <w:sz w:val="18"/>
                <w:szCs w:val="18"/>
              </w:rPr>
              <w:t>Уравнение (3 ч)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>Проверка сложения и вычитания(4 ч)</w:t>
            </w: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Проверка  сложения  вычитанием.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Проверка вычитания сложением и  вычитанием (2 ч).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Повторение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>«Что узнали. Чему научились» (2 ч).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Закрепление. Решение задач  (3 ч)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Проверочная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  <w:t>работа  «Проверим себя и оценим свои достижения»</w:t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sz w:val="18"/>
                <w:szCs w:val="18"/>
              </w:rPr>
              <w:t>(тестовая форма). Анализ результатов (2 ч).</w:t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  <w:r w:rsidRPr="00221B3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221B32" w:rsidRDefault="00F97560" w:rsidP="00221B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B32">
              <w:rPr>
                <w:rFonts w:ascii="Times New Roman" w:hAnsi="Times New Roman"/>
                <w:b/>
                <w:sz w:val="18"/>
                <w:szCs w:val="18"/>
              </w:rPr>
              <w:t>Контрольная работа по итогам 1 полугодия  (1 ч)</w:t>
            </w:r>
          </w:p>
        </w:tc>
        <w:tc>
          <w:tcPr>
            <w:tcW w:w="1425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97560" w:rsidRPr="00221B32" w:rsidTr="00604D1A">
        <w:tc>
          <w:tcPr>
            <w:tcW w:w="9813" w:type="dxa"/>
            <w:gridSpan w:val="3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</w:tr>
      <w:tr w:rsidR="00F97560" w:rsidRPr="00604D1A" w:rsidTr="00604D1A">
        <w:tc>
          <w:tcPr>
            <w:tcW w:w="2628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Геометрические величины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ЧИСЛА  ОТ  1  ДО  100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lastRenderedPageBreak/>
              <w:t>Сложение  и  вычитание</w:t>
            </w: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760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Письменные приёмы сложения и вычитания двузначных чисел без перехода через десяток (12 ч)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Сложение и вычитание вида 45 + 23, 57 − 26. Проверка сложения и вычитания (4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Угол. Виды углов (прямой, тупой, острый) (1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Прямоугольник.  Свойство противоположных сторон прямоугольника.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lastRenderedPageBreak/>
              <w:t>Квадрат (6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Решение задач (1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Письменные приёмы сложения и вычитания двузначных  чисел с переходом через десяток (11 ч)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Решение текстовых задач (3 ч). *Задачи с сюжетами, способствующими  формированию доброго отношения к людям, желания проявлять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заботу об окружающих (изготовление  подарков для дошкольников, членов семьи, одноклассников).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Сложение и вычитание вида 37 + 48,37 + 53, 87 + 13, 32 + 8, 40 − 8, 50 − 24, 52 − 24 (6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«Странички для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» — задания творческого и поискового характера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Наши проекты: «Оригами». Изготовление различных изделий из заготовок, имеющих форму квадрата.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Повторение  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   «Что узнали. Чему научились» (2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Взаимная проверка знаний: «Помогаем друг другу сделать шаг к успеху».  Работа  в  паре  по  тесту  «Верно? Неверно?»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 xml:space="preserve">Контрольная работа </w:t>
            </w:r>
          </w:p>
        </w:tc>
        <w:tc>
          <w:tcPr>
            <w:tcW w:w="1425" w:type="dxa"/>
          </w:tcPr>
          <w:p w:rsidR="00F97560" w:rsidRPr="00604D1A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lastRenderedPageBreak/>
              <w:t>23</w:t>
            </w:r>
          </w:p>
        </w:tc>
      </w:tr>
      <w:tr w:rsidR="00F97560" w:rsidRPr="00604D1A" w:rsidTr="00604D1A">
        <w:trPr>
          <w:trHeight w:val="3828"/>
        </w:trPr>
        <w:tc>
          <w:tcPr>
            <w:tcW w:w="2628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lastRenderedPageBreak/>
              <w:t>Арифметические действия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Геометрические величины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ЧИСЛА  ОТ  1  ДО  100   Умножение  и  деление</w:t>
            </w: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760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Умножение (10 ч)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Конкретный смысл действия умножение. Связь  умножения  со  сложением.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Знак действия умножения. Названия компонентов и результата умножения. Приёмы умножения 1 и 0. Переместительное свойство умножения (8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Текстовые  задачи,  раскрывающие смысл действия умножение (1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Периметр прямоугольника (1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Деление (7 ч)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Конкретный смысл действия деление.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Названия компонентов и результата действия деления (3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Задачи, раскрывающие смысл действия деление (2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«Странички для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>» — задания творческого и поискового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характера: 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«Что узнали. Чему научились» (1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Взаимная проверка знаний: «Помогаем друг другу сделать шаг к успеху».  Работа  в  паре  по  тесту «Верно? Неверно?».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Контрольная  работа по итогам 3 четверти   (1 ч)</w:t>
            </w:r>
          </w:p>
        </w:tc>
        <w:tc>
          <w:tcPr>
            <w:tcW w:w="1425" w:type="dxa"/>
          </w:tcPr>
          <w:p w:rsidR="00F97560" w:rsidRPr="00604D1A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97560" w:rsidRPr="00221B32" w:rsidTr="00604D1A">
        <w:tc>
          <w:tcPr>
            <w:tcW w:w="9813" w:type="dxa"/>
            <w:gridSpan w:val="3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4 четверть</w:t>
            </w:r>
          </w:p>
        </w:tc>
      </w:tr>
      <w:tr w:rsidR="00F97560" w:rsidRPr="00221B32" w:rsidTr="00604D1A">
        <w:tc>
          <w:tcPr>
            <w:tcW w:w="2628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Геометрические величины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ЧИСЛА  ОТ  1  ДО  100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Умножение  и  деление.  Табличное  умножение  и  деление</w:t>
            </w:r>
            <w:r w:rsidRPr="00221B3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760" w:type="dxa"/>
          </w:tcPr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Умножение и деление (6 ч)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Связь между компонентами и результатом умножения.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Приём  деления,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  <w:t>основанный  на связи между компонентами и результатом  умножения.  Приём  умножения и деления на число 10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(3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Задачи с величинами: цена, количество,  стоимость.  Задачи  на  нахождение третьего слагаемого (3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Проверочная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  <w:t>работа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  <w:t>«Проверим себя и оценим свои достижения»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(тестовая форма). Анализ результатов.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Табличное умножение и деление(15 ч)</w:t>
            </w: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Умножение числа 2 и на 2. Деление на 2 (6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Повторение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   «Что узнали. Чему научились» (2 ч).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Умножение числа 3 и на 3. Деление на 3 (5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для  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>» — задания творческого и по-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искового  характера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</w:t>
            </w:r>
          </w:p>
          <w:p w:rsidR="00F97560" w:rsidRPr="00604D1A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Повторение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 «Что узнали. Чему научились» (2 ч). </w:t>
            </w: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Контрольная работа по итогам года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  «Проверим себя и оценим свои достижения»</w:t>
            </w:r>
          </w:p>
          <w:p w:rsidR="00F97560" w:rsidRPr="00221B32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(тестовая форма). Анализ результатов</w:t>
            </w:r>
            <w:r w:rsidRPr="00221B3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25" w:type="dxa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B3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97560" w:rsidRPr="00221B32" w:rsidTr="00604D1A">
        <w:tc>
          <w:tcPr>
            <w:tcW w:w="9813" w:type="dxa"/>
            <w:gridSpan w:val="3"/>
          </w:tcPr>
          <w:p w:rsidR="00F97560" w:rsidRPr="00221B32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B32">
              <w:rPr>
                <w:rFonts w:ascii="Times New Roman" w:hAnsi="Times New Roman"/>
                <w:b/>
                <w:sz w:val="20"/>
                <w:szCs w:val="20"/>
              </w:rPr>
              <w:t>Итоговое повторение «Что узнали, чему научились во 2 классе» (10 ч). Проверка знаний (1 ч)</w:t>
            </w:r>
          </w:p>
        </w:tc>
      </w:tr>
    </w:tbl>
    <w:p w:rsidR="00F97560" w:rsidRPr="005E3620" w:rsidRDefault="00F97560" w:rsidP="000D10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560" w:rsidRPr="005E3620" w:rsidRDefault="00F97560" w:rsidP="000D10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560" w:rsidRPr="00604D1A" w:rsidRDefault="00F97560" w:rsidP="000D102F">
      <w:pPr>
        <w:jc w:val="center"/>
        <w:rPr>
          <w:rFonts w:ascii="Times New Roman" w:hAnsi="Times New Roman"/>
          <w:b/>
          <w:color w:val="800000"/>
          <w:sz w:val="28"/>
          <w:szCs w:val="24"/>
        </w:rPr>
      </w:pPr>
      <w:r w:rsidRPr="00604D1A">
        <w:rPr>
          <w:rFonts w:ascii="Times New Roman" w:hAnsi="Times New Roman"/>
          <w:b/>
          <w:color w:val="800000"/>
          <w:sz w:val="28"/>
          <w:szCs w:val="24"/>
        </w:rPr>
        <w:lastRenderedPageBreak/>
        <w:t>3 класс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5760"/>
        <w:gridCol w:w="1425"/>
      </w:tblGrid>
      <w:tr w:rsidR="00F97560" w:rsidRPr="00604D1A" w:rsidTr="00604D1A">
        <w:tc>
          <w:tcPr>
            <w:tcW w:w="2628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 xml:space="preserve">Раздел/Подраздел </w:t>
            </w:r>
          </w:p>
        </w:tc>
        <w:tc>
          <w:tcPr>
            <w:tcW w:w="5760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Темы, входящие в разделы примерной программы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7560" w:rsidRPr="00604D1A" w:rsidTr="00604D1A">
        <w:tc>
          <w:tcPr>
            <w:tcW w:w="9813" w:type="dxa"/>
            <w:gridSpan w:val="3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ПЕРВАЯ  ЧЕТВЕРТЬ  (36 Ч)</w:t>
            </w:r>
          </w:p>
        </w:tc>
      </w:tr>
      <w:tr w:rsidR="00F97560" w:rsidRPr="00604D1A" w:rsidTr="00604D1A">
        <w:trPr>
          <w:trHeight w:val="2304"/>
        </w:trPr>
        <w:tc>
          <w:tcPr>
            <w:tcW w:w="2628" w:type="dxa"/>
          </w:tcPr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Числа  от  1  до  100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Сложение  и  вычитание  (продолжение)   </w:t>
            </w:r>
          </w:p>
        </w:tc>
        <w:tc>
          <w:tcPr>
            <w:tcW w:w="5760" w:type="dxa"/>
          </w:tcPr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 xml:space="preserve">Повторение </w:t>
            </w:r>
            <w:proofErr w:type="gramStart"/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изученного</w:t>
            </w:r>
            <w:proofErr w:type="gramEnd"/>
            <w:r w:rsidRPr="00604D1A">
              <w:rPr>
                <w:rFonts w:ascii="Times New Roman" w:hAnsi="Times New Roman"/>
                <w:b/>
                <w:sz w:val="18"/>
                <w:szCs w:val="20"/>
              </w:rPr>
              <w:t xml:space="preserve"> (8 ч)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Устные и письменные приёмы сложения и вычитания (2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Решение уравнений с неизвестным слагаемым на основе взаимосвязи</w:t>
            </w:r>
          </w:p>
          <w:p w:rsidR="00F97560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чисел   при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сложении.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Решение уравнений  с  неизвестным  уменьшаемым, с неизвестным вычитаемым на основе взаимосвязи чисел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при вычитании (4 ч).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Входная контрольная работа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Обозначение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геометрических  фигур буквами (1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для  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>» — задания творческого и по-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искового характера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 «Что узнали. Чему научились» (1 ч)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97560" w:rsidRPr="00604D1A" w:rsidTr="00782E8B">
        <w:trPr>
          <w:trHeight w:val="6813"/>
        </w:trPr>
        <w:tc>
          <w:tcPr>
            <w:tcW w:w="2628" w:type="dxa"/>
          </w:tcPr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Табличное  умножение  и  деление  (продолжение)  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5760" w:type="dxa"/>
          </w:tcPr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Повторение (5 ч)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Связь умножения и деления; таблицы умножения и деления с числами 2 и 3; чётные и нечётные числа    (4 ч).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Решение текстовых задач   (1ч)</w:t>
            </w:r>
          </w:p>
          <w:p w:rsidR="00F97560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Числовое выражение.     Порядок выполнения действий в  выражениях  со  скобками  и  без скобок  (2 ч)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Зависимости  между  пропорциональными величинами (12 ч)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Зависимости   между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 (2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Текстовые  задачи  на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увеличение (уменьшение)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числа  в  несколько</w:t>
            </w:r>
          </w:p>
          <w:p w:rsidR="00F97560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 xml:space="preserve">раз,  на  кратное  сравнение  чисел    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Контрольная работа по повторению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(8 ч).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Задачи  на  нахождение  четвёртого пропорционального (1 ч).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*Сведения о профессиональной деятельности людей, способствующие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формированию уважительного отношения  к  труду,  формированию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умений  решать  задачи  практического характера.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для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» — задания творческого и поискового характера: 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 xml:space="preserve">«Что узнали. Чему научились» (1ч).   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Проверочная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работа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>«Проверим себя и оценим свои достижения»</w:t>
            </w:r>
          </w:p>
          <w:p w:rsidR="00F97560" w:rsidRPr="00604D1A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(тестовая форма). Анализ результатов.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Таблицы умножения и деления с числами 4, 5, 6, 7. Таблица Пифагора (9 ч).</w:t>
            </w: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ab/>
            </w:r>
          </w:p>
          <w:p w:rsidR="00F97560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 xml:space="preserve">Таблица  умножения  и  деления  с числами 4, 5, 6, 7 (6 ч).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Проверочная работа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  <w:t xml:space="preserve">для   </w:t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>» — задания творческого и поискового  характера: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  <w:t xml:space="preserve">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Наши проекты: «Математические сказки».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sz w:val="18"/>
                <w:szCs w:val="20"/>
              </w:rPr>
              <w:t>Повторение</w:t>
            </w:r>
            <w:r w:rsidRPr="00604D1A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604D1A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18"/>
                <w:szCs w:val="20"/>
              </w:rPr>
              <w:t xml:space="preserve">   «Что мы узнали. Чему научились»   (2ч)</w:t>
            </w:r>
          </w:p>
          <w:p w:rsidR="00F97560" w:rsidRPr="00604D1A" w:rsidRDefault="00F97560" w:rsidP="00604D1A">
            <w:pPr>
              <w:rPr>
                <w:rFonts w:ascii="Times New Roman" w:hAnsi="Times New Roman"/>
                <w:sz w:val="18"/>
                <w:szCs w:val="20"/>
              </w:rPr>
            </w:pPr>
            <w:r w:rsidRPr="00604D1A">
              <w:rPr>
                <w:rFonts w:ascii="Times New Roman" w:hAnsi="Times New Roman"/>
                <w:b/>
                <w:sz w:val="18"/>
                <w:szCs w:val="20"/>
              </w:rPr>
              <w:t>Контрольная работа по итогам 1 четверти  (1 ч)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97560" w:rsidRPr="00604D1A" w:rsidTr="00604D1A">
        <w:trPr>
          <w:trHeight w:val="423"/>
        </w:trPr>
        <w:tc>
          <w:tcPr>
            <w:tcW w:w="9813" w:type="dxa"/>
            <w:gridSpan w:val="3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</w:tc>
      </w:tr>
      <w:tr w:rsidR="00F97560" w:rsidRPr="00604D1A" w:rsidTr="00604D1A">
        <w:trPr>
          <w:trHeight w:val="423"/>
        </w:trPr>
        <w:tc>
          <w:tcPr>
            <w:tcW w:w="2628" w:type="dxa"/>
          </w:tcPr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2E8B">
              <w:rPr>
                <w:rFonts w:ascii="Times New Roman" w:hAnsi="Times New Roman"/>
                <w:bCs/>
                <w:sz w:val="20"/>
                <w:szCs w:val="20"/>
              </w:rPr>
              <w:t xml:space="preserve">ЧИСЛА ОТ 1 ДО 100 Табличное умножение и деление (продолжение) 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Геометрические величины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>Таблица умножения и деления с числами 8 и 9 (19 ч)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Таблица умножения и деления с числами 8 и 9. Сводная таблица умножения (5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 xml:space="preserve">Площадь. Способы сравнения </w:t>
            </w:r>
            <w:proofErr w:type="spellStart"/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>фи-гур</w:t>
            </w:r>
            <w:proofErr w:type="spellEnd"/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по площади. Единицы площади: квадратный сантиметр, квадратный дециметр, квадратный метр. Площадь прямоугольника   (6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 xml:space="preserve">«Странички для </w:t>
            </w:r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» — задания творческого и поискового характера: 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 xml:space="preserve">Повторение </w:t>
            </w:r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 «Что узнали. Чему научились» (2 ч). Проверочная работа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 xml:space="preserve">Умножение на 1 и на 0. Деление вида </w:t>
            </w:r>
            <w:proofErr w:type="spellStart"/>
            <w:r w:rsidRPr="00782E8B">
              <w:rPr>
                <w:rFonts w:ascii="Times New Roman" w:hAnsi="Times New Roman"/>
                <w:sz w:val="18"/>
                <w:szCs w:val="20"/>
              </w:rPr>
              <w:t>a</w:t>
            </w:r>
            <w:proofErr w:type="spellEnd"/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:</w:t>
            </w:r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а, 0 : а при а 0 (4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Текстовые задачи в три действия. Составление плана действий и определение наиболее эффективных способов решения задач (2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>Доли (9 ч)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Доли (половина, треть, четверть, десятая, сотая). Образование и сравнение долей. Задачи на нахождение доли целого и целого по его доле (2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Круг. Окружность (центр, радиус, диаметр). Вычерчивание окружностей с использованием циркуля  (2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lastRenderedPageBreak/>
              <w:t>Единицы времени: год, месяц, сутки (2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  <w:t>для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>любознательных</w:t>
            </w:r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» — задания творческого и поискового характера: 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Повторение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  «Что узнали. Чему научились» (2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Проверочная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  <w:t>работа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  <w:t>«Проверим себя и оценим свои достижения»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(тестовая форма). Анализ результатов.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>Контрольная работа по итогам 1 полугодия  (1 ч)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</w:tr>
      <w:tr w:rsidR="00F97560" w:rsidRPr="00604D1A" w:rsidTr="00604D1A">
        <w:trPr>
          <w:trHeight w:val="423"/>
        </w:trPr>
        <w:tc>
          <w:tcPr>
            <w:tcW w:w="9813" w:type="dxa"/>
            <w:gridSpan w:val="3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 четверть</w:t>
            </w:r>
          </w:p>
        </w:tc>
      </w:tr>
      <w:tr w:rsidR="00F97560" w:rsidRPr="00604D1A" w:rsidTr="00604D1A">
        <w:trPr>
          <w:trHeight w:val="423"/>
        </w:trPr>
        <w:tc>
          <w:tcPr>
            <w:tcW w:w="2628" w:type="dxa"/>
          </w:tcPr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 xml:space="preserve">ЧИСЛА ОТ 1 ДО 100  </w:t>
            </w:r>
            <w:proofErr w:type="spellStart"/>
            <w:r w:rsidRPr="00782E8B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782E8B">
              <w:rPr>
                <w:rFonts w:ascii="Times New Roman" w:hAnsi="Times New Roman"/>
                <w:sz w:val="20"/>
                <w:szCs w:val="20"/>
              </w:rPr>
              <w:t xml:space="preserve"> умножение и деление 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Приёмы умножения для случаев  вида 23 • 4, 4 • 23     (6 ч)</w:t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 xml:space="preserve">Умножение суммы на число. Приёмы умножения для случаев вида 23 </w:t>
            </w:r>
            <w:r w:rsidRPr="00BE0470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 xml:space="preserve"> 4, 4 </w:t>
            </w:r>
            <w:r w:rsidRPr="00BE0470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 xml:space="preserve"> 23. Приёмы умножения и деления  для  случаев  вида  20 </w:t>
            </w:r>
            <w:r w:rsidRPr="00BE0470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 xml:space="preserve"> 3,        3 </w:t>
            </w:r>
            <w:r w:rsidRPr="00BE0470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 xml:space="preserve"> 20, 60</w:t>
            </w:r>
            <w:proofErr w:type="gramStart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3, 80 : 20  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Приёмы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  <w:t>деления  для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  <w:t>случаев  вида 78</w:t>
            </w:r>
            <w:proofErr w:type="gramStart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2, 69 : 3, 87 : 29 (11 ч)</w:t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Деление  суммы  на  число.  Связь  между числами при делении. Проверка деления (5 ч).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Приём  деления  для  случаев  вида  87</w:t>
            </w:r>
            <w:proofErr w:type="gramStart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29, 66 : 22.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Проверка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  <w:t>умножения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  <w:t>делением  (2 ч).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 xml:space="preserve">Выражения с двумя переменными вида а +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−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0470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c</w:t>
            </w:r>
            <w:proofErr w:type="spellEnd"/>
            <w:proofErr w:type="gramStart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d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E0470">
              <w:rPr>
                <w:rFonts w:ascii="Times New Roman" w:hAnsi="Times New Roman"/>
                <w:sz w:val="18"/>
                <w:szCs w:val="18"/>
              </w:rPr>
              <w:t>d</w:t>
            </w:r>
            <w:proofErr w:type="spellEnd"/>
            <w:r w:rsidRPr="00BE0470">
              <w:rPr>
                <w:rFonts w:ascii="Times New Roman" w:hAnsi="Times New Roman"/>
                <w:sz w:val="18"/>
                <w:szCs w:val="18"/>
              </w:rPr>
              <w:t xml:space="preserve">   0),</w:t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вычисление  их  значений  при  заданных значениях букв (1 ч).</w:t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>«Странички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  <w:t>для</w:t>
            </w:r>
            <w:r w:rsidRPr="00BE0470">
              <w:rPr>
                <w:rFonts w:ascii="Times New Roman" w:hAnsi="Times New Roman"/>
                <w:sz w:val="18"/>
                <w:szCs w:val="18"/>
              </w:rPr>
              <w:tab/>
            </w:r>
            <w:proofErr w:type="gramStart"/>
            <w:r w:rsidRPr="00BE0470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BE0470">
              <w:rPr>
                <w:rFonts w:ascii="Times New Roman" w:hAnsi="Times New Roman"/>
                <w:sz w:val="18"/>
                <w:szCs w:val="18"/>
              </w:rPr>
              <w:t>» — задания творческого и по-</w:t>
            </w:r>
          </w:p>
          <w:p w:rsidR="00F97560" w:rsidRPr="00BE0470" w:rsidRDefault="00F97560" w:rsidP="00BE04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470">
              <w:rPr>
                <w:rFonts w:ascii="Times New Roman" w:hAnsi="Times New Roman"/>
                <w:sz w:val="18"/>
                <w:szCs w:val="18"/>
              </w:rPr>
              <w:t xml:space="preserve">искового характера: 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уравнений на основе связи между компонентами и результатами умножения и деления (2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Повторение   </w:t>
            </w:r>
            <w:proofErr w:type="gramStart"/>
            <w:r w:rsidRPr="00604D1A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20"/>
                <w:szCs w:val="20"/>
              </w:rPr>
              <w:t xml:space="preserve">   «Что узнали. Чему научились» (1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Деление с остатком (11 ч)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Приёмы  нахождения  частного  и остатка. Проверка деления с остатком (7 ч).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Решение задач на нахождение четвёртого пропорционального (1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*Сведения из истории российских городов, русского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>флота, Великой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Отечественной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 xml:space="preserve">войны,  данные  о достижении  страны  (в  космической области и др.), оказывающие влияние  на  формирование  гражданской идентичности.  </w:t>
            </w: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«Странички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>для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604D1A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20"/>
                <w:szCs w:val="20"/>
              </w:rPr>
              <w:t>» — задания творческого и по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искового характера: 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Наши проекты: «Задачи-расчёты».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604D1A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20"/>
                <w:szCs w:val="20"/>
              </w:rPr>
              <w:t xml:space="preserve">   «Что узнали. Чему научились» (3 ч). Проверочная работа «Проверим себя  и  оценим  свои  достижения»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(тестовая форма). Анализ результатов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F97560" w:rsidRPr="00604D1A" w:rsidTr="00604D1A">
        <w:trPr>
          <w:trHeight w:val="423"/>
        </w:trPr>
        <w:tc>
          <w:tcPr>
            <w:tcW w:w="2628" w:type="dxa"/>
          </w:tcPr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 xml:space="preserve">ЧИСЛА ОТ 1 ДО 1000 Нумерация 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 xml:space="preserve"> Числа и величины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Геометрические величины</w:t>
            </w:r>
          </w:p>
        </w:tc>
        <w:tc>
          <w:tcPr>
            <w:tcW w:w="5760" w:type="dxa"/>
          </w:tcPr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Устная  и  письменная  нумерация.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Разряды счётных единиц.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Натуральная   последовательность трёхзначных чисел.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Увеличение и уменьшение числа в  10 раз, в 100 раз.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Замена трёхзначного числа суммой  разрядных слагаемых.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Сравнение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>трёхзначных   чисел.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Определение общего числа единиц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(десятков, сотен) в числе     (9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«Странички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 xml:space="preserve">для   </w:t>
            </w:r>
            <w:proofErr w:type="gramStart"/>
            <w:r w:rsidRPr="00604D1A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20"/>
                <w:szCs w:val="20"/>
              </w:rPr>
              <w:t>» — задания творческого и по-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искового характера: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 Единицы массы: килограмм, грамм. Соотношение между ними (1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«Странички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 xml:space="preserve">для   </w:t>
            </w:r>
            <w:proofErr w:type="gramStart"/>
            <w:r w:rsidRPr="00604D1A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604D1A">
              <w:rPr>
                <w:rFonts w:ascii="Times New Roman" w:hAnsi="Times New Roman"/>
                <w:sz w:val="20"/>
                <w:szCs w:val="20"/>
              </w:rPr>
              <w:t>» — задания творческого и по-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искового характера:  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604D1A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604D1A">
              <w:rPr>
                <w:rFonts w:ascii="Times New Roman" w:hAnsi="Times New Roman"/>
                <w:sz w:val="20"/>
                <w:szCs w:val="20"/>
              </w:rPr>
              <w:t xml:space="preserve"> «Что узнали. Чему научились» (1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Проверочная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  <w:t>работа  «Проверим себя и оценим свои достижения»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(тестовая форма). Анализ результатов.</w:t>
            </w:r>
            <w:r w:rsidRPr="00604D1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итогам 3 четверти    (1 ч)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7560" w:rsidRPr="00604D1A" w:rsidTr="00604D1A">
        <w:trPr>
          <w:trHeight w:val="423"/>
        </w:trPr>
        <w:tc>
          <w:tcPr>
            <w:tcW w:w="9813" w:type="dxa"/>
            <w:gridSpan w:val="3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 четверть </w:t>
            </w:r>
          </w:p>
        </w:tc>
      </w:tr>
      <w:tr w:rsidR="00F97560" w:rsidRPr="00604D1A" w:rsidTr="00604D1A">
        <w:trPr>
          <w:trHeight w:val="423"/>
        </w:trPr>
        <w:tc>
          <w:tcPr>
            <w:tcW w:w="2628" w:type="dxa"/>
          </w:tcPr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ЧИСЛА  ОТ  1  ДО  1000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 xml:space="preserve">Сложение  и  вычитание  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Работа с информацией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5760" w:type="dxa"/>
          </w:tcPr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Приёмы устного сложения и вычитания в пределах 1000 (4 ч)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 xml:space="preserve">Приёмы устных вычислений в случаях, сводимых к действиям в </w:t>
            </w:r>
            <w:proofErr w:type="spellStart"/>
            <w:r w:rsidRPr="00782E8B">
              <w:rPr>
                <w:rFonts w:ascii="Times New Roman" w:hAnsi="Times New Roman"/>
                <w:sz w:val="18"/>
                <w:szCs w:val="18"/>
              </w:rPr>
              <w:t>пре</w:t>
            </w:r>
            <w:proofErr w:type="spellEnd"/>
            <w:r w:rsidRPr="00782E8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 xml:space="preserve">делах 100 (900 + 20, 500 − 80, 120 </w:t>
            </w:r>
            <w:r w:rsidRPr="00782E8B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 xml:space="preserve"> 7,  300</w:t>
            </w:r>
            <w:proofErr w:type="gramStart"/>
            <w:r w:rsidRPr="00782E8B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782E8B">
              <w:rPr>
                <w:rFonts w:ascii="Times New Roman" w:hAnsi="Times New Roman"/>
                <w:sz w:val="18"/>
                <w:szCs w:val="18"/>
              </w:rPr>
              <w:t xml:space="preserve"> 6 и др.) 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Алгоритмы  письменного  сложения  и  вычитания  в  пределах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1000 (7 ч)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Приёмы письменных вычислений: алгоритм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  <w:t>письменного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>сложения,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Алгоритм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письменного вычитания  (3 ч).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Виды треугольников: разносторонний,  равнобедренный, равносторонний (2 ч).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«Странички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  <w:t>для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  <w:proofErr w:type="gramStart"/>
            <w:r w:rsidRPr="00782E8B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782E8B">
              <w:rPr>
                <w:rFonts w:ascii="Times New Roman" w:hAnsi="Times New Roman"/>
                <w:sz w:val="18"/>
                <w:szCs w:val="18"/>
              </w:rPr>
              <w:t>» — задания тво</w:t>
            </w:r>
            <w:r>
              <w:rPr>
                <w:rFonts w:ascii="Times New Roman" w:hAnsi="Times New Roman"/>
                <w:sz w:val="18"/>
                <w:szCs w:val="18"/>
              </w:rPr>
              <w:t>рческого и по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 xml:space="preserve">искового характера:  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Повторение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</w:r>
            <w:proofErr w:type="gramStart"/>
            <w:r w:rsidRPr="00782E8B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782E8B">
              <w:rPr>
                <w:rFonts w:ascii="Times New Roman" w:hAnsi="Times New Roman"/>
                <w:sz w:val="18"/>
                <w:szCs w:val="18"/>
              </w:rPr>
              <w:t xml:space="preserve">   «Что узнали. Чему научились» (2 ч).</w:t>
            </w:r>
          </w:p>
          <w:p w:rsidR="00F97560" w:rsidRPr="00782E8B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Взаимная проверка знаний:  «Помогаем  друг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  <w:t>другу</w:t>
            </w:r>
            <w:r w:rsidRPr="00782E8B">
              <w:rPr>
                <w:rFonts w:ascii="Times New Roman" w:hAnsi="Times New Roman"/>
                <w:sz w:val="18"/>
                <w:szCs w:val="18"/>
              </w:rPr>
              <w:tab/>
              <w:t>сделать  шаг</w:t>
            </w:r>
          </w:p>
          <w:p w:rsidR="00F97560" w:rsidRDefault="00F97560" w:rsidP="00782E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 xml:space="preserve">к успеху». Работа в </w:t>
            </w:r>
            <w:r>
              <w:rPr>
                <w:rFonts w:ascii="Times New Roman" w:hAnsi="Times New Roman"/>
                <w:sz w:val="18"/>
                <w:szCs w:val="18"/>
              </w:rPr>
              <w:t>паре по тесту «Верно?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Неверно?»</w:t>
            </w:r>
          </w:p>
          <w:p w:rsidR="00F97560" w:rsidRPr="00604D1A" w:rsidRDefault="00F97560" w:rsidP="00782E8B">
            <w:pPr>
              <w:spacing w:after="0" w:line="240" w:lineRule="auto"/>
              <w:rPr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7560" w:rsidRPr="00604D1A" w:rsidTr="00604D1A">
        <w:trPr>
          <w:trHeight w:val="423"/>
        </w:trPr>
        <w:tc>
          <w:tcPr>
            <w:tcW w:w="2628" w:type="dxa"/>
          </w:tcPr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 xml:space="preserve">Умножение  и  деление   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 xml:space="preserve"> Работа с информацией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5760" w:type="dxa"/>
          </w:tcPr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>Приёмы устных вычислений (5 ч)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Приёмы устного умножения и деления (3 ч).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«Странички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  <w:t>для   любознательных» — задания творческого и поискового характера: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.</w:t>
            </w:r>
            <w:proofErr w:type="gramEnd"/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Виды  треугольников:  прямоугольный, тупоугольный, остроугольный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(2 ч).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>Приём  письменного</w:t>
            </w: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ab/>
              <w:t>умножения</w:t>
            </w: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ab/>
              <w:t>и деления на однозначное число    (10 ч)</w:t>
            </w: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Приём письменного умножения на однозначное число (4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Приём письменного деления на однозначное число (2 ч).</w:t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Проверка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  <w:t>деления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  <w:t>умножением  (2 ч).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</w:p>
          <w:p w:rsidR="00F97560" w:rsidRPr="00782E8B" w:rsidRDefault="00F97560" w:rsidP="00604D1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Знакомство с калькулятором (1 ч).</w:t>
            </w:r>
          </w:p>
          <w:p w:rsidR="00F97560" w:rsidRPr="00604D1A" w:rsidRDefault="00F97560" w:rsidP="00604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E8B">
              <w:rPr>
                <w:rFonts w:ascii="Times New Roman" w:hAnsi="Times New Roman"/>
                <w:sz w:val="18"/>
                <w:szCs w:val="20"/>
              </w:rPr>
              <w:t>Повторение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ab/>
            </w:r>
            <w:proofErr w:type="gramStart"/>
            <w:r w:rsidRPr="00782E8B">
              <w:rPr>
                <w:rFonts w:ascii="Times New Roman" w:hAnsi="Times New Roman"/>
                <w:sz w:val="18"/>
                <w:szCs w:val="20"/>
              </w:rPr>
              <w:t>пройденного</w:t>
            </w:r>
            <w:proofErr w:type="gramEnd"/>
            <w:r w:rsidRPr="00782E8B">
              <w:rPr>
                <w:rFonts w:ascii="Times New Roman" w:hAnsi="Times New Roman"/>
                <w:sz w:val="18"/>
                <w:szCs w:val="20"/>
              </w:rPr>
              <w:t xml:space="preserve">   «Что  узнали. Чему научились» (1 ч) </w:t>
            </w:r>
            <w:r w:rsidRPr="00782E8B">
              <w:rPr>
                <w:rFonts w:ascii="Times New Roman" w:hAnsi="Times New Roman"/>
                <w:b/>
                <w:sz w:val="18"/>
                <w:szCs w:val="20"/>
              </w:rPr>
              <w:t>Контрольная работа по итогам года</w:t>
            </w:r>
            <w:r w:rsidRPr="00782E8B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425" w:type="dxa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7560" w:rsidRPr="00604D1A" w:rsidTr="00604D1A">
        <w:trPr>
          <w:trHeight w:val="423"/>
        </w:trPr>
        <w:tc>
          <w:tcPr>
            <w:tcW w:w="9813" w:type="dxa"/>
            <w:gridSpan w:val="3"/>
          </w:tcPr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Итоговое повторение «Что узнали, чему научились в 3 классе» (5 ч).</w:t>
            </w:r>
          </w:p>
          <w:p w:rsidR="00F97560" w:rsidRPr="00604D1A" w:rsidRDefault="00F97560" w:rsidP="00604D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1A">
              <w:rPr>
                <w:rFonts w:ascii="Times New Roman" w:hAnsi="Times New Roman"/>
                <w:b/>
                <w:sz w:val="20"/>
                <w:szCs w:val="20"/>
              </w:rPr>
              <w:t>Проверка знаний (1 ч)</w:t>
            </w:r>
          </w:p>
        </w:tc>
      </w:tr>
    </w:tbl>
    <w:p w:rsidR="00F97560" w:rsidRPr="005E3620" w:rsidRDefault="00F97560" w:rsidP="000D102F">
      <w:pPr>
        <w:rPr>
          <w:rFonts w:ascii="Times New Roman" w:hAnsi="Times New Roman"/>
          <w:b/>
          <w:sz w:val="24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</w:p>
    <w:p w:rsidR="00F97560" w:rsidRPr="00782E8B" w:rsidRDefault="00F97560" w:rsidP="000D102F">
      <w:pPr>
        <w:jc w:val="center"/>
        <w:rPr>
          <w:rFonts w:ascii="Times New Roman" w:hAnsi="Times New Roman"/>
          <w:b/>
          <w:color w:val="800000"/>
          <w:sz w:val="36"/>
          <w:szCs w:val="24"/>
        </w:rPr>
      </w:pPr>
      <w:r w:rsidRPr="00782E8B">
        <w:rPr>
          <w:rFonts w:ascii="Times New Roman" w:hAnsi="Times New Roman"/>
          <w:b/>
          <w:color w:val="800000"/>
          <w:sz w:val="36"/>
          <w:szCs w:val="24"/>
        </w:rPr>
        <w:lastRenderedPageBreak/>
        <w:t>4 класс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5760"/>
        <w:gridCol w:w="1545"/>
      </w:tblGrid>
      <w:tr w:rsidR="00F97560" w:rsidRPr="00EE3ACC" w:rsidTr="00C4409C">
        <w:tc>
          <w:tcPr>
            <w:tcW w:w="2628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 xml:space="preserve">Раздел/Подраздел </w:t>
            </w:r>
          </w:p>
        </w:tc>
        <w:tc>
          <w:tcPr>
            <w:tcW w:w="5760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Темы, входящие в разделы примерной программы</w:t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97560" w:rsidRPr="00EE3ACC" w:rsidTr="00C4409C">
        <w:tc>
          <w:tcPr>
            <w:tcW w:w="9933" w:type="dxa"/>
            <w:gridSpan w:val="3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ПЕРВАЯ  ЧЕТВЕРТЬ  (36 Ч)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>ЧИСЛА  ОТ  1  ДО  1000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 xml:space="preserve">Повторение 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 xml:space="preserve">Числа и величины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>Арифметические действия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>Решение текстовых задач</w:t>
            </w: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Нумерация (1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 xml:space="preserve">Четыре  арифметических  действия   (9 ч). 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Входная контрольная работа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Столбчатые диаграммы.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Знакомство  со  столбчатыми  диаграммами.  Чтение  и  составление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столбчатых диаграмм (1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Повторение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  «Что узнали. Чему научились» (1 ч)</w:t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.</w:t>
            </w:r>
            <w:proofErr w:type="gramEnd"/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Контрольная работа по повторению</w:t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Взаимная проверка знаний: «Помогаем  друг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другу  сделать  шаг к успеху». Работа в паре по тесту  «Верно? Неверно?»</w:t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>ЧИСЛА,  КОТОРЫЕ  БОЛЬШЕ  1000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 xml:space="preserve">Нумерация  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 xml:space="preserve">Числа и величины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4"/>
              </w:rPr>
              <w:t>Работа с информацией</w:t>
            </w: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Нумерация (10 ч)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Новая счётная единица — тысяча.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Класс единиц и класс тысяч. Чтение и запись многозначных чисел.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Представление  многозначных  чисел в виде суммы разрядных слагаемых</w:t>
            </w:r>
          </w:p>
          <w:p w:rsidR="00F97560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Сравнение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многозначных чисел.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Увеличение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(уменьшение)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числа в 10, 100 и 1000 раз.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Выделение в числе общего количества единиц любого разряда. Класс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миллионо</w:t>
            </w:r>
            <w:r>
              <w:rPr>
                <w:rFonts w:ascii="Times New Roman" w:hAnsi="Times New Roman"/>
                <w:sz w:val="18"/>
                <w:szCs w:val="24"/>
              </w:rPr>
              <w:t>в.   Класс</w:t>
            </w:r>
            <w:r>
              <w:rPr>
                <w:rFonts w:ascii="Times New Roman" w:hAnsi="Times New Roman"/>
                <w:sz w:val="18"/>
                <w:szCs w:val="24"/>
              </w:rPr>
              <w:tab/>
              <w:t>миллиардов    (8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Наши проекты: «Математика вокруг  нас».  Создание  математического справочника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«Наш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город (село)».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«Странички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для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любознательных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» — задания творческого и поискового характера: 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Повторение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 xml:space="preserve">«Что узнали. Чему научились» (2 ч)  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 w:rsidRPr="00EE3A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 xml:space="preserve">Величины  </w:t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Единица длины километр. Таблица  единиц длины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Единицы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площади:   квадратный  километр, квадратный миллиметр.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Таблица единиц площади.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Определение площади с помощью  палетки (3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*Информация, способствующая формированию экономико-географического  образа  России  (сведения  о площади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страны,  протяжённости рек, железных и шоссейных дороги др.).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Масса.  Единицы  массы:  центнер, тонна.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Таблица единиц массы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Время. Единицы времени: секунда, век. Таблица единиц времени (5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Решение задач на определение начала, продолжительности и конца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события (1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Повторение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  «Что узнали. Чему научились» (1 ч)</w:t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Контрольная работа по итогам 1 четверти</w:t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97560" w:rsidRPr="00EE3ACC" w:rsidTr="00C4409C">
        <w:trPr>
          <w:trHeight w:val="423"/>
        </w:trPr>
        <w:tc>
          <w:tcPr>
            <w:tcW w:w="9933" w:type="dxa"/>
            <w:gridSpan w:val="3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ВТОРАЯ  ЧЕТВЕРТЬ  (28 Ч)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ЧИСЛА,  КОТОРЫЕ  БОЛЬШЕ  1000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 xml:space="preserve">Сложение  и  вычитание  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Устные  и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ab/>
              <w:t>письменные  приёмы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сложения  и  вычитания  многозначных чисел (11 ч)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Алгоритмы устного и письменного сложения и вычитания многозначных чисел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Решение уравнений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Нахождение нескольких долей целого (2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Решение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задач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на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увеличение (уменьшение) числа на несколько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единиц, выраженных в косвенной  форме (2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Сложение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и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вычитание  значений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величин (1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Повторение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узнали. Чему научились»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«Странички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для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любознательных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>» — задания творчес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кого и поискового характера: 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Проверочная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работа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«Проверим себя и оценим свои достижения»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(тестовая форма). Анализ результатов</w:t>
            </w:r>
            <w:r w:rsidRPr="00EE3A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 xml:space="preserve">Умножение  и  деление  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Алгоритмы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ab/>
              <w:t>письменного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ab/>
              <w:t xml:space="preserve">умножения и деления многозначного числа на </w:t>
            </w:r>
            <w:proofErr w:type="gramStart"/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однозначное</w:t>
            </w:r>
            <w:proofErr w:type="gramEnd"/>
            <w:r w:rsidRPr="00C4409C">
              <w:rPr>
                <w:rFonts w:ascii="Times New Roman" w:hAnsi="Times New Roman"/>
                <w:b/>
                <w:sz w:val="18"/>
                <w:szCs w:val="24"/>
              </w:rPr>
              <w:t xml:space="preserve"> (17 ч)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однозначное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>. Умножение чисел, оканчивающихся нулями (4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Алгоритм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письменного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 xml:space="preserve">деления многозначного числа на </w:t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однозначное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(4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Решение уравнений (1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Решение текстовых задач на пропорциональное деление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Закрепление (4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Повторение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  «Что узнали. Чему научились» (1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lastRenderedPageBreak/>
              <w:t>Проверочная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работа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«Проверим себя и оценим свои достижения»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(тестовая форма). Анализ результатов.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 xml:space="preserve">Контрольная работа по итогам 1 полугодия 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ab/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</w:tr>
      <w:tr w:rsidR="00F97560" w:rsidRPr="00EE3ACC" w:rsidTr="00C4409C">
        <w:trPr>
          <w:trHeight w:val="423"/>
        </w:trPr>
        <w:tc>
          <w:tcPr>
            <w:tcW w:w="9933" w:type="dxa"/>
            <w:gridSpan w:val="3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ТРЕТЬЯ  ЧЕТВЕРТЬ  (40 Ч)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ЧИСЛА,  КОТОРЫЕ  БОЛЬШЕ  1000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 xml:space="preserve">Умножение  и  деление  (продолжение)  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Арифметические действия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 xml:space="preserve">Работа с информацией </w:t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Зависимости между величинами: скорость, время, расстояние (4 ч)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 xml:space="preserve">Скорость. Время. Расстояние. Единицы скорости. Взаимосвязь между скоростью, временем и расстоянием. Решение задач с величинами:  скорость, время, расстояние   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 xml:space="preserve">  «Странички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  <w:t xml:space="preserve">для   </w:t>
            </w:r>
            <w:proofErr w:type="gramStart"/>
            <w:r w:rsidRPr="00C4409C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C4409C">
              <w:rPr>
                <w:rFonts w:ascii="Times New Roman" w:hAnsi="Times New Roman"/>
                <w:sz w:val="18"/>
                <w:szCs w:val="18"/>
              </w:rPr>
              <w:t>» — задания творческого и по-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 xml:space="preserve">искового характера:  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Умножение и деление (10 ч)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Умножение  числа  на  произведение.  Устные приёмы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  <w:t xml:space="preserve">умножения вида  18 </w:t>
            </w:r>
            <w:r w:rsidRPr="00C4409C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 xml:space="preserve"> 20,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  <w:t xml:space="preserve">25 </w:t>
            </w:r>
            <w:r w:rsidRPr="00C4409C">
              <w:rPr>
                <w:rFonts w:ascii="Times New Roman" w:eastAsia="MS Gothic" w:hAnsi="MS Gothic" w:hint="eastAsia"/>
                <w:sz w:val="18"/>
                <w:szCs w:val="18"/>
              </w:rPr>
              <w:t>⋅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 xml:space="preserve"> 12.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  <w:t>Письменные приёмы   умножения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  <w:t>на   числа,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409C">
              <w:rPr>
                <w:rFonts w:ascii="Times New Roman" w:hAnsi="Times New Roman"/>
                <w:sz w:val="18"/>
                <w:szCs w:val="18"/>
              </w:rPr>
              <w:t>оканчивающиеся</w:t>
            </w:r>
            <w:proofErr w:type="gramEnd"/>
            <w:r w:rsidRPr="00C4409C">
              <w:rPr>
                <w:rFonts w:ascii="Times New Roman" w:hAnsi="Times New Roman"/>
                <w:sz w:val="18"/>
                <w:szCs w:val="18"/>
              </w:rPr>
              <w:t xml:space="preserve"> нулями (6 ч).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Задачи на одновременное встречное движение (1 ч).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 xml:space="preserve">Повторение   </w:t>
            </w:r>
            <w:proofErr w:type="gramStart"/>
            <w:r w:rsidRPr="00C4409C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18"/>
              </w:rPr>
              <w:t xml:space="preserve">   «Что узнали. Чему научились» (3 ч). Контрольная работа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 xml:space="preserve">Взаимная проверка знаний: «Помогаем друг другу сделать шаг </w:t>
            </w:r>
            <w:proofErr w:type="gramStart"/>
            <w:r w:rsidRPr="00C4409C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успеху».  Работа  в  паре  по  тесту «Верно? Неверно?».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Деление (13 ч)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Деление числа на произведение.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Устные приёмы деления для случаев вида 600</w:t>
            </w:r>
            <w:proofErr w:type="gramStart"/>
            <w:r w:rsidRPr="00C4409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C4409C">
              <w:rPr>
                <w:rFonts w:ascii="Times New Roman" w:hAnsi="Times New Roman"/>
                <w:sz w:val="18"/>
                <w:szCs w:val="18"/>
              </w:rPr>
              <w:t xml:space="preserve"> 20, 5600 : 800. Деление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с остатком на 10, 100, 1000. Письменное деление на числа, оканчивающиеся нулями (7 ч).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Решение задач разных видов (2 ч).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Решение задач на одновременное движение в противоположных направлениях (2 ч).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Наши проекты: «Математика вокруг  нас».  Составление  сборника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математических задач и заданий.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 xml:space="preserve">Повторение   </w:t>
            </w:r>
            <w:proofErr w:type="gramStart"/>
            <w:r w:rsidRPr="00C4409C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18"/>
              </w:rPr>
              <w:t xml:space="preserve">   «Что узнали. Чему научились» (2 ч). Контрольная работа 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Проверочная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  <w:t>работа  «Проверим себя и оценим свои достижения»</w:t>
            </w:r>
          </w:p>
          <w:p w:rsidR="00F97560" w:rsidRPr="00C4409C" w:rsidRDefault="00F97560" w:rsidP="00C440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409C">
              <w:rPr>
                <w:rFonts w:ascii="Times New Roman" w:hAnsi="Times New Roman"/>
                <w:sz w:val="18"/>
                <w:szCs w:val="18"/>
              </w:rPr>
              <w:t>(тестовая форма). Анализ результатов.</w:t>
            </w:r>
            <w:r w:rsidRPr="00C4409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Письменное умножение многозначного числа на двузначное и трёхзначное число (13 ч)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Умножение числа на сумму. Алгоритм письменного умножения многозначного числа на двузначное и трёхзначное число (8 ч).</w:t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 xml:space="preserve">Решение задач на нахождение </w:t>
            </w:r>
            <w:proofErr w:type="spellStart"/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не-известных</w:t>
            </w:r>
            <w:proofErr w:type="spellEnd"/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по двум разностям (1 ч). Повторение </w:t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 xml:space="preserve"> «Что узнали. Чему научились» (2 ч). 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Контрольная работа по итогам 3 четверти</w:t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560" w:rsidRPr="00EE3ACC" w:rsidTr="00C4409C">
        <w:trPr>
          <w:trHeight w:val="423"/>
        </w:trPr>
        <w:tc>
          <w:tcPr>
            <w:tcW w:w="9933" w:type="dxa"/>
            <w:gridSpan w:val="3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ЧЕТВЁРТАЯ 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(32 Ч)</w:t>
            </w:r>
          </w:p>
        </w:tc>
      </w:tr>
      <w:tr w:rsidR="00F97560" w:rsidRPr="00EE3ACC" w:rsidTr="00C4409C">
        <w:trPr>
          <w:trHeight w:val="423"/>
        </w:trPr>
        <w:tc>
          <w:tcPr>
            <w:tcW w:w="2628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09C">
              <w:rPr>
                <w:rFonts w:ascii="Times New Roman" w:hAnsi="Times New Roman"/>
                <w:sz w:val="20"/>
                <w:szCs w:val="20"/>
              </w:rPr>
              <w:t xml:space="preserve">ЧИСЛА, КОТОРЫЕ БОЛЬШЕ 1000 Умножение и деление (продолжение)  </w:t>
            </w:r>
          </w:p>
        </w:tc>
        <w:tc>
          <w:tcPr>
            <w:tcW w:w="5760" w:type="dxa"/>
          </w:tcPr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Письменное деление многозначного числа на двузначное и трёхзначное число (20 ч)</w:t>
            </w: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Алгоритм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письменного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деления многозначного  числа  на  двузначное число. Деление на трёхзначные числа (10 ч).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 xml:space="preserve">Повторение   </w:t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«Что узнали. Чему научились» (2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Проверка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умножения  делением  и деления умножением (3 ч).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Повторение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proofErr w:type="gramStart"/>
            <w:r w:rsidRPr="00C4409C">
              <w:rPr>
                <w:rFonts w:ascii="Times New Roman" w:hAnsi="Times New Roman"/>
                <w:sz w:val="18"/>
                <w:szCs w:val="24"/>
              </w:rPr>
              <w:t>пройденного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«Что узнали. Чему научились» (2 ч)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Материал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для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расширения  и  углубл</w:t>
            </w:r>
            <w:r>
              <w:rPr>
                <w:rFonts w:ascii="Times New Roman" w:hAnsi="Times New Roman"/>
                <w:sz w:val="18"/>
                <w:szCs w:val="24"/>
              </w:rPr>
              <w:t>ения знаний (5 ч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)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>К</w:t>
            </w:r>
            <w:proofErr w:type="gramEnd"/>
            <w:r w:rsidRPr="00C4409C">
              <w:rPr>
                <w:rFonts w:ascii="Times New Roman" w:hAnsi="Times New Roman"/>
                <w:sz w:val="18"/>
                <w:szCs w:val="24"/>
              </w:rPr>
              <w:t>уб.  Пирамида.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 xml:space="preserve">Шар.  Цилиндр. Конус. Параллелепипед.  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 xml:space="preserve"> Развёртка куба. Развёртка пирамиды.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Развёртка  параллелепипеда.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  <w:t>Развёртка конуса. Развёртка цилиндра.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Изготовление моделей куба, пирамиды, параллелепипеда, цилиндра,</w:t>
            </w:r>
          </w:p>
          <w:p w:rsidR="00F97560" w:rsidRPr="00C4409C" w:rsidRDefault="00F97560" w:rsidP="00EE3AC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4409C">
              <w:rPr>
                <w:rFonts w:ascii="Times New Roman" w:hAnsi="Times New Roman"/>
                <w:sz w:val="18"/>
                <w:szCs w:val="24"/>
              </w:rPr>
              <w:t>конуса</w:t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  <w:r w:rsidRPr="00C4409C">
              <w:rPr>
                <w:rFonts w:ascii="Times New Roman" w:hAnsi="Times New Roman"/>
                <w:sz w:val="18"/>
                <w:szCs w:val="24"/>
              </w:rPr>
              <w:tab/>
            </w:r>
          </w:p>
          <w:p w:rsidR="00F97560" w:rsidRPr="00EE3ACC" w:rsidRDefault="00F97560" w:rsidP="00EE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09C">
              <w:rPr>
                <w:rFonts w:ascii="Times New Roman" w:hAnsi="Times New Roman"/>
                <w:b/>
                <w:sz w:val="18"/>
                <w:szCs w:val="24"/>
              </w:rPr>
              <w:t>Контрольная работа по итогам года</w:t>
            </w:r>
            <w:r w:rsidRPr="00EE3ACC">
              <w:rPr>
                <w:rFonts w:ascii="Times New Roman" w:hAnsi="Times New Roman"/>
                <w:sz w:val="24"/>
                <w:szCs w:val="24"/>
              </w:rPr>
              <w:tab/>
            </w:r>
            <w:r w:rsidRPr="00EE3A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45" w:type="dxa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97560" w:rsidRPr="00EE3ACC" w:rsidTr="00C4409C">
        <w:trPr>
          <w:trHeight w:val="423"/>
        </w:trPr>
        <w:tc>
          <w:tcPr>
            <w:tcW w:w="9933" w:type="dxa"/>
            <w:gridSpan w:val="3"/>
          </w:tcPr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(8 ч).</w:t>
            </w:r>
          </w:p>
          <w:p w:rsidR="00F97560" w:rsidRPr="00EE3ACC" w:rsidRDefault="00F97560" w:rsidP="00EE3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CC">
              <w:rPr>
                <w:rFonts w:ascii="Times New Roman" w:hAnsi="Times New Roman"/>
                <w:b/>
                <w:sz w:val="24"/>
                <w:szCs w:val="24"/>
              </w:rPr>
              <w:t>Контроль и учёт знаний (2 ч)</w:t>
            </w:r>
          </w:p>
        </w:tc>
      </w:tr>
    </w:tbl>
    <w:p w:rsidR="00F97560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97560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97560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97560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97560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F97560" w:rsidRPr="009B76E2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9B76E2">
        <w:rPr>
          <w:rFonts w:ascii="Times New Roman" w:hAnsi="Times New Roman"/>
          <w:b/>
          <w:color w:val="800000"/>
          <w:sz w:val="36"/>
          <w:szCs w:val="32"/>
        </w:rPr>
        <w:lastRenderedPageBreak/>
        <w:t xml:space="preserve">Календарно-тематическое планирование </w:t>
      </w:r>
    </w:p>
    <w:p w:rsidR="00F97560" w:rsidRPr="009B76E2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9B76E2">
        <w:rPr>
          <w:rFonts w:ascii="Times New Roman" w:hAnsi="Times New Roman"/>
          <w:b/>
          <w:color w:val="800000"/>
          <w:sz w:val="36"/>
          <w:szCs w:val="32"/>
        </w:rPr>
        <w:t xml:space="preserve">по математике </w:t>
      </w:r>
    </w:p>
    <w:p w:rsidR="00F97560" w:rsidRPr="009B76E2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9B76E2">
        <w:rPr>
          <w:rFonts w:ascii="Times New Roman" w:hAnsi="Times New Roman"/>
          <w:b/>
          <w:color w:val="800000"/>
          <w:sz w:val="36"/>
          <w:szCs w:val="32"/>
        </w:rPr>
        <w:t>1 класс</w:t>
      </w:r>
    </w:p>
    <w:p w:rsidR="00F97560" w:rsidRPr="0019634F" w:rsidRDefault="00F97560" w:rsidP="009B76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1020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019"/>
        <w:gridCol w:w="6349"/>
        <w:gridCol w:w="1417"/>
        <w:gridCol w:w="1418"/>
      </w:tblGrid>
      <w:tr w:rsidR="00F97560" w:rsidRPr="009B76E2" w:rsidTr="009B76E2">
        <w:trPr>
          <w:trHeight w:val="506"/>
        </w:trPr>
        <w:tc>
          <w:tcPr>
            <w:tcW w:w="1019" w:type="dxa"/>
            <w:vMerge w:val="restart"/>
          </w:tcPr>
          <w:p w:rsidR="00F97560" w:rsidRPr="009B76E2" w:rsidRDefault="00F97560" w:rsidP="009B76E2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349" w:type="dxa"/>
            <w:vMerge w:val="restart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97560" w:rsidRPr="009B76E2" w:rsidRDefault="00F97560" w:rsidP="009B7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  <w:vMerge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Merge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F97560" w:rsidRPr="009B76E2" w:rsidTr="009B76E2">
        <w:trPr>
          <w:trHeight w:val="531"/>
        </w:trPr>
        <w:tc>
          <w:tcPr>
            <w:tcW w:w="10203" w:type="dxa"/>
            <w:gridSpan w:val="4"/>
          </w:tcPr>
          <w:p w:rsidR="00F97560" w:rsidRPr="00BE0470" w:rsidRDefault="00F97560" w:rsidP="009B7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 xml:space="preserve">ПОДГОТОВКА К ИЗУЧЕНИЮ ЧИСЕЛ. </w:t>
            </w:r>
          </w:p>
          <w:p w:rsidR="00F97560" w:rsidRPr="009B76E2" w:rsidRDefault="00F97560" w:rsidP="009B76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ПРОСТРАНСТВЕННЫЕ И ВРЕМЕННЫЕ ПРЕДСТАВЛЕНИЯ (8 часов)</w:t>
            </w: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Учебник математики. Роль математики в жизни людей и общества. Счёт предметов.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Взаимное расположение предметов в пространстве.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Простейшие временные представления.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Сравнение групп предметов. </w:t>
            </w:r>
            <w:r w:rsidRPr="009B76E2">
              <w:rPr>
                <w:rFonts w:ascii="Times New Roman" w:hAnsi="Times New Roman"/>
                <w:i/>
                <w:iCs/>
                <w:sz w:val="28"/>
                <w:szCs w:val="28"/>
              </w:rPr>
              <w:t>Больше, меньше, столько же.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 больше? 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 меньше?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Счёт. Сравнение и уравнивание групп предметов.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203" w:type="dxa"/>
            <w:gridSpan w:val="4"/>
          </w:tcPr>
          <w:p w:rsidR="00F97560" w:rsidRPr="00BE0470" w:rsidRDefault="00F97560" w:rsidP="009B7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10. ЧИСЛО 0</w:t>
            </w:r>
          </w:p>
          <w:p w:rsidR="00F97560" w:rsidRPr="009B76E2" w:rsidRDefault="00F97560" w:rsidP="009B76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zh-CN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Нумерация (28 часов)</w:t>
            </w: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Понятия </w:t>
            </w:r>
            <w:r w:rsidRPr="009B76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много, один.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Письмо цифры 1.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Числа 1 и 2. Письмо цифры 2.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Число 3. Письмо цифры 3.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Числа 1, 2, 3. Знаки +, -, =.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Число 4. Письмо цифры 4.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Понятия </w:t>
            </w:r>
            <w:r w:rsidRPr="009B76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длиннее, короче, одинаковые по длине.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Число 5. Письмо цифры 5.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Состав числа 5 из двух слагаемых.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 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Точка. Кривая линия.  Прямая линия. Отрезок. Луч.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Ломаная линия. Звено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ломаной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Вершины.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Знаки &gt;, &lt;, =.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Равенство. Неравенство.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Многоугольники.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Числа 6, 7. Письмо цифры 6.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Числа 6, 7. Письмо цифры 7.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 w:right="-82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Числа 8, 9. Письмо цифры 8.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Числа 8, 9. Письмо цифры 9.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Число 10. Запись числа 10.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«Числа от 1 до 10».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Проект: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«Математика вокруг нас. Числа в загадках, пословицах и поговорках». </w:t>
            </w:r>
          </w:p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Сантиметр – единица измерения длины.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Увеличить на …. Уменьшить на ….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Число 0.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и вычитание с числом 0.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>. Проверочная работа.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«Что узнали. Чему научились».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203" w:type="dxa"/>
            <w:gridSpan w:val="4"/>
          </w:tcPr>
          <w:p w:rsidR="00F97560" w:rsidRPr="00BE0470" w:rsidRDefault="00F97560" w:rsidP="009B7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10.</w:t>
            </w:r>
          </w:p>
          <w:p w:rsidR="00F97560" w:rsidRPr="009B76E2" w:rsidRDefault="00F97560" w:rsidP="009B76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Сложение и вычитание (56 часов)</w:t>
            </w: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+ 1,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- 1. Знаки +, -, =. 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+ 1 + 1,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- 1 –1.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+ 2,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- 2. Приёмы  вычислений.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iCs/>
                <w:sz w:val="28"/>
                <w:szCs w:val="28"/>
              </w:rPr>
              <w:t>Слагаемые. Сумма.</w:t>
            </w:r>
            <w:r w:rsidRPr="009B76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Использование этих терминов при чтении записей.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Задача. Условие,  вопрос, решение, ответ.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Составление задач на сложение и вычитание по рисунку.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+ 2,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- 2. Составление и заучивание таблиц.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Присчитывание и отсчитывание по 2. 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Задачи на увеличение (уменьшение) числа на несколько единиц.</w:t>
            </w:r>
          </w:p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B76E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B76E2">
              <w:rPr>
                <w:rFonts w:ascii="Times New Roman" w:hAnsi="Times New Roman"/>
                <w:sz w:val="28"/>
                <w:szCs w:val="28"/>
              </w:rPr>
              <w:t>. стр. 96-97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«Что узнали.  Чему научились».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+ 3,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- 3. Приёмы вычислений.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Прибавление и вычитание числа 3. Решение текстовых задач.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Измерение и сравнение длин отрезков. Решение текстовых задач.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+ 3,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- 3. Составление и заучивание таблицы.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Закрепление. Сложение и соответствующие случаи состава чисел.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«Проверим себя и оценим свои достижения»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(тест).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и вычитание чисел первого десятка.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+ 1,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+ 2,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+ 3.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- 1,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- 2,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- 3.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Задачи на увеличение числа на несколько единиц.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Задачи на уменьшение числа на несколько единиц.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+ 4,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- 4. Приёмы вычислений.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Задачи на разностное сравнение чисел.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67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Решение задач. У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+ 4,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- 4. Составление и заучивание таблицы.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Перестановка слагаемых.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Применение перестановки слагаемых для случаев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+ 5,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+ 6, 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+ 7, 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+ 8, 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+ 9.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Составление таблицы для случаев вида</w:t>
            </w:r>
          </w:p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+ 5,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 6,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+ 7,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+ 8,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+ 9.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Состав чисел в пределах 10. Закрепление.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Состав чисел в пределах 10. Закрепление.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Связь между суммой и слагаемыми.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Связь между суммой и слагаемыми.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Уменьшаемое. Вычитаемое. Разность.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Состав чисел 6 и 7. Вычитание вида 6 -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, 7 -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приёма вычислений вида 6 -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, 7 -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Состав чисел 8 и 9. Вычитание вида 8 -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, 9 -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приёма вычислений вида 8 -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, 9 -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Состав числа 10. Вычитание вида 10 -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Килограмм – единица измерения массы.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Литр – единица измерения ёмкости.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«Что узнали. Чему научились».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«Проверим себя и оценим свои достижения»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(тест).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203" w:type="dxa"/>
            <w:gridSpan w:val="4"/>
          </w:tcPr>
          <w:p w:rsidR="00F97560" w:rsidRPr="00BE0470" w:rsidRDefault="00F97560" w:rsidP="009B7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20</w:t>
            </w:r>
          </w:p>
          <w:p w:rsidR="00F97560" w:rsidRPr="009B76E2" w:rsidRDefault="00F97560" w:rsidP="009B76E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Нумерация (12 часов)</w:t>
            </w: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93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и последователь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ность чисел от 11 до 20.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Образование чисел из одного десятка и нескольких единиц. Запись и чтение чисел второго десятка.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Дециметр – единица измерения длины.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Случаи сложения и вычитания, основанные на знании нумерации чисел.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Проверочная работа.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 Решение задач.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Повторение. Подготовка к введению задач в два действия.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Ознакомление с задачей в два действия.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Решение задач в два действия.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203" w:type="dxa"/>
            <w:gridSpan w:val="4"/>
          </w:tcPr>
          <w:p w:rsidR="00F97560" w:rsidRPr="007451B6" w:rsidRDefault="00F97560" w:rsidP="009B7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20</w:t>
            </w:r>
          </w:p>
          <w:p w:rsidR="00F97560" w:rsidRPr="009B76E2" w:rsidRDefault="00F97560" w:rsidP="009B76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Сложение и вычитание (22 часа)</w:t>
            </w: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Общий приём сложения однозначных чисел с переходом через десяток.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однозначных чисел с переходом через десяток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+ 2, 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+ 3.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однозначных чисел с переходом через десяток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+ 4.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однозначных чисел с переходом через десяток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+ 5.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однозначных чисел с переходом через десяток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+ 6.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однозначных чисел с переходом через десяток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+ 7.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Сложение однозначных чисел с переходом через десяток вида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+ 8, 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+ 9.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Таблица сложения.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Закрепление. 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Общие приёмы табличного вычитания с переходом через десяток.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116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11 -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12 -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13 -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14 -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15 -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16 -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Вычитание вида 17 -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, 18 - </w:t>
            </w:r>
            <w:r w:rsidRPr="009B76E2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«Странички для </w:t>
            </w:r>
            <w:proofErr w:type="gramStart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любознательных</w:t>
            </w:r>
            <w:proofErr w:type="gramEnd"/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Повторение, обобщение и закрепление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«Что узнали. Чему научились» </w:t>
            </w:r>
          </w:p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Проект: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 xml:space="preserve">«Математика вокруг нас. Форма, размер, цвет. Узоры и орнаменты»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9B76E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B76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Проверочная работа. </w:t>
            </w: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«Проверим себя и оценим свои достижения»</w:t>
            </w:r>
            <w:r w:rsidRPr="009B76E2">
              <w:rPr>
                <w:rFonts w:ascii="Times New Roman" w:hAnsi="Times New Roman"/>
                <w:sz w:val="28"/>
                <w:szCs w:val="28"/>
              </w:rPr>
              <w:t xml:space="preserve"> (тест).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203" w:type="dxa"/>
            <w:gridSpan w:val="4"/>
          </w:tcPr>
          <w:p w:rsidR="00F97560" w:rsidRPr="00BE0470" w:rsidRDefault="00F97560" w:rsidP="009B7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Итоговое повторение «Что узнали, чему научились в 1 классе»</w:t>
            </w:r>
          </w:p>
          <w:p w:rsidR="00F97560" w:rsidRPr="009B76E2" w:rsidRDefault="00F97560" w:rsidP="009B76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E0470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Проверка знаний (6 часов)</w:t>
            </w: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Повторение и закрепление изученного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закрепление изученного материала. 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закрепление изученного материала. </w:t>
            </w:r>
          </w:p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«Проверим себя и оценим свои достижения»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9B76E2" w:rsidTr="009B76E2">
        <w:trPr>
          <w:trHeight w:val="531"/>
        </w:trPr>
        <w:tc>
          <w:tcPr>
            <w:tcW w:w="1019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9B76E2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6349" w:type="dxa"/>
          </w:tcPr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6E2">
              <w:rPr>
                <w:rFonts w:ascii="Times New Roman" w:hAnsi="Times New Roman"/>
                <w:sz w:val="28"/>
                <w:szCs w:val="28"/>
              </w:rPr>
              <w:t xml:space="preserve">Повторение и закрепление изученного материала. </w:t>
            </w:r>
          </w:p>
          <w:p w:rsidR="00F97560" w:rsidRPr="009B76E2" w:rsidRDefault="00F97560" w:rsidP="009B76E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76E2">
              <w:rPr>
                <w:rFonts w:ascii="Times New Roman" w:hAnsi="Times New Roman"/>
                <w:i/>
                <w:sz w:val="28"/>
                <w:szCs w:val="28"/>
              </w:rPr>
              <w:t>«Проверим себя и оценим свои достижения»</w:t>
            </w:r>
          </w:p>
        </w:tc>
        <w:tc>
          <w:tcPr>
            <w:tcW w:w="1417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9B76E2" w:rsidRDefault="00F97560" w:rsidP="009B76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F97560" w:rsidRDefault="00F97560" w:rsidP="009B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560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Pr="00486ECF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486ECF">
        <w:rPr>
          <w:rFonts w:ascii="Times New Roman" w:hAnsi="Times New Roman"/>
          <w:b/>
          <w:color w:val="800000"/>
          <w:sz w:val="36"/>
          <w:szCs w:val="32"/>
        </w:rPr>
        <w:lastRenderedPageBreak/>
        <w:t xml:space="preserve">Календарно-тематическое планирование </w:t>
      </w:r>
    </w:p>
    <w:p w:rsidR="00F97560" w:rsidRPr="007451B6" w:rsidRDefault="00F97560" w:rsidP="009B76E2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486ECF">
        <w:rPr>
          <w:rFonts w:ascii="Times New Roman" w:hAnsi="Times New Roman"/>
          <w:b/>
          <w:color w:val="800000"/>
          <w:sz w:val="36"/>
          <w:szCs w:val="32"/>
        </w:rPr>
        <w:t>по математике 2 класс</w:t>
      </w:r>
    </w:p>
    <w:tbl>
      <w:tblPr>
        <w:tblW w:w="1021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019"/>
        <w:gridCol w:w="6361"/>
        <w:gridCol w:w="1417"/>
        <w:gridCol w:w="1418"/>
      </w:tblGrid>
      <w:tr w:rsidR="00F97560" w:rsidRPr="00890F15" w:rsidTr="007451B6">
        <w:trPr>
          <w:trHeight w:val="506"/>
        </w:trPr>
        <w:tc>
          <w:tcPr>
            <w:tcW w:w="1019" w:type="dxa"/>
            <w:vMerge w:val="restart"/>
          </w:tcPr>
          <w:p w:rsidR="00F97560" w:rsidRPr="007451B6" w:rsidRDefault="00F97560" w:rsidP="007451B6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361" w:type="dxa"/>
            <w:vMerge w:val="restart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97560" w:rsidRPr="007451B6" w:rsidRDefault="00F97560" w:rsidP="00745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  <w:vMerge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1" w:type="dxa"/>
            <w:vMerge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F97560" w:rsidRPr="00890F15" w:rsidTr="007451B6">
        <w:trPr>
          <w:trHeight w:val="531"/>
        </w:trPr>
        <w:tc>
          <w:tcPr>
            <w:tcW w:w="10215" w:type="dxa"/>
            <w:gridSpan w:val="4"/>
          </w:tcPr>
          <w:p w:rsidR="00F97560" w:rsidRPr="00257ADD" w:rsidRDefault="00F97560" w:rsidP="007451B6">
            <w:pPr>
              <w:pStyle w:val="10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100. Нумерация.</w:t>
            </w:r>
          </w:p>
          <w:p w:rsidR="00F97560" w:rsidRPr="007451B6" w:rsidRDefault="00F97560" w:rsidP="007451B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(16 часов)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Повторение. Числа от 1 до 20.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Повторение. Числа от 1 до 20. Табличное сложение и вычитание.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Десятки. Счет десятками до 100.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Числа от 11 до 100. Образование чисел.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Числа от 11 до 100. Поместное значение цифр.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Однозначные и двузначные числа.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Миллиметр.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Миллиметр.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sz w:val="28"/>
                <w:szCs w:val="28"/>
              </w:rPr>
              <w:t xml:space="preserve">Стартовая диагностика. </w:t>
            </w:r>
            <w:r w:rsidRPr="007451B6">
              <w:rPr>
                <w:rFonts w:ascii="Times New Roman" w:hAnsi="Times New Roman"/>
                <w:sz w:val="28"/>
                <w:szCs w:val="28"/>
              </w:rPr>
              <w:t>Контрольная работа № 1 «Числа от 1 до 20».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Наименьшее трехзначное число. Сотня.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Метр. Таблица мер длины.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Сложение и вычитание вида 35 + 5, 35 – 30, 35 – 5.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Замена двузначного числа суммой разрядных слагаемых.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Единицы стоимости. Рубль. Копейка.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Единицы стоимости. Рубль. Копейка.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2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1 до 100. Нумерация».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215" w:type="dxa"/>
            <w:gridSpan w:val="4"/>
          </w:tcPr>
          <w:p w:rsidR="00F97560" w:rsidRPr="00257ADD" w:rsidRDefault="00F97560" w:rsidP="007451B6">
            <w:pPr>
              <w:pStyle w:val="10"/>
              <w:tabs>
                <w:tab w:val="left" w:pos="4646"/>
                <w:tab w:val="center" w:pos="5191"/>
              </w:tabs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100. Сложение и вычитание.</w:t>
            </w:r>
          </w:p>
          <w:p w:rsidR="00F97560" w:rsidRPr="007451B6" w:rsidRDefault="00F97560" w:rsidP="007451B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zh-CN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(71 час)</w:t>
            </w: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Задачи, обратные данной.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20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Сумма и разность отрезков.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на нахождение неизвестного уменьшаемого.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на нахождение неизвестного уменьшаемого.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Единицы времени. Час. Минута.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Длина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ломаной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Длина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ломаной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Порядок выполнения действий. Скобки.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Числовые выражения.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Сравнение числовых выражений.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Периметр многоугольника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Свойства сложения.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Свойства сложения. Закрепление.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Свойства сложения. Закрепление.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3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1 до 100. Сложение и вычитание».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 изучению устных приемов вычислений.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36 + 2, 36 + 20.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36 – 2, 36 – 20.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26 + 4.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30 – 7.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60 – 24.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26 + 7.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35 – 7.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Страничка для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4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1 до 100. Сложение и вычитание».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Буквенные выражения.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Буквенные выражения. Закрепление.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Уравнение. Решение уравнений методом подбора.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Уравнение. Решение уравнений методом подбора.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Уравнение. Решение уравнений методом подбора.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Проверка сложения.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Проверка вычитания.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5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 1 до 100. Сложение и вычитание» (за первое полугодие).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Сложение вида 45 + 23.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Вычитание вида 57 – 26.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Угол. Виды углов.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Сложение вида 37 + 48.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Сложение вида 37 + 53.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Прямоугольник.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Прямоугольник. 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Сложение вида 87 + 13.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Вычисления вида 32 + 8,40 – 8.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Вычитание вида 50 – 24.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6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1 до 100. Сложение и вычитание (письменные вычисления)».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контрольной работы. Странички для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Вычитание вида 52-24.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Свойство противоположных сторон прямоугольника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Квадрат.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Квадрат. Закрепление.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Наши проекты. Оригами.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Что узнали. Чему научились. Странички для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Что узнали. Чему научились. Странички для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Что узнали. Чему научились. Странички для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215" w:type="dxa"/>
            <w:gridSpan w:val="4"/>
          </w:tcPr>
          <w:p w:rsidR="00F97560" w:rsidRPr="00257ADD" w:rsidRDefault="00F97560" w:rsidP="007451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  <w:shd w:val="clear" w:color="auto" w:fill="FFFFFF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  <w:shd w:val="clear" w:color="auto" w:fill="FFFFFF"/>
              </w:rPr>
              <w:t>Числа от 1 до 100. Умножение и деление.</w:t>
            </w:r>
          </w:p>
          <w:p w:rsidR="00F97560" w:rsidRPr="007451B6" w:rsidRDefault="00F97560" w:rsidP="007451B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zh-CN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  <w:shd w:val="clear" w:color="auto" w:fill="FFFFFF"/>
              </w:rPr>
              <w:t>(17 часа)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умножения.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умножения. Закрепление.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96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Вычисление результата умножения с помощью сложения.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Периметр прямоугольника.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нуля и единицы.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Названия компонентов и результата умножения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Переместительное свойство умножения.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Переместительное свойство умножения.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деления (решение задач на деление по содержанию).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деления (решение задач на деление по содержанию).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деления (решение задач на деление по содержанию).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деления (решение задач на деление по содержанию).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Названия компонентов и результата деления.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0C7835">
        <w:trPr>
          <w:trHeight w:val="531"/>
        </w:trPr>
        <w:tc>
          <w:tcPr>
            <w:tcW w:w="10215" w:type="dxa"/>
            <w:gridSpan w:val="4"/>
          </w:tcPr>
          <w:p w:rsidR="00F97560" w:rsidRPr="00257ADD" w:rsidRDefault="00F97560" w:rsidP="00486EC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  <w:shd w:val="clear" w:color="auto" w:fill="FFFFFF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  <w:shd w:val="clear" w:color="auto" w:fill="FFFFFF"/>
              </w:rPr>
              <w:t>Числа от 1 до 100. Умножение и деление.</w:t>
            </w:r>
          </w:p>
          <w:p w:rsidR="00F97560" w:rsidRPr="007451B6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257ADD">
              <w:rPr>
                <w:rFonts w:ascii="Times New Roman" w:hAnsi="Times New Roman"/>
                <w:b/>
                <w:color w:val="003366"/>
                <w:sz w:val="28"/>
                <w:szCs w:val="28"/>
                <w:shd w:val="clear" w:color="auto" w:fill="FFFFFF"/>
              </w:rPr>
              <w:t>(24 часа)</w:t>
            </w: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7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1 до 100. Умножение и деление».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и деление. Закрепление.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Связь между компонентами и результатом умножения.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Приемы умножения и деления на 10.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с величинами «цена», «количество», «стоимость».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на нахождение неизвестного третьего слагаемого.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</w:t>
            </w:r>
            <w:proofErr w:type="gramStart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8.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числа 2 и на 2.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числа 2 и на 2.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числа 2 и на 2.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Деление на 2.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Деление на 2.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числа 3 и на 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Умножение числа 3 и на 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Деление на 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Деление на 3.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изученного материала. Решение задач.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Контрольная работа № 9</w:t>
            </w: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«Числа от 1 до 100. Умножение и деление.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451B6">
        <w:trPr>
          <w:trHeight w:val="531"/>
        </w:trPr>
        <w:tc>
          <w:tcPr>
            <w:tcW w:w="1019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6361" w:type="dxa"/>
          </w:tcPr>
          <w:p w:rsidR="00F97560" w:rsidRPr="007451B6" w:rsidRDefault="00F97560" w:rsidP="007451B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1417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7451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F97560" w:rsidRDefault="00F97560" w:rsidP="009B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</w:p>
    <w:p w:rsidR="00F97560" w:rsidRPr="005424AB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5424AB">
        <w:rPr>
          <w:rFonts w:ascii="Times New Roman" w:hAnsi="Times New Roman"/>
          <w:b/>
          <w:color w:val="800000"/>
          <w:sz w:val="36"/>
          <w:szCs w:val="32"/>
        </w:rPr>
        <w:lastRenderedPageBreak/>
        <w:t xml:space="preserve">Календарно-тематическое планирование </w:t>
      </w:r>
    </w:p>
    <w:p w:rsidR="00F97560" w:rsidRPr="007451B6" w:rsidRDefault="00F97560" w:rsidP="005424AB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5424AB">
        <w:rPr>
          <w:rFonts w:ascii="Times New Roman" w:hAnsi="Times New Roman"/>
          <w:b/>
          <w:color w:val="800000"/>
          <w:sz w:val="36"/>
          <w:szCs w:val="32"/>
        </w:rPr>
        <w:t>по математике 3 класс</w:t>
      </w:r>
    </w:p>
    <w:tbl>
      <w:tblPr>
        <w:tblW w:w="1021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019"/>
        <w:gridCol w:w="6361"/>
        <w:gridCol w:w="1417"/>
        <w:gridCol w:w="1418"/>
      </w:tblGrid>
      <w:tr w:rsidR="00F97560" w:rsidRPr="00890F15" w:rsidTr="005424AB">
        <w:trPr>
          <w:trHeight w:val="506"/>
        </w:trPr>
        <w:tc>
          <w:tcPr>
            <w:tcW w:w="1019" w:type="dxa"/>
            <w:vMerge w:val="restart"/>
          </w:tcPr>
          <w:p w:rsidR="00F97560" w:rsidRPr="007451B6" w:rsidRDefault="00F97560" w:rsidP="005424AB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361" w:type="dxa"/>
            <w:vMerge w:val="restart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97560" w:rsidRPr="007451B6" w:rsidRDefault="00F97560" w:rsidP="005424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  <w:vMerge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1" w:type="dxa"/>
            <w:vMerge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F97560" w:rsidRPr="00890F15" w:rsidTr="005424AB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5424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486ECF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Числа от 1 до 100. Сложение и вычитание (8 часов)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и письменные приемы сложения и вычитания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и письменные приемы сложения и вычитания двузначных чисел с переходом через десяток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Решение уравнений с неизвестным уменьшаемым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Решение уравнений с неизвестным вычитаемым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Обозначение геометрических фигур буквами.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361" w:type="dxa"/>
          </w:tcPr>
          <w:p w:rsidR="00F97560" w:rsidRPr="005B0567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gram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.</w:t>
            </w:r>
            <w:r w:rsidR="00F97560" w:rsidRPr="005B0567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Ч</w:t>
            </w:r>
            <w:proofErr w:type="gramEnd"/>
            <w:r w:rsidR="00F97560" w:rsidRPr="005B0567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то узнали? Чему научились?</w:t>
            </w:r>
            <w:r w:rsidRPr="005B0567">
              <w:rPr>
                <w:rFonts w:ascii="Times New Roman" w:hAnsi="Times New Roman"/>
                <w:sz w:val="28"/>
                <w:szCs w:val="28"/>
              </w:rPr>
              <w:t xml:space="preserve"> Легко ли вести свое дело?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61" w:type="dxa"/>
          </w:tcPr>
          <w:p w:rsidR="00F97560" w:rsidRPr="00FD1B6D" w:rsidRDefault="00F97560" w:rsidP="005424AB">
            <w:pPr>
              <w:spacing w:after="0" w:line="240" w:lineRule="auto"/>
              <w:ind w:left="30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FD1B6D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Вводная диагностическая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</w:pPr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>Числа от 1 до 100. Табличное умножение и деление (52 часа)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Умножение. Связь между компонентами и результатами умножения.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Деление. Связь между компонентами и результатами деления.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Четные и нечетные числа. Таблица умножения и деления на 2.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361" w:type="dxa"/>
          </w:tcPr>
          <w:p w:rsidR="00F97560" w:rsidRPr="007451B6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gram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.</w:t>
            </w:r>
            <w:r w:rsidR="00F97560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="00F97560">
              <w:rPr>
                <w:rFonts w:ascii="Times New Roman" w:hAnsi="Times New Roman"/>
                <w:color w:val="000000"/>
                <w:sz w:val="28"/>
                <w:szCs w:val="28"/>
              </w:rPr>
              <w:t>ешение задач с величинами: цена, количество, стоимость.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с величинами: масса одного предмета, количество предметов, общая масса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выполнения действий.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выполнения действий.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 Тест «Проверим и оценим свои достижения»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4.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Таблица умножения.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увеличение числа в несколько раз. Самостоятельная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уменьшение числа в несколько раз.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5.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 Проверочная работа.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6.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на нахождение четвертого пропорционального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7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6361" w:type="dxa"/>
          </w:tcPr>
          <w:p w:rsidR="00F97560" w:rsidRPr="00871504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15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Площадь. Единицы площади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сантиметр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прямоугольника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8.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 Самостоятельная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9.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дециметр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умножения. Математический диктант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 Тест «Проверим себя и оценим свои достижения»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на 1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на 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Случаи деления вида: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а, а : 1, при этом а не равно 0.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нуля на число. 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5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по теме: «Табличное умножение и деление»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6361" w:type="dxa"/>
          </w:tcPr>
          <w:p w:rsidR="00F97560" w:rsidRPr="005B0567" w:rsidRDefault="005B0567" w:rsidP="000251A1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gram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.</w:t>
            </w:r>
            <w:r w:rsidR="00F97560" w:rsidRPr="005B056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="00F97560" w:rsidRPr="005B0567">
              <w:rPr>
                <w:rFonts w:ascii="Times New Roman" w:hAnsi="Times New Roman"/>
                <w:color w:val="000000"/>
                <w:sz w:val="28"/>
                <w:szCs w:val="28"/>
              </w:rPr>
              <w:t>оли</w:t>
            </w:r>
            <w:r w:rsidRPr="005B0567">
              <w:rPr>
                <w:rFonts w:ascii="Times New Roman" w:hAnsi="Times New Roman"/>
                <w:color w:val="000000"/>
                <w:sz w:val="28"/>
                <w:szCs w:val="28"/>
              </w:rPr>
              <w:t>. Доли.</w:t>
            </w:r>
            <w:r w:rsidRPr="005B0567">
              <w:rPr>
                <w:rFonts w:ascii="Times New Roman" w:hAnsi="Times New Roman"/>
                <w:sz w:val="28"/>
                <w:szCs w:val="28"/>
              </w:rPr>
              <w:t xml:space="preserve"> Жизненная арифметика.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6361" w:type="dxa"/>
          </w:tcPr>
          <w:p w:rsidR="00F97560" w:rsidRPr="007451B6" w:rsidRDefault="00F97560" w:rsidP="000251A1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Окружность. Круг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6361" w:type="dxa"/>
          </w:tcPr>
          <w:p w:rsidR="00F97560" w:rsidRPr="007451B6" w:rsidRDefault="00F97560" w:rsidP="000251A1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Диаметр окружности.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6361" w:type="dxa"/>
          </w:tcPr>
          <w:p w:rsidR="00F97560" w:rsidRPr="007451B6" w:rsidRDefault="00F97560" w:rsidP="000251A1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Единицы времени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6361" w:type="dxa"/>
          </w:tcPr>
          <w:p w:rsidR="00F97560" w:rsidRPr="005B6B97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6B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</w:pPr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 xml:space="preserve">Числа от 1 до 100. </w:t>
            </w:r>
            <w:proofErr w:type="spellStart"/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>Внетабличное</w:t>
            </w:r>
            <w:proofErr w:type="spellEnd"/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 xml:space="preserve"> умножение и деление (28 часов)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умножения и деления для случаем вида  20 ∙ 3, 3 ∙ 20, 60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Случаи деления вида 80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однозначное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однозначное. Самостоятельная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Выражения с двумя переменными. 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суммы на число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71</w:t>
            </w:r>
          </w:p>
        </w:tc>
        <w:tc>
          <w:tcPr>
            <w:tcW w:w="6361" w:type="dxa"/>
          </w:tcPr>
          <w:p w:rsidR="00F97560" w:rsidRPr="007451B6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Ф.гр.</w:t>
            </w:r>
            <w:r w:rsidRPr="00FA72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Деление суммы на число. Решение задач</w:t>
            </w:r>
            <w:r w:rsidRPr="00FA72F3">
              <w:rPr>
                <w:rFonts w:ascii="Times New Roman" w:hAnsi="Times New Roman"/>
                <w:sz w:val="28"/>
                <w:szCs w:val="28"/>
              </w:rPr>
              <w:t xml:space="preserve"> расходы семьи.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деления вида 69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78 : 2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Связь между числами при делении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деления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деления вида 87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29, 66 : 22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умножения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уравнений. Проверочная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узнали? Чему научились?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6361" w:type="dxa"/>
          </w:tcPr>
          <w:p w:rsidR="00F97560" w:rsidRPr="005E7592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75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по теме «</w:t>
            </w:r>
            <w:proofErr w:type="spellStart"/>
            <w:r w:rsidRPr="005E75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5E75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6361" w:type="dxa"/>
          </w:tcPr>
          <w:p w:rsidR="00F97560" w:rsidRPr="007451B6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gram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.</w:t>
            </w:r>
            <w:r w:rsidR="00F9756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="00F97560">
              <w:rPr>
                <w:rFonts w:ascii="Times New Roman" w:hAnsi="Times New Roman"/>
                <w:color w:val="000000"/>
                <w:sz w:val="28"/>
                <w:szCs w:val="28"/>
              </w:rPr>
              <w:t>еление с остатком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B0567">
              <w:rPr>
                <w:rFonts w:ascii="Times New Roman" w:hAnsi="Times New Roman"/>
                <w:sz w:val="28"/>
                <w:szCs w:val="28"/>
              </w:rPr>
              <w:t xml:space="preserve"> Если нужно взвешивать.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6361" w:type="dxa"/>
          </w:tcPr>
          <w:p w:rsidR="00F97560" w:rsidRPr="007451B6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gram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.</w:t>
            </w:r>
            <w:r w:rsidR="00F97560" w:rsidRPr="005B056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="00F97560" w:rsidRPr="005B0567">
              <w:rPr>
                <w:rFonts w:ascii="Times New Roman" w:hAnsi="Times New Roman"/>
                <w:color w:val="000000"/>
                <w:sz w:val="28"/>
                <w:szCs w:val="28"/>
              </w:rPr>
              <w:t>еление с остатком</w:t>
            </w:r>
            <w:r w:rsidRPr="005B05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B0567">
              <w:rPr>
                <w:rFonts w:ascii="Times New Roman" w:hAnsi="Times New Roman"/>
                <w:sz w:val="28"/>
                <w:szCs w:val="28"/>
              </w:rPr>
              <w:t xml:space="preserve"> Если нужно взвешивать.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6361" w:type="dxa"/>
          </w:tcPr>
          <w:p w:rsidR="00F97560" w:rsidRPr="007451B6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7560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 Деление с остатком разными способами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с остатком методом подбора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6361" w:type="dxa"/>
          </w:tcPr>
          <w:p w:rsidR="00F97560" w:rsidRPr="007451B6" w:rsidRDefault="005B0567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056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Ф.гр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F97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Деление с остатком.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Личные деньги.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Случаи деления, когда делитель больше остатка. Проверочная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деления с остатком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 Тест: «Проверим себя и оценим свои достижения»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B017FA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</w:pPr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>Числа от 1 до 1000. Нумерация (12 часов)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Устная нумерация чисел в пределах 1000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Устная нумерация чисел в пределах 1000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Разряды счетных единиц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нумерация чисел в пределах 1000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и уменьшение чисел в 10 раз и в 100 раз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Замена трехзначного числа суммой разрядных слагаемых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нумерация чисел в пределах 1000. приемы устных вычислений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96</w:t>
            </w:r>
          </w:p>
        </w:tc>
        <w:tc>
          <w:tcPr>
            <w:tcW w:w="6361" w:type="dxa"/>
          </w:tcPr>
          <w:p w:rsidR="00F97560" w:rsidRPr="002D4F30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D4F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по теме: «Решение задач и уравнений. Деление с остатком»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работы. Сравнение трехзначных чисел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Устная и письменная нумерация чисел в пределах 1000.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Единицы массы. Тест «Проверим себя и оценим свои достижения»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 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7D5185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</w:pPr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>Числа от 1 до 1000. Сложение и вычитание (13 часов)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устных вычислений вида  450 + 30,       620 – 200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устных вычислений вида 470 + 80,        560 – 90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устных вычислений вида 260 + 310,        670 – 140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письменных вычислений. Самостоятельная работа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Письменное сложение трехзначных чисел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письменных вычитаний трехзначных чисел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треугольников. Проверочная работа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6361" w:type="dxa"/>
          </w:tcPr>
          <w:p w:rsidR="00F97560" w:rsidRPr="00B744A1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44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по теме: «Приемы письменного сложения и вычитания трехзначных чисел»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работы. 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2243A7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</w:pPr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>Числа от 1 до 1000. Умножение и деление (15 часов)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устных вычислений вида  180 ∙ 4, 900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устных вычислений вида 240 ∙ 3, 203 ∙ 3, 960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960 : 6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устных вычислений вида 100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50,          800 : 400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треугольников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письменного умножения в пределах 1000. Математический диктант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письменного деления на однозначное число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Приемы письменного деления на однозначное число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деления. 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6361" w:type="dxa"/>
          </w:tcPr>
          <w:p w:rsidR="00F97560" w:rsidRPr="00925EA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Контрольная работа по теме: «Числа от 1 до 1000. умножение и деление»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F15B5A">
        <w:trPr>
          <w:trHeight w:val="531"/>
        </w:trPr>
        <w:tc>
          <w:tcPr>
            <w:tcW w:w="10215" w:type="dxa"/>
            <w:gridSpan w:val="4"/>
          </w:tcPr>
          <w:p w:rsidR="00F97560" w:rsidRPr="00486ECF" w:rsidRDefault="00F97560" w:rsidP="00486EC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</w:pPr>
            <w:r w:rsidRPr="00486ECF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  <w:lang w:eastAsia="zh-CN"/>
              </w:rPr>
              <w:t>Итоговое повторение. Проверка знаний. (8 часов)</w:t>
            </w: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работы.  Знакомство с калькулятором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калькулятором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6361" w:type="dxa"/>
          </w:tcPr>
          <w:p w:rsidR="00F97560" w:rsidRPr="007451B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6361" w:type="dxa"/>
          </w:tcPr>
          <w:p w:rsidR="00F97560" w:rsidRPr="00925EA6" w:rsidRDefault="00F97560" w:rsidP="005424A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E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Итоговая контрольная работа за 3 класс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6361" w:type="dxa"/>
          </w:tcPr>
          <w:p w:rsidR="00F97560" w:rsidRDefault="00F97560"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6361" w:type="dxa"/>
          </w:tcPr>
          <w:p w:rsidR="00F97560" w:rsidRDefault="00F97560"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3 классе</w:t>
            </w:r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6361" w:type="dxa"/>
          </w:tcPr>
          <w:p w:rsidR="00F97560" w:rsidRDefault="00F97560"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3 классе</w:t>
            </w:r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F97560" w:rsidRPr="00890F15" w:rsidTr="005424AB">
        <w:trPr>
          <w:trHeight w:val="531"/>
        </w:trPr>
        <w:tc>
          <w:tcPr>
            <w:tcW w:w="1019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7451B6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6361" w:type="dxa"/>
          </w:tcPr>
          <w:p w:rsidR="00F97560" w:rsidRDefault="00F97560"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Что узнали? Чему научились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3 классе</w:t>
            </w:r>
            <w:r w:rsidRPr="006A0988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7560" w:rsidRPr="007451B6" w:rsidRDefault="00F97560" w:rsidP="005424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F97560" w:rsidRDefault="00F97560" w:rsidP="00542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7560" w:rsidRDefault="00F97560" w:rsidP="005424A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7560" w:rsidRDefault="00F97560" w:rsidP="00083E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F97560" w:rsidSect="00257A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FA" w:rsidRDefault="00937BFA" w:rsidP="00081C0C">
      <w:pPr>
        <w:spacing w:after="0" w:line="240" w:lineRule="auto"/>
      </w:pPr>
      <w:r>
        <w:separator/>
      </w:r>
    </w:p>
  </w:endnote>
  <w:endnote w:type="continuationSeparator" w:id="0">
    <w:p w:rsidR="00937BFA" w:rsidRDefault="00937BFA" w:rsidP="0008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FA" w:rsidRDefault="00937BFA" w:rsidP="00081C0C">
      <w:pPr>
        <w:spacing w:after="0" w:line="240" w:lineRule="auto"/>
      </w:pPr>
      <w:r>
        <w:separator/>
      </w:r>
    </w:p>
  </w:footnote>
  <w:footnote w:type="continuationSeparator" w:id="0">
    <w:p w:rsidR="00937BFA" w:rsidRDefault="00937BFA" w:rsidP="0008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426A8"/>
    <w:multiLevelType w:val="hybridMultilevel"/>
    <w:tmpl w:val="AB6AA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65EE"/>
    <w:multiLevelType w:val="hybridMultilevel"/>
    <w:tmpl w:val="30E0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D5524"/>
    <w:multiLevelType w:val="hybridMultilevel"/>
    <w:tmpl w:val="10723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11685"/>
    <w:multiLevelType w:val="hybridMultilevel"/>
    <w:tmpl w:val="37E0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E54FF"/>
    <w:multiLevelType w:val="hybridMultilevel"/>
    <w:tmpl w:val="F9DAC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04FF4"/>
    <w:multiLevelType w:val="hybridMultilevel"/>
    <w:tmpl w:val="11FEB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F10F3"/>
    <w:multiLevelType w:val="hybridMultilevel"/>
    <w:tmpl w:val="D0608C60"/>
    <w:lvl w:ilvl="0" w:tplc="0C7AEF82">
      <w:start w:val="1"/>
      <w:numFmt w:val="bullet"/>
      <w:lvlText w:val=""/>
      <w:lvlJc w:val="left"/>
      <w:pPr>
        <w:ind w:left="1353" w:hanging="360"/>
      </w:pPr>
      <w:rPr>
        <w:rFonts w:ascii="Symbol" w:eastAsia="@Arial Unicode MS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0D620868"/>
    <w:multiLevelType w:val="hybridMultilevel"/>
    <w:tmpl w:val="5FB87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93AB9"/>
    <w:multiLevelType w:val="hybridMultilevel"/>
    <w:tmpl w:val="F7B20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22D99"/>
    <w:multiLevelType w:val="hybridMultilevel"/>
    <w:tmpl w:val="246C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26CE6"/>
    <w:multiLevelType w:val="hybridMultilevel"/>
    <w:tmpl w:val="298E8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951EA"/>
    <w:multiLevelType w:val="hybridMultilevel"/>
    <w:tmpl w:val="6CAEE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331836"/>
    <w:multiLevelType w:val="hybridMultilevel"/>
    <w:tmpl w:val="2FBCA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7D1A62"/>
    <w:multiLevelType w:val="hybridMultilevel"/>
    <w:tmpl w:val="9EA23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54C63"/>
    <w:multiLevelType w:val="hybridMultilevel"/>
    <w:tmpl w:val="728E0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6120EF"/>
    <w:multiLevelType w:val="hybridMultilevel"/>
    <w:tmpl w:val="4D1E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F3054"/>
    <w:multiLevelType w:val="hybridMultilevel"/>
    <w:tmpl w:val="8BFCE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CE70C9"/>
    <w:multiLevelType w:val="hybridMultilevel"/>
    <w:tmpl w:val="44F86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61364"/>
    <w:multiLevelType w:val="hybridMultilevel"/>
    <w:tmpl w:val="30EC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734B2D"/>
    <w:multiLevelType w:val="hybridMultilevel"/>
    <w:tmpl w:val="7E3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B05014"/>
    <w:multiLevelType w:val="hybridMultilevel"/>
    <w:tmpl w:val="C99AB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BA6B92"/>
    <w:multiLevelType w:val="hybridMultilevel"/>
    <w:tmpl w:val="11FE7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A86FE0"/>
    <w:multiLevelType w:val="hybridMultilevel"/>
    <w:tmpl w:val="7C182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E3CC4"/>
    <w:multiLevelType w:val="hybridMultilevel"/>
    <w:tmpl w:val="B628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597455"/>
    <w:multiLevelType w:val="hybridMultilevel"/>
    <w:tmpl w:val="7C7E9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A7462C"/>
    <w:multiLevelType w:val="hybridMultilevel"/>
    <w:tmpl w:val="B3A2E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E03F30"/>
    <w:multiLevelType w:val="hybridMultilevel"/>
    <w:tmpl w:val="8738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61227A"/>
    <w:multiLevelType w:val="hybridMultilevel"/>
    <w:tmpl w:val="C3ECB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0B2EEF"/>
    <w:multiLevelType w:val="hybridMultilevel"/>
    <w:tmpl w:val="7BB07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7972CE"/>
    <w:multiLevelType w:val="hybridMultilevel"/>
    <w:tmpl w:val="522CB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F75C09"/>
    <w:multiLevelType w:val="hybridMultilevel"/>
    <w:tmpl w:val="FBB61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86590B"/>
    <w:multiLevelType w:val="hybridMultilevel"/>
    <w:tmpl w:val="9880D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F165BE"/>
    <w:multiLevelType w:val="hybridMultilevel"/>
    <w:tmpl w:val="DF30D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274CF4"/>
    <w:multiLevelType w:val="hybridMultilevel"/>
    <w:tmpl w:val="E520A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E96E69"/>
    <w:multiLevelType w:val="hybridMultilevel"/>
    <w:tmpl w:val="F692F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DB15E7"/>
    <w:multiLevelType w:val="hybridMultilevel"/>
    <w:tmpl w:val="C1EC3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E033CC"/>
    <w:multiLevelType w:val="hybridMultilevel"/>
    <w:tmpl w:val="A5182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315CB7"/>
    <w:multiLevelType w:val="hybridMultilevel"/>
    <w:tmpl w:val="63760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2E01B1B"/>
    <w:multiLevelType w:val="hybridMultilevel"/>
    <w:tmpl w:val="04D4A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B34914"/>
    <w:multiLevelType w:val="hybridMultilevel"/>
    <w:tmpl w:val="88D83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765182D"/>
    <w:multiLevelType w:val="hybridMultilevel"/>
    <w:tmpl w:val="767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895112A"/>
    <w:multiLevelType w:val="hybridMultilevel"/>
    <w:tmpl w:val="3A505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C05C6E"/>
    <w:multiLevelType w:val="hybridMultilevel"/>
    <w:tmpl w:val="56185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CF743E2"/>
    <w:multiLevelType w:val="hybridMultilevel"/>
    <w:tmpl w:val="DA687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1B23E96"/>
    <w:multiLevelType w:val="hybridMultilevel"/>
    <w:tmpl w:val="77349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76085C"/>
    <w:multiLevelType w:val="hybridMultilevel"/>
    <w:tmpl w:val="BB706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A9B1ADE"/>
    <w:multiLevelType w:val="hybridMultilevel"/>
    <w:tmpl w:val="C02AB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DC5D76"/>
    <w:multiLevelType w:val="hybridMultilevel"/>
    <w:tmpl w:val="7804C7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>
    <w:nsid w:val="70B46C43"/>
    <w:multiLevelType w:val="hybridMultilevel"/>
    <w:tmpl w:val="06FAD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1355E9D"/>
    <w:multiLevelType w:val="hybridMultilevel"/>
    <w:tmpl w:val="E5826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1F17444"/>
    <w:multiLevelType w:val="hybridMultilevel"/>
    <w:tmpl w:val="54FE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2EE56EA"/>
    <w:multiLevelType w:val="hybridMultilevel"/>
    <w:tmpl w:val="41246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411EAD"/>
    <w:multiLevelType w:val="hybridMultilevel"/>
    <w:tmpl w:val="2A7E6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6532BDF"/>
    <w:multiLevelType w:val="hybridMultilevel"/>
    <w:tmpl w:val="A5CC1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991CDA"/>
    <w:multiLevelType w:val="hybridMultilevel"/>
    <w:tmpl w:val="27902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9F048E7"/>
    <w:multiLevelType w:val="hybridMultilevel"/>
    <w:tmpl w:val="F93C1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D9F0FB7"/>
    <w:multiLevelType w:val="hybridMultilevel"/>
    <w:tmpl w:val="CF58E7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8">
    <w:nsid w:val="7DC2417C"/>
    <w:multiLevelType w:val="hybridMultilevel"/>
    <w:tmpl w:val="00063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361B38"/>
    <w:multiLevelType w:val="hybridMultilevel"/>
    <w:tmpl w:val="D3062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18"/>
  </w:num>
  <w:num w:numId="6">
    <w:abstractNumId w:val="24"/>
  </w:num>
  <w:num w:numId="7">
    <w:abstractNumId w:val="6"/>
  </w:num>
  <w:num w:numId="8">
    <w:abstractNumId w:val="44"/>
  </w:num>
  <w:num w:numId="9">
    <w:abstractNumId w:val="46"/>
  </w:num>
  <w:num w:numId="10">
    <w:abstractNumId w:val="31"/>
  </w:num>
  <w:num w:numId="11">
    <w:abstractNumId w:val="22"/>
  </w:num>
  <w:num w:numId="12">
    <w:abstractNumId w:val="52"/>
  </w:num>
  <w:num w:numId="13">
    <w:abstractNumId w:val="3"/>
  </w:num>
  <w:num w:numId="14">
    <w:abstractNumId w:val="14"/>
  </w:num>
  <w:num w:numId="15">
    <w:abstractNumId w:val="55"/>
  </w:num>
  <w:num w:numId="16">
    <w:abstractNumId w:val="34"/>
  </w:num>
  <w:num w:numId="17">
    <w:abstractNumId w:val="4"/>
  </w:num>
  <w:num w:numId="18">
    <w:abstractNumId w:val="42"/>
  </w:num>
  <w:num w:numId="19">
    <w:abstractNumId w:val="58"/>
  </w:num>
  <w:num w:numId="20">
    <w:abstractNumId w:val="1"/>
  </w:num>
  <w:num w:numId="21">
    <w:abstractNumId w:val="17"/>
  </w:num>
  <w:num w:numId="22">
    <w:abstractNumId w:val="15"/>
  </w:num>
  <w:num w:numId="23">
    <w:abstractNumId w:val="9"/>
  </w:num>
  <w:num w:numId="24">
    <w:abstractNumId w:val="45"/>
  </w:num>
  <w:num w:numId="25">
    <w:abstractNumId w:val="28"/>
  </w:num>
  <w:num w:numId="26">
    <w:abstractNumId w:val="8"/>
  </w:num>
  <w:num w:numId="27">
    <w:abstractNumId w:val="26"/>
  </w:num>
  <w:num w:numId="28">
    <w:abstractNumId w:val="10"/>
  </w:num>
  <w:num w:numId="29">
    <w:abstractNumId w:val="20"/>
  </w:num>
  <w:num w:numId="30">
    <w:abstractNumId w:val="53"/>
  </w:num>
  <w:num w:numId="31">
    <w:abstractNumId w:val="30"/>
  </w:num>
  <w:num w:numId="32">
    <w:abstractNumId w:val="2"/>
  </w:num>
  <w:num w:numId="33">
    <w:abstractNumId w:val="39"/>
  </w:num>
  <w:num w:numId="34">
    <w:abstractNumId w:val="56"/>
  </w:num>
  <w:num w:numId="35">
    <w:abstractNumId w:val="37"/>
  </w:num>
  <w:num w:numId="36">
    <w:abstractNumId w:val="51"/>
  </w:num>
  <w:num w:numId="37">
    <w:abstractNumId w:val="54"/>
  </w:num>
  <w:num w:numId="38">
    <w:abstractNumId w:val="36"/>
  </w:num>
  <w:num w:numId="39">
    <w:abstractNumId w:val="12"/>
  </w:num>
  <w:num w:numId="40">
    <w:abstractNumId w:val="35"/>
  </w:num>
  <w:num w:numId="41">
    <w:abstractNumId w:val="16"/>
  </w:num>
  <w:num w:numId="42">
    <w:abstractNumId w:val="43"/>
  </w:num>
  <w:num w:numId="43">
    <w:abstractNumId w:val="11"/>
  </w:num>
  <w:num w:numId="44">
    <w:abstractNumId w:val="21"/>
  </w:num>
  <w:num w:numId="45">
    <w:abstractNumId w:val="49"/>
  </w:num>
  <w:num w:numId="46">
    <w:abstractNumId w:val="23"/>
  </w:num>
  <w:num w:numId="47">
    <w:abstractNumId w:val="38"/>
  </w:num>
  <w:num w:numId="48">
    <w:abstractNumId w:val="40"/>
  </w:num>
  <w:num w:numId="49">
    <w:abstractNumId w:val="59"/>
  </w:num>
  <w:num w:numId="50">
    <w:abstractNumId w:val="29"/>
  </w:num>
  <w:num w:numId="51">
    <w:abstractNumId w:val="25"/>
  </w:num>
  <w:num w:numId="52">
    <w:abstractNumId w:val="27"/>
  </w:num>
  <w:num w:numId="53">
    <w:abstractNumId w:val="13"/>
  </w:num>
  <w:num w:numId="54">
    <w:abstractNumId w:val="47"/>
  </w:num>
  <w:num w:numId="55">
    <w:abstractNumId w:val="32"/>
  </w:num>
  <w:num w:numId="56">
    <w:abstractNumId w:val="5"/>
  </w:num>
  <w:num w:numId="57">
    <w:abstractNumId w:val="33"/>
  </w:num>
  <w:num w:numId="58">
    <w:abstractNumId w:val="48"/>
  </w:num>
  <w:num w:numId="59">
    <w:abstractNumId w:val="19"/>
  </w:num>
  <w:num w:numId="60">
    <w:abstractNumId w:val="5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46E"/>
    <w:rsid w:val="000251A1"/>
    <w:rsid w:val="00081C0C"/>
    <w:rsid w:val="00083E19"/>
    <w:rsid w:val="000C7835"/>
    <w:rsid w:val="000D102F"/>
    <w:rsid w:val="00150AAD"/>
    <w:rsid w:val="001606EB"/>
    <w:rsid w:val="0019634F"/>
    <w:rsid w:val="00220A2B"/>
    <w:rsid w:val="00221B32"/>
    <w:rsid w:val="002243A7"/>
    <w:rsid w:val="00225C2D"/>
    <w:rsid w:val="00256573"/>
    <w:rsid w:val="00257ADD"/>
    <w:rsid w:val="00280464"/>
    <w:rsid w:val="002967F1"/>
    <w:rsid w:val="002C76CE"/>
    <w:rsid w:val="002D1CF7"/>
    <w:rsid w:val="002D4F30"/>
    <w:rsid w:val="00367402"/>
    <w:rsid w:val="003E5462"/>
    <w:rsid w:val="00403C53"/>
    <w:rsid w:val="00462CAF"/>
    <w:rsid w:val="00462F08"/>
    <w:rsid w:val="00464DCA"/>
    <w:rsid w:val="00484466"/>
    <w:rsid w:val="00486ECF"/>
    <w:rsid w:val="004B3089"/>
    <w:rsid w:val="004D50B9"/>
    <w:rsid w:val="004E66B3"/>
    <w:rsid w:val="0050104B"/>
    <w:rsid w:val="00515FA8"/>
    <w:rsid w:val="00521920"/>
    <w:rsid w:val="005424AB"/>
    <w:rsid w:val="0055626C"/>
    <w:rsid w:val="005B0567"/>
    <w:rsid w:val="005B6B97"/>
    <w:rsid w:val="005E3620"/>
    <w:rsid w:val="005E7592"/>
    <w:rsid w:val="00604D1A"/>
    <w:rsid w:val="00623894"/>
    <w:rsid w:val="006934BC"/>
    <w:rsid w:val="006A0988"/>
    <w:rsid w:val="007451B6"/>
    <w:rsid w:val="007616E4"/>
    <w:rsid w:val="00772C09"/>
    <w:rsid w:val="00777669"/>
    <w:rsid w:val="00782E8B"/>
    <w:rsid w:val="007B37EE"/>
    <w:rsid w:val="007D5185"/>
    <w:rsid w:val="00822DEC"/>
    <w:rsid w:val="008266B5"/>
    <w:rsid w:val="00857B97"/>
    <w:rsid w:val="00870A8B"/>
    <w:rsid w:val="00871504"/>
    <w:rsid w:val="00885CBB"/>
    <w:rsid w:val="00890F15"/>
    <w:rsid w:val="008D14ED"/>
    <w:rsid w:val="008E5696"/>
    <w:rsid w:val="008F763B"/>
    <w:rsid w:val="009175F0"/>
    <w:rsid w:val="00925EA6"/>
    <w:rsid w:val="00937BFA"/>
    <w:rsid w:val="00957216"/>
    <w:rsid w:val="009A5795"/>
    <w:rsid w:val="009B5359"/>
    <w:rsid w:val="009B76E2"/>
    <w:rsid w:val="009F06BB"/>
    <w:rsid w:val="00A057EB"/>
    <w:rsid w:val="00A05F78"/>
    <w:rsid w:val="00A17A83"/>
    <w:rsid w:val="00B017FA"/>
    <w:rsid w:val="00B055B7"/>
    <w:rsid w:val="00B63E27"/>
    <w:rsid w:val="00B744A1"/>
    <w:rsid w:val="00B813E2"/>
    <w:rsid w:val="00B91B43"/>
    <w:rsid w:val="00BD335C"/>
    <w:rsid w:val="00BE0470"/>
    <w:rsid w:val="00BE13EC"/>
    <w:rsid w:val="00C00308"/>
    <w:rsid w:val="00C10861"/>
    <w:rsid w:val="00C25B3A"/>
    <w:rsid w:val="00C4409C"/>
    <w:rsid w:val="00CA61F3"/>
    <w:rsid w:val="00CC0DFB"/>
    <w:rsid w:val="00D80FEA"/>
    <w:rsid w:val="00DB78C2"/>
    <w:rsid w:val="00E60251"/>
    <w:rsid w:val="00E65952"/>
    <w:rsid w:val="00E73905"/>
    <w:rsid w:val="00E773DC"/>
    <w:rsid w:val="00E96E48"/>
    <w:rsid w:val="00EB4D0A"/>
    <w:rsid w:val="00EE3ACC"/>
    <w:rsid w:val="00EE6825"/>
    <w:rsid w:val="00F1304E"/>
    <w:rsid w:val="00F1546E"/>
    <w:rsid w:val="00F15B5A"/>
    <w:rsid w:val="00F404F3"/>
    <w:rsid w:val="00F97560"/>
    <w:rsid w:val="00FD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9A579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Буллит"/>
    <w:basedOn w:val="a3"/>
    <w:uiPriority w:val="99"/>
    <w:rsid w:val="009A5795"/>
    <w:pPr>
      <w:ind w:firstLine="244"/>
    </w:pPr>
  </w:style>
  <w:style w:type="paragraph" w:styleId="a5">
    <w:name w:val="List Paragraph"/>
    <w:basedOn w:val="a"/>
    <w:uiPriority w:val="99"/>
    <w:qFormat/>
    <w:rsid w:val="009A5795"/>
    <w:pPr>
      <w:ind w:left="720"/>
      <w:contextualSpacing/>
    </w:pPr>
  </w:style>
  <w:style w:type="paragraph" w:styleId="a6">
    <w:name w:val="No Spacing"/>
    <w:link w:val="a7"/>
    <w:uiPriority w:val="99"/>
    <w:qFormat/>
    <w:rsid w:val="009A5795"/>
    <w:rPr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rsid w:val="00081C0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81C0C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rsid w:val="00081C0C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8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99"/>
    <w:rsid w:val="00623894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1">
    <w:name w:val="c1"/>
    <w:basedOn w:val="a0"/>
    <w:uiPriority w:val="99"/>
    <w:rsid w:val="000D102F"/>
    <w:rPr>
      <w:rFonts w:cs="Times New Roman"/>
    </w:rPr>
  </w:style>
  <w:style w:type="character" w:customStyle="1" w:styleId="c8">
    <w:name w:val="c8"/>
    <w:basedOn w:val="a0"/>
    <w:uiPriority w:val="99"/>
    <w:rsid w:val="000D102F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0D102F"/>
    <w:rPr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semiHidden/>
    <w:rsid w:val="000D1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D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D10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9B76E2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9B76E2"/>
    <w:rPr>
      <w:rFonts w:eastAsia="Times New Roman"/>
      <w:sz w:val="22"/>
      <w:szCs w:val="22"/>
      <w:lang w:eastAsia="en-US"/>
    </w:rPr>
  </w:style>
  <w:style w:type="character" w:styleId="af">
    <w:name w:val="Hyperlink"/>
    <w:semiHidden/>
    <w:unhideWhenUsed/>
    <w:rsid w:val="00F4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tinn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15221</Words>
  <Characters>86765</Characters>
  <Application>Microsoft Office Word</Application>
  <DocSecurity>0</DocSecurity>
  <Lines>723</Lines>
  <Paragraphs>203</Paragraphs>
  <ScaleCrop>false</ScaleCrop>
  <Company>SPecialiST RePack</Company>
  <LinksUpToDate>false</LinksUpToDate>
  <CharactersWithSpaces>101783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boss</cp:lastModifiedBy>
  <cp:revision>35</cp:revision>
  <cp:lastPrinted>2020-08-19T15:20:00Z</cp:lastPrinted>
  <dcterms:created xsi:type="dcterms:W3CDTF">2016-08-10T05:53:00Z</dcterms:created>
  <dcterms:modified xsi:type="dcterms:W3CDTF">2020-11-20T05:35:00Z</dcterms:modified>
</cp:coreProperties>
</file>